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B6EC3">
        <w:rPr>
          <w:rFonts w:ascii="Arial" w:hAnsi="Arial" w:cs="Arial"/>
          <w:b/>
        </w:rPr>
        <w:t>3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23B66" w:rsidRDefault="00E87A37" w:rsidP="0000133D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00133D" w:rsidRPr="0000133D">
        <w:rPr>
          <w:rFonts w:ascii="Arial" w:hAnsi="Arial" w:cs="Arial"/>
          <w:b/>
          <w:sz w:val="21"/>
          <w:szCs w:val="21"/>
        </w:rPr>
        <w:t>„Zaciągnięcie kredytu długoterminowego na finansowanie planowanego deficytu budżetu Gminy i Miasta Żuromin na 2017 rok związanego z realizacją zadań inwestycyjnych pn. „Budowa ulicy łączącej ul. Wyzwolenia z ul. Lidzbarską w Żurominie” oraz „Przebudowa drogi Będzymin – Siemcichy’’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BF7" w:rsidRDefault="00B95BF7" w:rsidP="00BA3045">
      <w:pPr>
        <w:spacing w:after="0" w:line="240" w:lineRule="auto"/>
      </w:pPr>
      <w:r>
        <w:separator/>
      </w:r>
    </w:p>
  </w:endnote>
  <w:endnote w:type="continuationSeparator" w:id="0">
    <w:p w:rsidR="00B95BF7" w:rsidRDefault="00B95BF7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95A9F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0133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B95BF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BF7" w:rsidRDefault="00B95BF7" w:rsidP="00BA3045">
      <w:pPr>
        <w:spacing w:after="0" w:line="240" w:lineRule="auto"/>
      </w:pPr>
      <w:r>
        <w:separator/>
      </w:r>
    </w:p>
  </w:footnote>
  <w:footnote w:type="continuationSeparator" w:id="0">
    <w:p w:rsidR="00B95BF7" w:rsidRDefault="00B95BF7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0133D"/>
    <w:rsid w:val="000407BD"/>
    <w:rsid w:val="00162CFA"/>
    <w:rsid w:val="00195A9F"/>
    <w:rsid w:val="001A7323"/>
    <w:rsid w:val="00291026"/>
    <w:rsid w:val="003A6B8D"/>
    <w:rsid w:val="00423B66"/>
    <w:rsid w:val="004909CC"/>
    <w:rsid w:val="00543678"/>
    <w:rsid w:val="005572F1"/>
    <w:rsid w:val="005E3C53"/>
    <w:rsid w:val="006571A2"/>
    <w:rsid w:val="007D5EED"/>
    <w:rsid w:val="00836B00"/>
    <w:rsid w:val="008B6EC3"/>
    <w:rsid w:val="008B7E23"/>
    <w:rsid w:val="00904753"/>
    <w:rsid w:val="009217A0"/>
    <w:rsid w:val="00A27319"/>
    <w:rsid w:val="00A97D30"/>
    <w:rsid w:val="00AD6F3D"/>
    <w:rsid w:val="00B95BF7"/>
    <w:rsid w:val="00B96AA3"/>
    <w:rsid w:val="00BA09EA"/>
    <w:rsid w:val="00BA3045"/>
    <w:rsid w:val="00C06E86"/>
    <w:rsid w:val="00C946EC"/>
    <w:rsid w:val="00D0692E"/>
    <w:rsid w:val="00D728E6"/>
    <w:rsid w:val="00E87A37"/>
    <w:rsid w:val="00FD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474</Words>
  <Characters>2846</Characters>
  <Application>Microsoft Office Word</Application>
  <DocSecurity>0</DocSecurity>
  <Lines>23</Lines>
  <Paragraphs>6</Paragraphs>
  <ScaleCrop>false</ScaleCrop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16</cp:revision>
  <cp:lastPrinted>2017-08-01T08:51:00Z</cp:lastPrinted>
  <dcterms:created xsi:type="dcterms:W3CDTF">2017-02-07T14:22:00Z</dcterms:created>
  <dcterms:modified xsi:type="dcterms:W3CDTF">2017-08-01T08:51:00Z</dcterms:modified>
</cp:coreProperties>
</file>