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6E0C" w14:textId="77777777" w:rsidR="006977E4" w:rsidRPr="00AC390D" w:rsidRDefault="006977E4" w:rsidP="00697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0D">
        <w:rPr>
          <w:rFonts w:ascii="Times New Roman" w:hAnsi="Times New Roman" w:cs="Times New Roman"/>
          <w:b/>
          <w:sz w:val="24"/>
          <w:szCs w:val="24"/>
        </w:rPr>
        <w:t>OGŁOSZENIE O WYNIKU NABORU</w:t>
      </w:r>
    </w:p>
    <w:p w14:paraId="0C28B9B9" w14:textId="77777777" w:rsidR="006977E4" w:rsidRPr="00AC390D" w:rsidRDefault="006977E4" w:rsidP="00697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0D">
        <w:rPr>
          <w:rFonts w:ascii="Times New Roman" w:hAnsi="Times New Roman" w:cs="Times New Roman"/>
          <w:b/>
          <w:sz w:val="24"/>
          <w:szCs w:val="24"/>
        </w:rPr>
        <w:t>NA WOLNE STANOWISKO URZĘDNICZE</w:t>
      </w:r>
    </w:p>
    <w:p w14:paraId="1169AF3F" w14:textId="77777777" w:rsidR="006977E4" w:rsidRPr="00AC390D" w:rsidRDefault="006977E4" w:rsidP="00697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4D0D7" w14:textId="640D87B5" w:rsidR="006977E4" w:rsidRDefault="006977E4" w:rsidP="006977E4">
      <w:pPr>
        <w:jc w:val="both"/>
        <w:rPr>
          <w:rFonts w:ascii="Times New Roman" w:hAnsi="Times New Roman" w:cs="Times New Roman"/>
          <w:sz w:val="24"/>
          <w:szCs w:val="24"/>
        </w:rPr>
      </w:pPr>
      <w:r w:rsidRPr="00AC390D">
        <w:rPr>
          <w:rFonts w:ascii="Times New Roman" w:hAnsi="Times New Roman" w:cs="Times New Roman"/>
          <w:sz w:val="24"/>
          <w:szCs w:val="24"/>
        </w:rPr>
        <w:t xml:space="preserve">Wójt Gminy Zambrów informuje, że w wyniku otwartego i konkurencyjnego naboru na wolne stanowisko urzędnicze w Urzędzie Gminy Zambrów, do zatrudnienia na stanowisku </w:t>
      </w:r>
      <w:r>
        <w:rPr>
          <w:rFonts w:ascii="Times New Roman" w:hAnsi="Times New Roman" w:cs="Times New Roman"/>
          <w:sz w:val="24"/>
          <w:szCs w:val="24"/>
        </w:rPr>
        <w:t xml:space="preserve">kierownika </w:t>
      </w:r>
      <w:r>
        <w:rPr>
          <w:rFonts w:ascii="Times New Roman" w:hAnsi="Times New Roman" w:cs="Times New Roman"/>
          <w:sz w:val="24"/>
          <w:szCs w:val="28"/>
        </w:rPr>
        <w:t xml:space="preserve">w Referacie Gospodarki Komunalnej </w:t>
      </w:r>
      <w:r w:rsidRPr="009F4636">
        <w:rPr>
          <w:rFonts w:ascii="Times New Roman" w:hAnsi="Times New Roman" w:cs="Times New Roman"/>
          <w:sz w:val="24"/>
          <w:szCs w:val="28"/>
        </w:rPr>
        <w:t>Urzędu Gminy Zambrów</w:t>
      </w:r>
      <w:r w:rsidRPr="009F4636">
        <w:rPr>
          <w:rFonts w:ascii="Times New Roman" w:hAnsi="Times New Roman" w:cs="Times New Roman"/>
          <w:sz w:val="24"/>
          <w:szCs w:val="24"/>
        </w:rPr>
        <w:t>:</w:t>
      </w:r>
    </w:p>
    <w:p w14:paraId="027C907E" w14:textId="77777777" w:rsidR="006977E4" w:rsidRPr="00AC390D" w:rsidRDefault="006977E4" w:rsidP="006977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FD0B7" w14:textId="77777777" w:rsidR="006977E4" w:rsidRPr="00AC390D" w:rsidRDefault="006977E4" w:rsidP="006977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6FD5B" w14:textId="7177C1A1" w:rsidR="006977E4" w:rsidRDefault="006977E4" w:rsidP="006977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dokonano naboru w związku z tym, iż żaden z kandydatów nie spełnił oczekiwań pracodawcy.</w:t>
      </w:r>
    </w:p>
    <w:p w14:paraId="13228D2A" w14:textId="77777777" w:rsidR="006977E4" w:rsidRDefault="006977E4" w:rsidP="006977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E3689" w14:textId="77777777" w:rsidR="006977E4" w:rsidRDefault="006977E4" w:rsidP="006977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0D">
        <w:rPr>
          <w:rFonts w:ascii="Times New Roman" w:hAnsi="Times New Roman" w:cs="Times New Roman"/>
          <w:sz w:val="24"/>
          <w:szCs w:val="24"/>
        </w:rPr>
        <w:t>Uzasadnienie dokonanego wyboru.</w:t>
      </w:r>
    </w:p>
    <w:p w14:paraId="7DCEFB09" w14:textId="4AED3700" w:rsidR="006977E4" w:rsidRDefault="006977E4" w:rsidP="006977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przeprowadzonej rozmowie kwalifikacyjnej z kandydatami, komisja postanowiła nie rekomendować do zatrudnienia żadnego z kandydatów.</w:t>
      </w:r>
    </w:p>
    <w:p w14:paraId="08817D3C" w14:textId="77777777" w:rsidR="006977E4" w:rsidRPr="003403BA" w:rsidRDefault="006977E4" w:rsidP="006977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19758" w14:textId="77777777" w:rsidR="006977E4" w:rsidRDefault="006977E4" w:rsidP="006977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AE2F1A" w14:textId="75A4C90B" w:rsidR="006977E4" w:rsidRDefault="006977E4" w:rsidP="006977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03BA">
        <w:rPr>
          <w:rFonts w:ascii="Times New Roman" w:hAnsi="Times New Roman" w:cs="Times New Roman"/>
          <w:sz w:val="24"/>
          <w:szCs w:val="24"/>
        </w:rPr>
        <w:t xml:space="preserve">Zambrów,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403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403B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403BA">
        <w:rPr>
          <w:rFonts w:ascii="Times New Roman" w:hAnsi="Times New Roman" w:cs="Times New Roman"/>
          <w:sz w:val="24"/>
          <w:szCs w:val="24"/>
        </w:rPr>
        <w:t xml:space="preserve"> r. </w:t>
      </w:r>
      <w:r w:rsidRPr="003403BA">
        <w:rPr>
          <w:rFonts w:ascii="Times New Roman" w:hAnsi="Times New Roman" w:cs="Times New Roman"/>
          <w:sz w:val="24"/>
          <w:szCs w:val="24"/>
        </w:rPr>
        <w:tab/>
      </w:r>
    </w:p>
    <w:p w14:paraId="3751DD26" w14:textId="77777777" w:rsidR="006977E4" w:rsidRPr="00AC390D" w:rsidRDefault="006977E4" w:rsidP="006977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2CFF155D" w14:textId="77777777" w:rsidR="0037018A" w:rsidRDefault="0037018A"/>
    <w:sectPr w:rsidR="0037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E4"/>
    <w:rsid w:val="0037018A"/>
    <w:rsid w:val="00510F41"/>
    <w:rsid w:val="006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6FFF"/>
  <w15:chartTrackingRefBased/>
  <w15:docId w15:val="{22CCC4EB-486F-4B55-931E-F726AF05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7E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4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Urząd Gminy Zambrów</cp:lastModifiedBy>
  <cp:revision>2</cp:revision>
  <cp:lastPrinted>2023-10-19T08:18:00Z</cp:lastPrinted>
  <dcterms:created xsi:type="dcterms:W3CDTF">2023-10-19T08:24:00Z</dcterms:created>
  <dcterms:modified xsi:type="dcterms:W3CDTF">2023-10-19T08:24:00Z</dcterms:modified>
</cp:coreProperties>
</file>