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65270D" w14:paraId="087ACB47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31ADF2E" w14:textId="77777777" w:rsidR="00A77B3E" w:rsidRDefault="00DE109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28F0A468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32DFE234" w14:textId="75096853" w:rsidR="00A77B3E" w:rsidRDefault="00DE109E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</w:t>
            </w:r>
            <w:r>
              <w:rPr>
                <w:sz w:val="20"/>
              </w:rPr>
              <w:t xml:space="preserve"> września 2022 r.</w:t>
            </w:r>
          </w:p>
          <w:p w14:paraId="51F5B61D" w14:textId="77777777" w:rsidR="00A77B3E" w:rsidRDefault="00DE109E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5A584C7A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69D505EF" w14:textId="77777777" w:rsidR="00A77B3E" w:rsidRDefault="00A77B3E"/>
    <w:p w14:paraId="2C5182EF" w14:textId="77777777" w:rsidR="00A77B3E" w:rsidRDefault="00DE109E">
      <w:pPr>
        <w:jc w:val="center"/>
        <w:rPr>
          <w:b/>
          <w:caps/>
        </w:rPr>
      </w:pPr>
      <w:r>
        <w:rPr>
          <w:b/>
          <w:caps/>
        </w:rPr>
        <w:t>Uchwała Nr 326/XXXIV/22</w:t>
      </w:r>
      <w:r>
        <w:rPr>
          <w:b/>
          <w:caps/>
        </w:rPr>
        <w:br/>
        <w:t>Rady Gminy Zambrów</w:t>
      </w:r>
    </w:p>
    <w:p w14:paraId="4E18CDE2" w14:textId="77777777" w:rsidR="00A77B3E" w:rsidRDefault="00DE109E">
      <w:pPr>
        <w:spacing w:before="280" w:after="280"/>
        <w:jc w:val="center"/>
        <w:rPr>
          <w:b/>
          <w:caps/>
        </w:rPr>
      </w:pPr>
      <w:r>
        <w:t>z dnia 13 września 2022 r.</w:t>
      </w:r>
    </w:p>
    <w:p w14:paraId="289F46BF" w14:textId="77777777" w:rsidR="00A77B3E" w:rsidRDefault="00DE109E">
      <w:pPr>
        <w:keepNext/>
        <w:spacing w:after="480"/>
        <w:jc w:val="center"/>
      </w:pPr>
      <w:r>
        <w:rPr>
          <w:b/>
        </w:rPr>
        <w:t xml:space="preserve">zmieniająca uchwałę w sprawie ustalenia Regulaminu wynagradzania nauczycieli </w:t>
      </w:r>
      <w:r>
        <w:rPr>
          <w:b/>
        </w:rPr>
        <w:t>zatrudnionych w szkołach prowadzonych przez Gminę Zambrów</w:t>
      </w:r>
    </w:p>
    <w:p w14:paraId="0169D998" w14:textId="77777777" w:rsidR="00A77B3E" w:rsidRDefault="00DE109E">
      <w:pPr>
        <w:keepLines/>
        <w:spacing w:before="120" w:after="120"/>
        <w:ind w:firstLine="227"/>
      </w:pPr>
      <w:r>
        <w:t xml:space="preserve">Na podstawie art. 18 ust. 2 pkt 15 ustawy z dnia 8 marca 1990 r. o samorządzie gminnym (Dz. U. z 2022 r. poz. 559, poz. 583, poz. 1005, poz. 1079 i poz. 1561) i art. 30 ust. 6 i 6a, art. 49 ust. 2, </w:t>
      </w:r>
      <w:r>
        <w:t>art. 91d pkt 1 ustawy z dnia 26 stycznia 1982 r. - Karta Nauczyciela (Dz. U. z 2021 r. poz. 1762, z 2022 r. poz. 935, poz. 1116, poz. 1700 i poz. 1730) oraz w związku z §2 rozporządzenia Ministra Edukacji i Nauki z dnia 24 sierpnia 2022 r. zmieniającego ro</w:t>
      </w:r>
      <w:r>
        <w:t>zporządzenie w sprawie wysokości minimalnych stawek wynagrodzenia zasadniczego nauczycieli, ogólnych warunków przyznawania dodatków do wynagrodzenia zasadniczego oraz wynagrodzenia za pracę w dniu wolnym od pracy (Dz. U. poz. 1798) Rada Gminy Zambrów uchwa</w:t>
      </w:r>
      <w:r>
        <w:t>la, co następuje:</w:t>
      </w:r>
    </w:p>
    <w:p w14:paraId="54CD4547" w14:textId="77777777" w:rsidR="00A77B3E" w:rsidRDefault="00DE109E">
      <w:pPr>
        <w:keepLines/>
        <w:spacing w:before="120" w:after="120"/>
        <w:ind w:firstLine="340"/>
      </w:pPr>
      <w:r>
        <w:rPr>
          <w:b/>
        </w:rPr>
        <w:t>§ 1. </w:t>
      </w:r>
      <w:r>
        <w:t>W Regulaminie wynagradzania nauczycieli zatrudnionych w szkołach prowadzonych przez Gminę Zambrów, stanowiącym załącznik do uchwały Nr 263/XXXVII/18 Rady Gminy Zambrów z dnia 14 marca 2018 r. w sprawie ustalenia Regulaminu wynagradza</w:t>
      </w:r>
      <w:r>
        <w:t>nia nauczycieli zatrudnionych w szkołach prowadzonych przez Gminę Zambrów (Dz. Urz. Woj. Podl. poz. 1291, poz. 3570, z 2019 r. poz. 4207 oraz z 2021 r. poz. 2321), § 8 ust. 4 otrzymuje brzmienie:</w:t>
      </w:r>
    </w:p>
    <w:p w14:paraId="61E7A350" w14:textId="77777777" w:rsidR="00A77B3E" w:rsidRDefault="00DE109E">
      <w:pPr>
        <w:keepLines/>
        <w:spacing w:before="120" w:after="120"/>
        <w:ind w:left="680" w:firstLine="227"/>
      </w:pPr>
      <w:r>
        <w:t>„</w:t>
      </w:r>
      <w:r>
        <w:t>4. </w:t>
      </w:r>
      <w:r>
        <w:t xml:space="preserve">Dodatki funkcyjne z pozostałych tytułów, </w:t>
      </w:r>
      <w:r>
        <w:t>wymienionych w rozporządzeniu przyznaje się w wysokości:</w:t>
      </w:r>
      <w:r>
        <w:br/>
        <w:t>1) mentorowi - do 40,00 zł,</w:t>
      </w:r>
    </w:p>
    <w:p w14:paraId="0E71164C" w14:textId="77777777" w:rsidR="00A77B3E" w:rsidRDefault="00DE109E">
      <w:pPr>
        <w:spacing w:before="120" w:after="120"/>
        <w:ind w:left="1020" w:hanging="227"/>
      </w:pPr>
      <w:r>
        <w:t>2) </w:t>
      </w:r>
      <w:r>
        <w:t>wychowawcy klasy – 300,00 zł,</w:t>
      </w:r>
    </w:p>
    <w:p w14:paraId="23711A1B" w14:textId="77777777" w:rsidR="00A77B3E" w:rsidRDefault="00DE109E">
      <w:pPr>
        <w:spacing w:before="120" w:after="120"/>
        <w:ind w:left="1020" w:hanging="227"/>
      </w:pPr>
      <w:r>
        <w:t>3) </w:t>
      </w:r>
      <w:r>
        <w:t>doradcy metodycznemu - do 140,00 zł,</w:t>
      </w:r>
    </w:p>
    <w:p w14:paraId="45035600" w14:textId="77777777" w:rsidR="00A77B3E" w:rsidRDefault="00DE109E">
      <w:pPr>
        <w:spacing w:before="120" w:after="120"/>
        <w:ind w:left="1020" w:hanging="227"/>
      </w:pPr>
      <w:r>
        <w:t>4) </w:t>
      </w:r>
      <w:r>
        <w:t>nauczycielowi opiekującemu się oddziałem przedszkolnym – 300,00 zł.</w:t>
      </w:r>
      <w:r>
        <w:t>”</w:t>
      </w:r>
      <w:r>
        <w:t>.</w:t>
      </w:r>
    </w:p>
    <w:p w14:paraId="2C070FD3" w14:textId="77777777" w:rsidR="00A77B3E" w:rsidRDefault="00DE109E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Do dnia 31 sierpnia </w:t>
      </w:r>
      <w:r>
        <w:t xml:space="preserve">2027 r. dodatek funkcyjny określony dla mentora, o którym mowa w § 1 niniejszej uchwały, przysługuje również nauczycielom, którym powierzono sprawowanie funkcji opiekuna stażu dla nauczycieli odbywających staż na stopień nauczyciela mianowanego, o których </w:t>
      </w:r>
      <w:r>
        <w:t>mowa w art. 10 ust. 1–5 ustawy z dnia 5 sierpnia 2022 r. o zmianie ustawy – Karta Nauczyciela oraz niektórych innych ustaw (Dz. U. poz. 1730).</w:t>
      </w:r>
    </w:p>
    <w:p w14:paraId="25F6D29E" w14:textId="77777777" w:rsidR="00A77B3E" w:rsidRDefault="00DE109E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Zambrów.</w:t>
      </w:r>
    </w:p>
    <w:p w14:paraId="08FABD63" w14:textId="77777777" w:rsidR="00A77B3E" w:rsidRDefault="00DE109E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Uchwała wchodzi w życie po upływie 14 dni od </w:t>
      </w:r>
      <w:r>
        <w:t>dnia ogłoszenia w Dzienniku Urzędowym Województwa Podlaskiego, z mocą od  1 września 2022 r.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33446" w14:textId="77777777" w:rsidR="00000000" w:rsidRDefault="00DE109E">
      <w:r>
        <w:separator/>
      </w:r>
    </w:p>
  </w:endnote>
  <w:endnote w:type="continuationSeparator" w:id="0">
    <w:p w14:paraId="2D5B354A" w14:textId="77777777" w:rsidR="00000000" w:rsidRDefault="00DE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5270D" w14:paraId="2054A65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DE4FBA0" w14:textId="77777777" w:rsidR="0065270D" w:rsidRDefault="00DE109E">
          <w:pPr>
            <w:jc w:val="left"/>
            <w:rPr>
              <w:sz w:val="18"/>
            </w:rPr>
          </w:pPr>
          <w:r>
            <w:rPr>
              <w:sz w:val="18"/>
            </w:rPr>
            <w:t>Id: E5077A5F-FD62-4706-A3BF-7DCD104CDE07.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4962D4C" w14:textId="77777777" w:rsidR="0065270D" w:rsidRDefault="00DE109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A7DF008" w14:textId="77777777" w:rsidR="0065270D" w:rsidRDefault="0065270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251B" w14:textId="77777777" w:rsidR="00000000" w:rsidRDefault="00DE109E">
      <w:r>
        <w:separator/>
      </w:r>
    </w:p>
  </w:footnote>
  <w:footnote w:type="continuationSeparator" w:id="0">
    <w:p w14:paraId="5DD2F40F" w14:textId="77777777" w:rsidR="00000000" w:rsidRDefault="00DE1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5270D"/>
    <w:rsid w:val="00A77B3E"/>
    <w:rsid w:val="00CA2A55"/>
    <w:rsid w:val="00D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19A2"/>
  <w15:docId w15:val="{C96478DD-8089-407D-B3F7-2550E2AA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326/XXXIV/22 z dnia 13 września 2022 r.</dc:title>
  <dc:subject>zmieniająca uchwałę w^sprawie ustalenia Regulaminu wynagradzania nauczycieli zatrudnionych w^szkołach prowadzonych przez Gminę Zambrów</dc:subject>
  <dc:creator>BogdanPac</dc:creator>
  <cp:lastModifiedBy>Bogdan Pac</cp:lastModifiedBy>
  <cp:revision>2</cp:revision>
  <cp:lastPrinted>2022-09-07T09:29:00Z</cp:lastPrinted>
  <dcterms:created xsi:type="dcterms:W3CDTF">2022-09-07T11:29:00Z</dcterms:created>
  <dcterms:modified xsi:type="dcterms:W3CDTF">2022-09-07T09:30:00Z</dcterms:modified>
  <cp:category>Akt prawny</cp:category>
</cp:coreProperties>
</file>