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4C47" w14:textId="31F934B3" w:rsidR="00841381" w:rsidRPr="0098684C" w:rsidRDefault="000B2B86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br/>
      </w:r>
      <w:r w:rsidR="005D7053"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F9EBB60" w14:textId="77777777" w:rsidR="00727D40" w:rsidRPr="0098684C" w:rsidRDefault="00727D40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1F574BE1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7306BC32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46EB29D" w14:textId="77777777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5E940" w14:textId="14130DFA" w:rsidR="00FE1E7C" w:rsidRDefault="006B2889" w:rsidP="00FE1E7C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>Nawiązując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do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zapytania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ofertowego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 xml:space="preserve">składam </w:t>
      </w:r>
      <w:r w:rsidR="00727D40">
        <w:rPr>
          <w:rFonts w:ascii="Cambria" w:hAnsi="Cambria" w:cs="Cambria"/>
          <w:b/>
          <w:bCs/>
        </w:rPr>
        <w:t>ofert</w:t>
      </w:r>
      <w:r w:rsidR="00EB7915">
        <w:rPr>
          <w:rFonts w:ascii="Cambria" w:hAnsi="Cambria" w:cs="Cambria"/>
          <w:b/>
          <w:bCs/>
        </w:rPr>
        <w:t>ę</w:t>
      </w:r>
      <w:r w:rsidR="00727D40">
        <w:rPr>
          <w:rFonts w:ascii="Cambria" w:hAnsi="Cambria" w:cs="Cambria"/>
          <w:b/>
          <w:bCs/>
        </w:rPr>
        <w:t xml:space="preserve"> cenow</w:t>
      </w:r>
      <w:r w:rsidR="00EB7915">
        <w:rPr>
          <w:rFonts w:ascii="Cambria" w:hAnsi="Cambria" w:cs="Cambria"/>
          <w:b/>
          <w:bCs/>
        </w:rPr>
        <w:t>ą</w:t>
      </w:r>
      <w:r w:rsidR="00727D40">
        <w:rPr>
          <w:rFonts w:ascii="Cambria" w:hAnsi="Cambria" w:cs="Cambria"/>
          <w:b/>
          <w:bCs/>
        </w:rPr>
        <w:t xml:space="preserve"> </w:t>
      </w:r>
      <w:r w:rsidR="00FE1E7C">
        <w:rPr>
          <w:rFonts w:ascii="Cambria" w:hAnsi="Cambria" w:cs="Cambria"/>
          <w:b/>
          <w:bCs/>
        </w:rPr>
        <w:t xml:space="preserve">na przeprowadzenie </w:t>
      </w:r>
      <w:r w:rsidR="00FE1E7C">
        <w:rPr>
          <w:rFonts w:ascii="Cambria" w:hAnsi="Cambria" w:cs="Cambria"/>
          <w:b/>
          <w:bCs/>
          <w:u w:val="single"/>
        </w:rPr>
        <w:t xml:space="preserve">Warsztatów plastyczno-rękodzielniczych   </w:t>
      </w:r>
      <w:r w:rsidR="00FE1E7C">
        <w:rPr>
          <w:rFonts w:ascii="Cambria" w:hAnsi="Cambria" w:cs="Cambria"/>
          <w:b/>
          <w:bCs/>
        </w:rPr>
        <w:t xml:space="preserve"> </w:t>
      </w:r>
    </w:p>
    <w:p w14:paraId="3A320E4C" w14:textId="77777777" w:rsidR="00FE1E7C" w:rsidRPr="00E22DDB" w:rsidRDefault="00FE1E7C" w:rsidP="00FE1E7C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Se-niorzy”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2D5B4F7B" w14:textId="16FA8CFD" w:rsidR="00FE1E7C" w:rsidRDefault="00FE1E7C" w:rsidP="00FE1E7C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od 01 stycznia 2021</w:t>
      </w:r>
      <w:r w:rsidR="00AF1F57">
        <w:rPr>
          <w:rFonts w:ascii="Cambria" w:hAnsi="Cambria" w:cs="Cambria"/>
          <w:b/>
          <w:bCs/>
        </w:rPr>
        <w:t xml:space="preserve"> r.</w:t>
      </w:r>
      <w:r>
        <w:rPr>
          <w:rFonts w:ascii="Cambria" w:hAnsi="Cambria" w:cs="Cambria"/>
          <w:b/>
          <w:bCs/>
        </w:rPr>
        <w:t xml:space="preserve"> do 31 marca 2022 r.  </w:t>
      </w:r>
    </w:p>
    <w:p w14:paraId="2304DB4E" w14:textId="77777777" w:rsidR="00FE1E7C" w:rsidRDefault="00FE1E7C" w:rsidP="00FE1E7C">
      <w:pPr>
        <w:pStyle w:val="Default"/>
        <w:jc w:val="both"/>
        <w:rPr>
          <w:rFonts w:ascii="Cambria" w:hAnsi="Cambria" w:cs="Cambria"/>
          <w:b/>
          <w:bCs/>
        </w:rPr>
      </w:pPr>
    </w:p>
    <w:p w14:paraId="4E6147E0" w14:textId="0C5E0CF7" w:rsidR="00727D40" w:rsidRDefault="00727D40" w:rsidP="00FE1E7C">
      <w:pPr>
        <w:pStyle w:val="Default"/>
        <w:jc w:val="center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682E1685" w:rsidR="00727D40" w:rsidRPr="00A45235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A351A9" w:rsidRPr="00A45235">
        <w:rPr>
          <w:rFonts w:ascii="Times New Roman" w:eastAsia="Times New Roman" w:hAnsi="Times New Roman" w:cs="Times New Roman"/>
          <w:b/>
        </w:rPr>
        <w:t>31</w:t>
      </w:r>
      <w:r w:rsidR="00727D40" w:rsidRPr="00A45235">
        <w:rPr>
          <w:rFonts w:ascii="Times New Roman" w:eastAsia="Times New Roman" w:hAnsi="Times New Roman" w:cs="Times New Roman"/>
          <w:b/>
        </w:rPr>
        <w:t>.</w:t>
      </w:r>
      <w:r w:rsidR="006D7F7C" w:rsidRPr="00A45235">
        <w:rPr>
          <w:rFonts w:ascii="Times New Roman" w:eastAsia="Times New Roman" w:hAnsi="Times New Roman" w:cs="Times New Roman"/>
          <w:b/>
        </w:rPr>
        <w:t>0</w:t>
      </w:r>
      <w:r w:rsidR="00A351A9" w:rsidRPr="00A45235">
        <w:rPr>
          <w:rFonts w:ascii="Times New Roman" w:eastAsia="Times New Roman" w:hAnsi="Times New Roman" w:cs="Times New Roman"/>
          <w:b/>
        </w:rPr>
        <w:t>3</w:t>
      </w:r>
      <w:r w:rsidR="00DE2BF0" w:rsidRPr="00A45235">
        <w:rPr>
          <w:rFonts w:ascii="Times New Roman" w:eastAsia="Times New Roman" w:hAnsi="Times New Roman" w:cs="Times New Roman"/>
          <w:b/>
        </w:rPr>
        <w:t>.20</w:t>
      </w:r>
      <w:r w:rsidR="00DF6712" w:rsidRPr="00A45235">
        <w:rPr>
          <w:rFonts w:ascii="Times New Roman" w:eastAsia="Times New Roman" w:hAnsi="Times New Roman" w:cs="Times New Roman"/>
          <w:b/>
        </w:rPr>
        <w:t>2</w:t>
      </w:r>
      <w:r w:rsidR="00A351A9" w:rsidRPr="00A45235">
        <w:rPr>
          <w:rFonts w:ascii="Times New Roman" w:eastAsia="Times New Roman" w:hAnsi="Times New Roman" w:cs="Times New Roman"/>
          <w:b/>
        </w:rPr>
        <w:t>2</w:t>
      </w:r>
      <w:r w:rsidR="00DE2BF0" w:rsidRPr="00A45235">
        <w:rPr>
          <w:rFonts w:ascii="Times New Roman" w:eastAsia="Times New Roman" w:hAnsi="Times New Roman" w:cs="Times New Roman"/>
          <w:b/>
        </w:rPr>
        <w:t xml:space="preserve"> r</w:t>
      </w:r>
      <w:r w:rsidRPr="00A45235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A45235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A45235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19C3200B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6DB1023C" w14:textId="5DF4BD83" w:rsidR="00EB7915" w:rsidRPr="00EB7915" w:rsidRDefault="00EB7915" w:rsidP="00EB7915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 gospodarczej CEIDG– dotyczy firm,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FB67113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6492CD24" w14:textId="77777777" w:rsidR="000B2B86" w:rsidRDefault="000B2B86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br/>
      </w:r>
    </w:p>
    <w:p w14:paraId="5974B093" w14:textId="5E89B933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840B35">
      <w:headerReference w:type="default" r:id="rId7"/>
      <w:pgSz w:w="11900" w:h="16840"/>
      <w:pgMar w:top="1424" w:right="1417" w:bottom="142" w:left="1134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3F56" w14:textId="77777777" w:rsidR="00A4019E" w:rsidRDefault="00A4019E">
      <w:r>
        <w:separator/>
      </w:r>
    </w:p>
  </w:endnote>
  <w:endnote w:type="continuationSeparator" w:id="0">
    <w:p w14:paraId="7FF63A79" w14:textId="77777777" w:rsidR="00A4019E" w:rsidRDefault="00A4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D81F" w14:textId="77777777" w:rsidR="00A4019E" w:rsidRDefault="00A4019E"/>
  </w:footnote>
  <w:footnote w:type="continuationSeparator" w:id="0">
    <w:p w14:paraId="056B268C" w14:textId="77777777" w:rsidR="00A4019E" w:rsidRDefault="00A40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CA84" w14:textId="3DFDB297" w:rsidR="000B2B86" w:rsidRDefault="000B2B86">
    <w:pPr>
      <w:pStyle w:val="Nagwek"/>
    </w:pPr>
    <w:r w:rsidRPr="0000346F">
      <w:rPr>
        <w:rFonts w:cs="Times New Roman"/>
        <w:noProof/>
      </w:rPr>
      <w:drawing>
        <wp:inline distT="0" distB="0" distL="0" distR="0" wp14:anchorId="604B882E" wp14:editId="35185242">
          <wp:extent cx="5756910" cy="509270"/>
          <wp:effectExtent l="0" t="0" r="0" b="5080"/>
          <wp:docPr id="6" name="Obraz 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6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21"/>
  </w:num>
  <w:num w:numId="17">
    <w:abstractNumId w:val="4"/>
  </w:num>
  <w:num w:numId="18">
    <w:abstractNumId w:val="17"/>
  </w:num>
  <w:num w:numId="19">
    <w:abstractNumId w:val="24"/>
  </w:num>
  <w:num w:numId="20">
    <w:abstractNumId w:val="25"/>
  </w:num>
  <w:num w:numId="21">
    <w:abstractNumId w:val="16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8"/>
  </w:num>
  <w:num w:numId="27">
    <w:abstractNumId w:val="13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970A7"/>
    <w:rsid w:val="000A549F"/>
    <w:rsid w:val="000B2B86"/>
    <w:rsid w:val="000C04C8"/>
    <w:rsid w:val="000C6172"/>
    <w:rsid w:val="000F0CA0"/>
    <w:rsid w:val="00122A07"/>
    <w:rsid w:val="00135F47"/>
    <w:rsid w:val="001636D4"/>
    <w:rsid w:val="001775E2"/>
    <w:rsid w:val="0019001B"/>
    <w:rsid w:val="00195CA3"/>
    <w:rsid w:val="001D5C81"/>
    <w:rsid w:val="00210E1F"/>
    <w:rsid w:val="0021795A"/>
    <w:rsid w:val="0023464B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402272"/>
    <w:rsid w:val="0041185C"/>
    <w:rsid w:val="00444E82"/>
    <w:rsid w:val="00461C75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430D4"/>
    <w:rsid w:val="00693866"/>
    <w:rsid w:val="00696B64"/>
    <w:rsid w:val="006A7D12"/>
    <w:rsid w:val="006B2889"/>
    <w:rsid w:val="006D7F7C"/>
    <w:rsid w:val="006E44D9"/>
    <w:rsid w:val="00727D40"/>
    <w:rsid w:val="00760DCD"/>
    <w:rsid w:val="00763103"/>
    <w:rsid w:val="007A0C75"/>
    <w:rsid w:val="007A1EF1"/>
    <w:rsid w:val="007B01A3"/>
    <w:rsid w:val="007B1D2D"/>
    <w:rsid w:val="007B67D9"/>
    <w:rsid w:val="007D23C8"/>
    <w:rsid w:val="007E0D2B"/>
    <w:rsid w:val="0081189F"/>
    <w:rsid w:val="008255FC"/>
    <w:rsid w:val="00840B35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351A9"/>
    <w:rsid w:val="00A4019E"/>
    <w:rsid w:val="00A450E2"/>
    <w:rsid w:val="00A45235"/>
    <w:rsid w:val="00A52E75"/>
    <w:rsid w:val="00A53583"/>
    <w:rsid w:val="00A85596"/>
    <w:rsid w:val="00A85FFC"/>
    <w:rsid w:val="00A86B23"/>
    <w:rsid w:val="00AA257E"/>
    <w:rsid w:val="00AF1F57"/>
    <w:rsid w:val="00B073E5"/>
    <w:rsid w:val="00B25E0B"/>
    <w:rsid w:val="00B27F92"/>
    <w:rsid w:val="00B47074"/>
    <w:rsid w:val="00B555D1"/>
    <w:rsid w:val="00BF05B5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834E5"/>
    <w:rsid w:val="00DB1EDD"/>
    <w:rsid w:val="00DE2BF0"/>
    <w:rsid w:val="00DF6712"/>
    <w:rsid w:val="00E461BD"/>
    <w:rsid w:val="00E64486"/>
    <w:rsid w:val="00E912BD"/>
    <w:rsid w:val="00EA248E"/>
    <w:rsid w:val="00EB7915"/>
    <w:rsid w:val="00EF4FEF"/>
    <w:rsid w:val="00F1255F"/>
    <w:rsid w:val="00F26A81"/>
    <w:rsid w:val="00F45FDD"/>
    <w:rsid w:val="00F655CF"/>
    <w:rsid w:val="00F93AD6"/>
    <w:rsid w:val="00FA0B15"/>
    <w:rsid w:val="00FB441B"/>
    <w:rsid w:val="00FC3AB0"/>
    <w:rsid w:val="00FC4881"/>
    <w:rsid w:val="00FD1E4B"/>
    <w:rsid w:val="00FE1BA0"/>
    <w:rsid w:val="00FE1E7C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6</cp:revision>
  <cp:lastPrinted>2020-03-25T07:15:00Z</cp:lastPrinted>
  <dcterms:created xsi:type="dcterms:W3CDTF">2021-04-26T12:21:00Z</dcterms:created>
  <dcterms:modified xsi:type="dcterms:W3CDTF">2021-05-06T12:03:00Z</dcterms:modified>
</cp:coreProperties>
</file>