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BA4FB" w14:textId="77777777" w:rsidR="000D47DA" w:rsidRPr="000D47DA" w:rsidRDefault="000D47DA" w:rsidP="000D47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D47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51A4E076" w14:textId="77777777" w:rsidR="000D47DA" w:rsidRPr="000D47DA" w:rsidRDefault="000D47DA" w:rsidP="000D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7D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3D44004F" w14:textId="5A666A68" w:rsidR="000D47DA" w:rsidRDefault="000D47DA" w:rsidP="000D47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7D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preparatów dezynfekcyjnych do myjni endoskopowych - 07/TP/2021</w:t>
      </w:r>
    </w:p>
    <w:p w14:paraId="260CF106" w14:textId="77777777" w:rsidR="000D47DA" w:rsidRPr="000D47DA" w:rsidRDefault="000D47DA" w:rsidP="000D47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CB0AF" w14:textId="77777777" w:rsidR="000D47DA" w:rsidRPr="000D47DA" w:rsidRDefault="000D47DA" w:rsidP="000D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7DA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6BA32F8B" w14:textId="77777777" w:rsidR="000D47DA" w:rsidRPr="000D47DA" w:rsidRDefault="000D47DA" w:rsidP="000D47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7DA">
        <w:rPr>
          <w:rFonts w:ascii="Times New Roman" w:eastAsia="Times New Roman" w:hAnsi="Times New Roman" w:cs="Times New Roman"/>
          <w:sz w:val="24"/>
          <w:szCs w:val="24"/>
          <w:lang w:eastAsia="pl-PL"/>
        </w:rPr>
        <w:t>8f837c0d-2fca-4f73-add8-cf0301b8f4c1</w:t>
      </w:r>
    </w:p>
    <w:p w14:paraId="32CE5697" w14:textId="77777777" w:rsidR="000D47DA" w:rsidRDefault="000D47DA" w:rsidP="000D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63DF01" w14:textId="59873378" w:rsidR="000D47DA" w:rsidRPr="000D47DA" w:rsidRDefault="000D47DA" w:rsidP="000D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7DA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086F1EC8" w14:textId="77777777" w:rsidR="000D47DA" w:rsidRPr="000D47DA" w:rsidRDefault="000D47DA" w:rsidP="000D47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7DA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1C75CF8F" w14:textId="77777777" w:rsidR="000D47DA" w:rsidRDefault="000D47DA" w:rsidP="000D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C840C" w14:textId="30DCAA16" w:rsidR="000D47DA" w:rsidRPr="000D47DA" w:rsidRDefault="000D47DA" w:rsidP="000D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7DA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57628C56" w14:textId="77777777" w:rsidR="000D47DA" w:rsidRPr="000D47DA" w:rsidRDefault="000D47DA" w:rsidP="000D47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7DA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4A5CCF89" w14:textId="77777777" w:rsidR="000D47DA" w:rsidRDefault="000D47DA" w:rsidP="000D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EA01F" w14:textId="6EA851F3" w:rsidR="000D47DA" w:rsidRPr="000D47DA" w:rsidRDefault="000D47DA" w:rsidP="000D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7D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1841C026" w14:textId="77777777" w:rsidR="000D47DA" w:rsidRPr="000D47DA" w:rsidRDefault="000D47DA" w:rsidP="000D47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7DA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00004207/01</w:t>
      </w:r>
    </w:p>
    <w:p w14:paraId="466F92E9" w14:textId="77777777" w:rsidR="000D47DA" w:rsidRDefault="000D47DA" w:rsidP="000D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752116" w14:textId="6592A923" w:rsidR="000D47DA" w:rsidRPr="000D47DA" w:rsidRDefault="000D47DA" w:rsidP="000D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7D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01831413" w14:textId="77777777" w:rsidR="000D47DA" w:rsidRPr="000D47DA" w:rsidRDefault="000D47DA" w:rsidP="000D47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0D4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</w:t>
        </w:r>
      </w:hyperlink>
    </w:p>
    <w:p w14:paraId="2A65DA35" w14:textId="77777777" w:rsidR="000D47DA" w:rsidRDefault="000D47DA" w:rsidP="000D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A5D088" w14:textId="4163BD66" w:rsidR="000D47DA" w:rsidRPr="000D47DA" w:rsidRDefault="000D47DA" w:rsidP="000D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0D47DA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203DAAA8" w14:textId="77777777" w:rsidR="000D47DA" w:rsidRPr="000D47DA" w:rsidRDefault="000D47DA" w:rsidP="000D47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7DA">
        <w:rPr>
          <w:rFonts w:ascii="Times New Roman" w:eastAsia="Times New Roman" w:hAnsi="Times New Roman" w:cs="Times New Roman"/>
          <w:sz w:val="24"/>
          <w:szCs w:val="24"/>
          <w:lang w:eastAsia="pl-PL"/>
        </w:rPr>
        <w:t>29.01.2021 10:40</w:t>
      </w:r>
    </w:p>
    <w:p w14:paraId="26ADB5CB" w14:textId="77777777" w:rsidR="000D47DA" w:rsidRDefault="000D47DA" w:rsidP="000D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8A550" w14:textId="2070E92A" w:rsidR="000D47DA" w:rsidRPr="000D47DA" w:rsidRDefault="000D47DA" w:rsidP="000D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7D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447AF20C" w14:textId="77777777" w:rsidR="000D47DA" w:rsidRPr="000D47DA" w:rsidRDefault="000D47DA" w:rsidP="000D47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7D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0B999723" w14:textId="77777777" w:rsidR="000D47DA" w:rsidRDefault="000D47DA" w:rsidP="000D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A4A1E2" w14:textId="7123F5CC" w:rsidR="000D47DA" w:rsidRPr="000D47DA" w:rsidRDefault="000D47DA" w:rsidP="000D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7D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35E327AE" w14:textId="77777777" w:rsidR="000D47DA" w:rsidRPr="000D47DA" w:rsidRDefault="000D47DA" w:rsidP="000D47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7DA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43E81EDA" w14:textId="77777777" w:rsidR="000D47DA" w:rsidRDefault="000D47DA" w:rsidP="000D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760A1C" w14:textId="1E47CF4A" w:rsidR="000D47DA" w:rsidRPr="000D47DA" w:rsidRDefault="000D47DA" w:rsidP="000D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7DA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596ED473" w14:textId="77777777" w:rsidR="000D47DA" w:rsidRPr="000D47DA" w:rsidRDefault="000D47DA" w:rsidP="000D47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7DA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4D9E4B3C" w14:textId="77777777" w:rsidR="000D47DA" w:rsidRDefault="000D47DA" w:rsidP="000D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D9186C" w14:textId="3AF46A49" w:rsidR="000D47DA" w:rsidRPr="000D47DA" w:rsidRDefault="000D47DA" w:rsidP="000D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7D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228A9624" w14:textId="77777777" w:rsidR="000D47DA" w:rsidRPr="000D47DA" w:rsidRDefault="000D47DA" w:rsidP="000D47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7DA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122E64CF" w14:textId="77777777" w:rsidR="000D47DA" w:rsidRDefault="000D47DA" w:rsidP="000D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EB1AE" w14:textId="7D892A72" w:rsidR="000D47DA" w:rsidRPr="000D47DA" w:rsidRDefault="000D47DA" w:rsidP="000D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7D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7DE32870" w14:textId="77777777" w:rsidR="000D47DA" w:rsidRPr="000D47DA" w:rsidRDefault="000D47DA" w:rsidP="000D47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0D4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26B7858A" w14:textId="77777777" w:rsidR="00945BDA" w:rsidRDefault="00945BDA"/>
    <w:sectPr w:rsidR="0094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DA"/>
    <w:rsid w:val="000D47DA"/>
    <w:rsid w:val="0094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C9C8"/>
  <w15:chartTrackingRefBased/>
  <w15:docId w15:val="{A9070F58-EC52-412D-A2B5-8DF627F5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4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7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4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5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2021-01-29T09:41:00Z</dcterms:created>
  <dcterms:modified xsi:type="dcterms:W3CDTF">2021-01-29T09:42:00Z</dcterms:modified>
</cp:coreProperties>
</file>