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B" w:rsidRPr="00F907E1" w:rsidRDefault="0029624B" w:rsidP="00FE2F2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tab/>
      </w:r>
      <w:r w:rsidR="00B74C73"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Pr="00F907E1">
        <w:rPr>
          <w:rFonts w:eastAsia="Times New Roman" w:cs="Calibri"/>
          <w:sz w:val="24"/>
          <w:szCs w:val="27"/>
          <w:lang w:eastAsia="pl-PL"/>
        </w:rPr>
        <w:t xml:space="preserve">ZAŁĄCZNIK NR </w:t>
      </w:r>
      <w:r w:rsidR="003B564F">
        <w:rPr>
          <w:rFonts w:eastAsia="Times New Roman" w:cs="Calibri"/>
          <w:sz w:val="24"/>
          <w:szCs w:val="27"/>
          <w:lang w:eastAsia="pl-PL"/>
        </w:rPr>
        <w:t>6</w:t>
      </w:r>
    </w:p>
    <w:p w:rsidR="0029624B" w:rsidRPr="00F907E1" w:rsidRDefault="0029624B" w:rsidP="0029624B">
      <w:pPr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2B6CEB" w:rsidRPr="002B6CEB" w:rsidRDefault="002B6CEB" w:rsidP="002B6CEB">
      <w:pPr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>WYKAZ OSÓB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>dotyczy postępowania: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0"/>
          <w:szCs w:val="24"/>
          <w:lang w:eastAsia="pl-PL"/>
        </w:rPr>
      </w:pPr>
    </w:p>
    <w:p w:rsidR="00D42F2F" w:rsidRPr="00D42F2F" w:rsidRDefault="00D42F2F" w:rsidP="00D42F2F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</w:t>
      </w:r>
      <w:r w:rsidR="000A6CF7">
        <w:rPr>
          <w:rFonts w:eastAsia="Times New Roman" w:cs="Calibri"/>
          <w:b/>
          <w:bCs/>
          <w:sz w:val="24"/>
          <w:szCs w:val="24"/>
          <w:lang w:eastAsia="pl-PL"/>
        </w:rPr>
        <w:t>ie Gminy Sośnicowice”.</w:t>
      </w:r>
    </w:p>
    <w:p w:rsidR="002B6CEB" w:rsidRPr="002B6CEB" w:rsidRDefault="002B6CEB" w:rsidP="002B6CEB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B4368F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5B1B96" w:rsidP="00B4368F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Przedkładam wykaz osób potwierdzający spełnienie warunków udziału w postępowaniu w zakresie zdolności technicznej i zawodowej: zgodnie z rozdziałem 7 ust. 1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4.2.</w:t>
      </w: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11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668"/>
        <w:gridCol w:w="3221"/>
        <w:gridCol w:w="2104"/>
        <w:gridCol w:w="1790"/>
        <w:gridCol w:w="1991"/>
      </w:tblGrid>
      <w:tr w:rsidR="005B1B96" w:rsidRPr="007B1848" w:rsidTr="0006560C">
        <w:trPr>
          <w:jc w:val="center"/>
        </w:trPr>
        <w:tc>
          <w:tcPr>
            <w:tcW w:w="400" w:type="dxa"/>
            <w:vAlign w:val="center"/>
          </w:tcPr>
          <w:p w:rsidR="005B1B96" w:rsidRPr="0006560C" w:rsidRDefault="005B1B96" w:rsidP="007B184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4"/>
                <w:lang w:eastAsia="pl-PL"/>
              </w:rPr>
            </w:pPr>
            <w:r w:rsidRPr="0006560C">
              <w:rPr>
                <w:rFonts w:eastAsia="Times New Roman" w:cs="Calibri"/>
                <w:b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676" w:type="dxa"/>
            <w:vAlign w:val="center"/>
          </w:tcPr>
          <w:p w:rsidR="005B1B96" w:rsidRPr="0006560C" w:rsidRDefault="005B1B96" w:rsidP="007B184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4"/>
                <w:lang w:eastAsia="pl-PL"/>
              </w:rPr>
            </w:pPr>
            <w:r w:rsidRPr="0006560C">
              <w:rPr>
                <w:rFonts w:eastAsia="Times New Roman" w:cs="Calibri"/>
                <w:b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3286" w:type="dxa"/>
            <w:vAlign w:val="center"/>
          </w:tcPr>
          <w:p w:rsidR="0006560C" w:rsidRDefault="0006560C" w:rsidP="0006560C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4"/>
                <w:lang w:eastAsia="pl-PL"/>
              </w:rPr>
            </w:pPr>
            <w:r w:rsidRPr="0006560C">
              <w:rPr>
                <w:rFonts w:eastAsia="Times New Roman" w:cs="Calibri"/>
                <w:b/>
                <w:sz w:val="20"/>
                <w:szCs w:val="24"/>
                <w:lang w:eastAsia="pl-PL"/>
              </w:rPr>
              <w:t>Kwalifikacje zawodowe, uprawnienia</w:t>
            </w:r>
          </w:p>
          <w:p w:rsidR="005B1B96" w:rsidRPr="007B1848" w:rsidRDefault="0006560C" w:rsidP="0006560C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(numer, rodzaj i zakres posiadanych kwalifikacji zawodowych lub uprawnień)</w:t>
            </w:r>
          </w:p>
        </w:tc>
        <w:tc>
          <w:tcPr>
            <w:tcW w:w="2126" w:type="dxa"/>
            <w:vAlign w:val="center"/>
          </w:tcPr>
          <w:p w:rsidR="005B1B96" w:rsidRPr="0006560C" w:rsidRDefault="0006560C" w:rsidP="007B184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4"/>
                <w:lang w:eastAsia="pl-PL"/>
              </w:rPr>
            </w:pPr>
            <w:r w:rsidRPr="0006560C">
              <w:rPr>
                <w:rFonts w:eastAsia="Times New Roman" w:cs="Calibri"/>
                <w:b/>
                <w:sz w:val="20"/>
                <w:szCs w:val="24"/>
                <w:lang w:eastAsia="pl-PL"/>
              </w:rPr>
              <w:t>Doświadczenie</w:t>
            </w:r>
          </w:p>
        </w:tc>
        <w:tc>
          <w:tcPr>
            <w:tcW w:w="1800" w:type="dxa"/>
          </w:tcPr>
          <w:p w:rsidR="0006560C" w:rsidRPr="0006560C" w:rsidRDefault="0006560C" w:rsidP="007B184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4"/>
                <w:lang w:eastAsia="pl-PL"/>
              </w:rPr>
            </w:pPr>
          </w:p>
          <w:p w:rsidR="005B1B96" w:rsidRPr="0006560C" w:rsidRDefault="0006560C" w:rsidP="007B184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4"/>
                <w:lang w:eastAsia="pl-PL"/>
              </w:rPr>
            </w:pPr>
            <w:r w:rsidRPr="0006560C">
              <w:rPr>
                <w:rFonts w:eastAsia="Times New Roman" w:cs="Calibri"/>
                <w:b/>
                <w:sz w:val="20"/>
                <w:szCs w:val="24"/>
                <w:lang w:eastAsia="pl-PL"/>
              </w:rPr>
              <w:t>Zakres wykonywanych czynności w zamówieniu</w:t>
            </w:r>
          </w:p>
        </w:tc>
        <w:tc>
          <w:tcPr>
            <w:tcW w:w="2001" w:type="dxa"/>
            <w:vAlign w:val="center"/>
          </w:tcPr>
          <w:p w:rsidR="005B1B96" w:rsidRPr="0006560C" w:rsidRDefault="005B1B96" w:rsidP="007B184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4"/>
                <w:lang w:eastAsia="pl-PL"/>
              </w:rPr>
            </w:pPr>
            <w:r w:rsidRPr="0006560C">
              <w:rPr>
                <w:rFonts w:eastAsia="Times New Roman" w:cs="Calibri"/>
                <w:b/>
                <w:sz w:val="20"/>
                <w:szCs w:val="24"/>
                <w:lang w:eastAsia="pl-PL"/>
              </w:rPr>
              <w:t>Dostępność (należy wpisać podstawę do dysponowania osobą np. pracownik firmy, pracownik podwykonawcy)</w:t>
            </w:r>
          </w:p>
        </w:tc>
      </w:tr>
      <w:tr w:rsidR="005B1B96" w:rsidRPr="007B1848" w:rsidTr="0006560C">
        <w:trPr>
          <w:jc w:val="center"/>
        </w:trPr>
        <w:tc>
          <w:tcPr>
            <w:tcW w:w="400" w:type="dxa"/>
            <w:vAlign w:val="center"/>
          </w:tcPr>
          <w:p w:rsidR="005B1B96" w:rsidRPr="007B1848" w:rsidRDefault="005B1B96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676" w:type="dxa"/>
            <w:vAlign w:val="center"/>
          </w:tcPr>
          <w:p w:rsidR="005B1B96" w:rsidRPr="007B1848" w:rsidRDefault="005B1B96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286" w:type="dxa"/>
            <w:vAlign w:val="center"/>
          </w:tcPr>
          <w:p w:rsidR="005B1B96" w:rsidRPr="007B1848" w:rsidRDefault="005B1B96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5B1B96" w:rsidRPr="007B1848" w:rsidRDefault="005B1B96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800" w:type="dxa"/>
          </w:tcPr>
          <w:p w:rsidR="005B1B96" w:rsidRDefault="0006560C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001" w:type="dxa"/>
            <w:vAlign w:val="center"/>
          </w:tcPr>
          <w:p w:rsidR="005B1B96" w:rsidRPr="007B1848" w:rsidRDefault="0006560C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6</w:t>
            </w:r>
          </w:p>
        </w:tc>
      </w:tr>
      <w:tr w:rsidR="005B1B96" w:rsidRPr="007B1848" w:rsidTr="0006560C">
        <w:trPr>
          <w:trHeight w:val="2293"/>
          <w:jc w:val="center"/>
        </w:trPr>
        <w:tc>
          <w:tcPr>
            <w:tcW w:w="400" w:type="dxa"/>
            <w:vAlign w:val="center"/>
          </w:tcPr>
          <w:p w:rsidR="005B1B96" w:rsidRPr="0006560C" w:rsidRDefault="005B1B96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560C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76" w:type="dxa"/>
          </w:tcPr>
          <w:p w:rsidR="005B1B96" w:rsidRDefault="005B1B96">
            <w:pPr>
              <w:pStyle w:val="Default"/>
              <w:rPr>
                <w:sz w:val="16"/>
                <w:szCs w:val="16"/>
              </w:rPr>
            </w:pPr>
          </w:p>
          <w:p w:rsidR="005B1B96" w:rsidRDefault="005B1B96">
            <w:pPr>
              <w:pStyle w:val="Default"/>
              <w:rPr>
                <w:sz w:val="16"/>
                <w:szCs w:val="16"/>
              </w:rPr>
            </w:pPr>
          </w:p>
          <w:p w:rsidR="005B1B96" w:rsidRDefault="005B1B96">
            <w:pPr>
              <w:pStyle w:val="Default"/>
              <w:rPr>
                <w:sz w:val="16"/>
                <w:szCs w:val="16"/>
              </w:rPr>
            </w:pPr>
          </w:p>
          <w:p w:rsidR="005B1B96" w:rsidRDefault="005B1B96">
            <w:pPr>
              <w:pStyle w:val="Default"/>
              <w:rPr>
                <w:sz w:val="16"/>
                <w:szCs w:val="16"/>
              </w:rPr>
            </w:pPr>
          </w:p>
          <w:p w:rsidR="005B1B96" w:rsidRPr="005B1B96" w:rsidRDefault="005B1B96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5B1B96" w:rsidRDefault="005B1B96">
            <w:pPr>
              <w:pStyle w:val="Default"/>
              <w:rPr>
                <w:sz w:val="16"/>
                <w:szCs w:val="16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</w:p>
        </w:tc>
        <w:tc>
          <w:tcPr>
            <w:tcW w:w="3286" w:type="dxa"/>
          </w:tcPr>
          <w:p w:rsidR="005B1B96" w:rsidRDefault="005B1B96" w:rsidP="005B1B96">
            <w:pPr>
              <w:pStyle w:val="Default"/>
              <w:rPr>
                <w:sz w:val="20"/>
                <w:szCs w:val="20"/>
              </w:rPr>
            </w:pPr>
          </w:p>
          <w:p w:rsidR="005B1B96" w:rsidRDefault="005B1B96" w:rsidP="005B1B96">
            <w:pPr>
              <w:pStyle w:val="Default"/>
              <w:rPr>
                <w:sz w:val="20"/>
                <w:szCs w:val="20"/>
              </w:rPr>
            </w:pPr>
          </w:p>
          <w:p w:rsidR="005B1B96" w:rsidRDefault="005B1B96" w:rsidP="005B1B96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>osoby – z których każda posiada aktualne uprawnienia do kierowania pojazdami ciężarowymi o dopuszczalnej masie całkowitej powyżej 3,5 tony;</w:t>
            </w:r>
          </w:p>
          <w:p w:rsidR="005B1B96" w:rsidRPr="005B1B96" w:rsidRDefault="005B1B96" w:rsidP="005B1B96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(prawo jazdy kategorii C)</w:t>
            </w:r>
          </w:p>
          <w:p w:rsidR="005B1B96" w:rsidRPr="007B1848" w:rsidRDefault="005B1B96" w:rsidP="007B1848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Pr="005B1B96" w:rsidRDefault="0006560C" w:rsidP="0006560C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5B1B96" w:rsidRPr="007B1848" w:rsidRDefault="0006560C" w:rsidP="0006560C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</w:p>
        </w:tc>
        <w:tc>
          <w:tcPr>
            <w:tcW w:w="1800" w:type="dxa"/>
          </w:tcPr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Pr="005B1B96" w:rsidRDefault="0006560C" w:rsidP="0006560C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5B1B96" w:rsidRPr="007B1848" w:rsidRDefault="0006560C" w:rsidP="0006560C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</w:p>
        </w:tc>
        <w:tc>
          <w:tcPr>
            <w:tcW w:w="2001" w:type="dxa"/>
          </w:tcPr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Pr="005B1B96" w:rsidRDefault="0006560C" w:rsidP="0006560C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5B1B96" w:rsidRPr="007B1848" w:rsidRDefault="0006560C" w:rsidP="0006560C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1B96">
              <w:rPr>
                <w:sz w:val="20"/>
                <w:szCs w:val="20"/>
              </w:rPr>
              <w:t>2) ……………………</w:t>
            </w:r>
          </w:p>
        </w:tc>
      </w:tr>
      <w:tr w:rsidR="005B1B96" w:rsidRPr="007B1848" w:rsidTr="0006560C">
        <w:trPr>
          <w:jc w:val="center"/>
        </w:trPr>
        <w:tc>
          <w:tcPr>
            <w:tcW w:w="400" w:type="dxa"/>
            <w:vAlign w:val="center"/>
          </w:tcPr>
          <w:p w:rsidR="005B1B96" w:rsidRPr="0006560C" w:rsidRDefault="005B1B96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560C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  <w:r w:rsidR="0006560C" w:rsidRPr="0006560C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76" w:type="dxa"/>
          </w:tcPr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Pr="005B1B96" w:rsidRDefault="0006560C" w:rsidP="0006560C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5B1B96" w:rsidRPr="007B1848" w:rsidRDefault="005B1B96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</w:tcPr>
          <w:p w:rsidR="0006560C" w:rsidRDefault="0006560C" w:rsidP="00645774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1B96" w:rsidRDefault="0006560C" w:rsidP="00645774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</w:t>
            </w:r>
            <w:r w:rsidRPr="0006560C">
              <w:rPr>
                <w:rFonts w:eastAsia="Times New Roman" w:cs="Calibri"/>
                <w:sz w:val="20"/>
                <w:szCs w:val="20"/>
                <w:lang w:eastAsia="pl-PL"/>
              </w:rPr>
              <w:t>soba koordynująca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i nadzorująca usługi</w:t>
            </w:r>
          </w:p>
          <w:p w:rsidR="0006560C" w:rsidRPr="0006560C" w:rsidRDefault="0006560C" w:rsidP="00645774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Pr="005B1B96" w:rsidRDefault="0006560C" w:rsidP="0006560C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5B1B96" w:rsidRPr="007B1848" w:rsidRDefault="005B1B96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Pr="005B1B96" w:rsidRDefault="0006560C" w:rsidP="0006560C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5B1B96" w:rsidRPr="007B1848" w:rsidRDefault="005B1B96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01" w:type="dxa"/>
          </w:tcPr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Default="0006560C" w:rsidP="0006560C">
            <w:pPr>
              <w:pStyle w:val="Default"/>
              <w:rPr>
                <w:sz w:val="20"/>
                <w:szCs w:val="20"/>
              </w:rPr>
            </w:pPr>
          </w:p>
          <w:p w:rsidR="0006560C" w:rsidRPr="005B1B96" w:rsidRDefault="0006560C" w:rsidP="0006560C">
            <w:pPr>
              <w:pStyle w:val="Default"/>
              <w:rPr>
                <w:sz w:val="20"/>
                <w:szCs w:val="20"/>
              </w:rPr>
            </w:pPr>
            <w:r w:rsidRPr="005B1B9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……………………</w:t>
            </w:r>
            <w:r w:rsidRPr="005B1B96">
              <w:rPr>
                <w:sz w:val="20"/>
                <w:szCs w:val="20"/>
              </w:rPr>
              <w:t xml:space="preserve"> </w:t>
            </w:r>
          </w:p>
          <w:p w:rsidR="005B1B96" w:rsidRPr="007B1848" w:rsidRDefault="005B1B96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B1B96" w:rsidRPr="007B1848" w:rsidTr="0006560C">
        <w:trPr>
          <w:trHeight w:val="378"/>
          <w:jc w:val="center"/>
        </w:trPr>
        <w:tc>
          <w:tcPr>
            <w:tcW w:w="400" w:type="dxa"/>
            <w:vAlign w:val="center"/>
          </w:tcPr>
          <w:p w:rsidR="005B1B96" w:rsidRPr="0006560C" w:rsidRDefault="005B1B96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560C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 w:rsidR="0006560C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76" w:type="dxa"/>
          </w:tcPr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>1) ………………………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2)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3)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4)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5)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6)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7)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8)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9)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10) 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11)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12)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lastRenderedPageBreak/>
              <w:t xml:space="preserve">13)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14) </w:t>
            </w:r>
            <w:r>
              <w:rPr>
                <w:sz w:val="20"/>
                <w:szCs w:val="20"/>
              </w:rPr>
              <w:t>……………………</w:t>
            </w:r>
          </w:p>
          <w:p w:rsidR="005B1B96" w:rsidRPr="007B1848" w:rsidRDefault="0006560C" w:rsidP="0006560C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6560C">
              <w:rPr>
                <w:sz w:val="20"/>
                <w:szCs w:val="20"/>
              </w:rPr>
              <w:t>15) ……………………</w:t>
            </w:r>
          </w:p>
        </w:tc>
        <w:tc>
          <w:tcPr>
            <w:tcW w:w="3286" w:type="dxa"/>
          </w:tcPr>
          <w:p w:rsidR="0006560C" w:rsidRDefault="0006560C" w:rsidP="0006560C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6560C" w:rsidRDefault="0006560C" w:rsidP="0006560C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6560C" w:rsidRDefault="0006560C" w:rsidP="0006560C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6560C" w:rsidRDefault="0006560C" w:rsidP="0006560C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6560C" w:rsidRDefault="0006560C" w:rsidP="0006560C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1B96" w:rsidRPr="007B1848" w:rsidRDefault="0006560C" w:rsidP="0006560C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</w:t>
            </w:r>
            <w:r w:rsidR="005B1B96" w:rsidRPr="007B1848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zatrudnione</w:t>
            </w:r>
          </w:p>
        </w:tc>
        <w:tc>
          <w:tcPr>
            <w:tcW w:w="2126" w:type="dxa"/>
          </w:tcPr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>1) ………………………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2)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3)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4)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5)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6)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7)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8)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9)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10) 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11)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12)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lastRenderedPageBreak/>
              <w:t xml:space="preserve">13)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14) </w:t>
            </w:r>
            <w:r>
              <w:rPr>
                <w:sz w:val="20"/>
                <w:szCs w:val="20"/>
              </w:rPr>
              <w:t>……………………</w:t>
            </w:r>
          </w:p>
          <w:p w:rsidR="005B1B96" w:rsidRPr="007B1848" w:rsidRDefault="0006560C" w:rsidP="0006560C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6560C">
              <w:rPr>
                <w:sz w:val="20"/>
                <w:szCs w:val="20"/>
              </w:rPr>
              <w:t>15) ……………………</w:t>
            </w:r>
          </w:p>
        </w:tc>
        <w:tc>
          <w:tcPr>
            <w:tcW w:w="1800" w:type="dxa"/>
          </w:tcPr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lastRenderedPageBreak/>
              <w:t>1) ………………………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2)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3)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4)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5)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6)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7)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8)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9)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10) 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11)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12)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lastRenderedPageBreak/>
              <w:t xml:space="preserve">13)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14) </w:t>
            </w:r>
            <w:r>
              <w:rPr>
                <w:sz w:val="20"/>
                <w:szCs w:val="20"/>
              </w:rPr>
              <w:t>……………………</w:t>
            </w:r>
          </w:p>
          <w:p w:rsidR="005B1B96" w:rsidRPr="007B1848" w:rsidRDefault="0006560C" w:rsidP="0006560C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6560C">
              <w:rPr>
                <w:sz w:val="20"/>
                <w:szCs w:val="20"/>
              </w:rPr>
              <w:t>15) ……………………</w:t>
            </w:r>
          </w:p>
        </w:tc>
        <w:tc>
          <w:tcPr>
            <w:tcW w:w="2001" w:type="dxa"/>
          </w:tcPr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lastRenderedPageBreak/>
              <w:t>1) ………………………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2)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3)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4) ………………………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5)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6)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7)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8)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9) ……………………..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10) …………………… 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11)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12)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lastRenderedPageBreak/>
              <w:t xml:space="preserve">13) </w:t>
            </w:r>
            <w:r>
              <w:rPr>
                <w:sz w:val="20"/>
                <w:szCs w:val="20"/>
              </w:rPr>
              <w:t>……………………</w:t>
            </w:r>
          </w:p>
          <w:p w:rsidR="0006560C" w:rsidRPr="0006560C" w:rsidRDefault="0006560C" w:rsidP="0006560C">
            <w:pPr>
              <w:pStyle w:val="Default"/>
              <w:jc w:val="both"/>
              <w:rPr>
                <w:sz w:val="20"/>
                <w:szCs w:val="20"/>
              </w:rPr>
            </w:pPr>
            <w:r w:rsidRPr="0006560C">
              <w:rPr>
                <w:sz w:val="20"/>
                <w:szCs w:val="20"/>
              </w:rPr>
              <w:t xml:space="preserve">14) </w:t>
            </w:r>
            <w:r>
              <w:rPr>
                <w:sz w:val="20"/>
                <w:szCs w:val="20"/>
              </w:rPr>
              <w:t>……………………</w:t>
            </w:r>
          </w:p>
          <w:p w:rsidR="005B1B96" w:rsidRPr="007B1848" w:rsidRDefault="0006560C" w:rsidP="0006560C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6560C">
              <w:rPr>
                <w:sz w:val="20"/>
                <w:szCs w:val="20"/>
              </w:rPr>
              <w:t>15) ……………………</w:t>
            </w:r>
          </w:p>
        </w:tc>
      </w:tr>
    </w:tbl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2B6CEB">
        <w:rPr>
          <w:rFonts w:eastAsia="Times New Roman" w:cs="Calibri"/>
          <w:sz w:val="24"/>
          <w:szCs w:val="27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4"/>
          <w:szCs w:val="27"/>
          <w:lang w:eastAsia="pl-PL"/>
        </w:rPr>
      </w:pPr>
      <w:r w:rsidRPr="002B6CEB">
        <w:rPr>
          <w:rFonts w:eastAsia="Times New Roman" w:cs="Calibri"/>
          <w:sz w:val="24"/>
          <w:szCs w:val="27"/>
          <w:lang w:eastAsia="pl-PL"/>
        </w:rPr>
        <w:t>Oświadczam(y), że wyżej wymienione osoby, będą uczestniczyć w wykonywaniu zamówienia i posiadają wymagane uprawnienia.</w:t>
      </w:r>
    </w:p>
    <w:p w:rsidR="002B6CEB" w:rsidRDefault="002B6CE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5D566B" w:rsidRDefault="005D566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5D566B" w:rsidRDefault="005D566B" w:rsidP="005D566B">
      <w:pPr>
        <w:spacing w:line="360" w:lineRule="auto"/>
        <w:ind w:left="5240" w:firstLine="4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5D566B" w:rsidRDefault="005D566B" w:rsidP="005D56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0"/>
    </w:p>
    <w:p w:rsidR="005D566B" w:rsidRDefault="005D566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5D566B" w:rsidRDefault="005D566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5D566B" w:rsidRDefault="005D566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5D566B" w:rsidRDefault="005D566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5D566B" w:rsidRDefault="005D566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5D566B" w:rsidRDefault="005D566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5D566B" w:rsidRPr="002B6CEB" w:rsidRDefault="005D566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rPr>
          <w:rFonts w:cs="Calibri"/>
        </w:rPr>
        <w:sectPr w:rsidR="002B6CEB" w:rsidRPr="002B6CEB" w:rsidSect="007B1848">
          <w:headerReference w:type="default" r:id="rId6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2B6CEB" w:rsidRPr="00CC1B44" w:rsidRDefault="0029624B" w:rsidP="002B5BDE">
      <w:pPr>
        <w:tabs>
          <w:tab w:val="left" w:pos="6663"/>
        </w:tabs>
        <w:jc w:val="right"/>
        <w:rPr>
          <w:rFonts w:eastAsia="Times New Roman" w:cs="Calibri"/>
          <w:sz w:val="18"/>
          <w:szCs w:val="18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lastRenderedPageBreak/>
        <w:tab/>
      </w:r>
    </w:p>
    <w:p w:rsidR="00BD3682" w:rsidRPr="002B6CEB" w:rsidRDefault="00BD3682">
      <w:pPr>
        <w:rPr>
          <w:rFonts w:cs="Calibri"/>
        </w:rPr>
      </w:pPr>
    </w:p>
    <w:sectPr w:rsidR="00BD3682" w:rsidRPr="002B6CEB" w:rsidSect="00CC1B4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9A" w:rsidRDefault="00496C9A" w:rsidP="00FE2F2C">
      <w:r>
        <w:separator/>
      </w:r>
    </w:p>
  </w:endnote>
  <w:endnote w:type="continuationSeparator" w:id="0">
    <w:p w:rsidR="00496C9A" w:rsidRDefault="00496C9A" w:rsidP="00FE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9A" w:rsidRDefault="00496C9A" w:rsidP="00FE2F2C">
      <w:r>
        <w:separator/>
      </w:r>
    </w:p>
  </w:footnote>
  <w:footnote w:type="continuationSeparator" w:id="0">
    <w:p w:rsidR="00496C9A" w:rsidRDefault="00496C9A" w:rsidP="00FE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2C" w:rsidRPr="007426FD" w:rsidRDefault="004546FC" w:rsidP="00FE2F2C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>
      <w:rPr>
        <w:i/>
        <w:sz w:val="18"/>
        <w:szCs w:val="18"/>
      </w:rPr>
      <w:t>ZP-7</w:t>
    </w:r>
    <w:r w:rsidR="00AC7160">
      <w:rPr>
        <w:i/>
        <w:sz w:val="18"/>
        <w:szCs w:val="18"/>
      </w:rPr>
      <w:t>/202</w:t>
    </w:r>
    <w:r w:rsidR="00E260E7">
      <w:rPr>
        <w:i/>
        <w:sz w:val="18"/>
        <w:szCs w:val="18"/>
      </w:rPr>
      <w:t>2</w:t>
    </w:r>
    <w:r w:rsidR="00FE2F2C" w:rsidRPr="007426FD">
      <w:rPr>
        <w:i/>
        <w:sz w:val="18"/>
        <w:szCs w:val="18"/>
      </w:rPr>
      <w:t xml:space="preserve"> „Odbiór i zagospodarowanie odpadów komunalnych od właścicieli nieruchomości zamieszkałych na terenie Gmin</w:t>
    </w:r>
    <w:r w:rsidR="000A6CF7">
      <w:rPr>
        <w:i/>
        <w:sz w:val="18"/>
        <w:szCs w:val="18"/>
      </w:rPr>
      <w:t>y Sośnicowice</w:t>
    </w:r>
    <w:r w:rsidR="00FE2F2C" w:rsidRPr="007426FD">
      <w:rPr>
        <w:i/>
        <w:sz w:val="18"/>
        <w:szCs w:val="18"/>
      </w:rPr>
      <w:t>”.</w:t>
    </w:r>
  </w:p>
  <w:p w:rsidR="00FE2F2C" w:rsidRDefault="00FE2F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EB"/>
    <w:rsid w:val="000154F3"/>
    <w:rsid w:val="00063618"/>
    <w:rsid w:val="0006560C"/>
    <w:rsid w:val="000A1C2C"/>
    <w:rsid w:val="000A6CF7"/>
    <w:rsid w:val="000E2302"/>
    <w:rsid w:val="000F4D90"/>
    <w:rsid w:val="0010662F"/>
    <w:rsid w:val="00252FB3"/>
    <w:rsid w:val="002951CC"/>
    <w:rsid w:val="0029624B"/>
    <w:rsid w:val="002A35DF"/>
    <w:rsid w:val="002B0034"/>
    <w:rsid w:val="002B5BDE"/>
    <w:rsid w:val="002B6CEB"/>
    <w:rsid w:val="002E6A73"/>
    <w:rsid w:val="00334CC3"/>
    <w:rsid w:val="003B564F"/>
    <w:rsid w:val="003E02FA"/>
    <w:rsid w:val="00407893"/>
    <w:rsid w:val="004546FC"/>
    <w:rsid w:val="00496C07"/>
    <w:rsid w:val="00496C9A"/>
    <w:rsid w:val="005618D0"/>
    <w:rsid w:val="005B1B96"/>
    <w:rsid w:val="005C39ED"/>
    <w:rsid w:val="005D566B"/>
    <w:rsid w:val="00645774"/>
    <w:rsid w:val="006736A3"/>
    <w:rsid w:val="00767C06"/>
    <w:rsid w:val="007A0F93"/>
    <w:rsid w:val="007B1848"/>
    <w:rsid w:val="00812AC5"/>
    <w:rsid w:val="0089680F"/>
    <w:rsid w:val="008A650F"/>
    <w:rsid w:val="009D7722"/>
    <w:rsid w:val="00AC7160"/>
    <w:rsid w:val="00B22E85"/>
    <w:rsid w:val="00B4368F"/>
    <w:rsid w:val="00B61E51"/>
    <w:rsid w:val="00B74C73"/>
    <w:rsid w:val="00BD3682"/>
    <w:rsid w:val="00BE7934"/>
    <w:rsid w:val="00BF264D"/>
    <w:rsid w:val="00C34903"/>
    <w:rsid w:val="00C408CD"/>
    <w:rsid w:val="00C93911"/>
    <w:rsid w:val="00C95B7E"/>
    <w:rsid w:val="00CA7895"/>
    <w:rsid w:val="00CC1B44"/>
    <w:rsid w:val="00CE3475"/>
    <w:rsid w:val="00CF2CF2"/>
    <w:rsid w:val="00D217C3"/>
    <w:rsid w:val="00D42F2F"/>
    <w:rsid w:val="00D539F2"/>
    <w:rsid w:val="00D56B4A"/>
    <w:rsid w:val="00D94390"/>
    <w:rsid w:val="00DC28C0"/>
    <w:rsid w:val="00DC7E42"/>
    <w:rsid w:val="00DD04FA"/>
    <w:rsid w:val="00DD1E9D"/>
    <w:rsid w:val="00E01F5F"/>
    <w:rsid w:val="00E03640"/>
    <w:rsid w:val="00E260E7"/>
    <w:rsid w:val="00EB175D"/>
    <w:rsid w:val="00EC0B8E"/>
    <w:rsid w:val="00EC3A2C"/>
    <w:rsid w:val="00F235D9"/>
    <w:rsid w:val="00F97D3A"/>
    <w:rsid w:val="00FC046D"/>
    <w:rsid w:val="00FD48DD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EB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EB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E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F2C"/>
    <w:rPr>
      <w:sz w:val="22"/>
      <w:szCs w:val="22"/>
      <w:lang w:eastAsia="en-US"/>
    </w:rPr>
  </w:style>
  <w:style w:type="paragraph" w:customStyle="1" w:styleId="Default">
    <w:name w:val="Default"/>
    <w:rsid w:val="00F235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DominikaM</cp:lastModifiedBy>
  <cp:revision>19</cp:revision>
  <cp:lastPrinted>2020-12-23T08:29:00Z</cp:lastPrinted>
  <dcterms:created xsi:type="dcterms:W3CDTF">2019-09-05T10:30:00Z</dcterms:created>
  <dcterms:modified xsi:type="dcterms:W3CDTF">2022-05-24T10:03:00Z</dcterms:modified>
</cp:coreProperties>
</file>