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EB2DB" w14:textId="547445D7" w:rsidR="00997D79" w:rsidRPr="00997D79" w:rsidRDefault="00510A7B" w:rsidP="00997D79">
      <w:pPr>
        <w:ind w:left="6372"/>
      </w:pPr>
      <w:r>
        <w:t xml:space="preserve">   </w:t>
      </w:r>
      <w:r w:rsidR="00F231EE">
        <w:t xml:space="preserve">  </w:t>
      </w:r>
      <w:r>
        <w:t xml:space="preserve">  Lublin, dnia </w:t>
      </w:r>
    </w:p>
    <w:p w14:paraId="48B043A4" w14:textId="77777777" w:rsidR="00314D94" w:rsidRDefault="00182C23" w:rsidP="00314D94">
      <w:pPr>
        <w:spacing w:after="0" w:line="240" w:lineRule="auto"/>
      </w:pPr>
      <w:r>
        <w:t>……………………………..</w:t>
      </w:r>
    </w:p>
    <w:p w14:paraId="2D1FBA61" w14:textId="77777777" w:rsidR="00314D94" w:rsidRPr="007E5360" w:rsidRDefault="00314D94" w:rsidP="00314D94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(imię i nazwisko)</w:t>
      </w:r>
    </w:p>
    <w:p w14:paraId="353DDFE0" w14:textId="77777777" w:rsidR="00724312" w:rsidRDefault="00724312" w:rsidP="00314D94">
      <w:pPr>
        <w:spacing w:after="0" w:line="240" w:lineRule="auto"/>
      </w:pPr>
    </w:p>
    <w:p w14:paraId="21C2568A" w14:textId="77777777" w:rsidR="00314D94" w:rsidRPr="00997D79" w:rsidRDefault="00182C23" w:rsidP="00314D94">
      <w:pPr>
        <w:spacing w:after="0" w:line="240" w:lineRule="auto"/>
      </w:pPr>
      <w:r>
        <w:t>……………………………..</w:t>
      </w:r>
    </w:p>
    <w:p w14:paraId="377EAE85" w14:textId="77777777" w:rsidR="00314D94" w:rsidRPr="007E5360" w:rsidRDefault="00314D94" w:rsidP="00314D94">
      <w:pPr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7E5360">
        <w:rPr>
          <w:sz w:val="16"/>
          <w:szCs w:val="16"/>
        </w:rPr>
        <w:t>Nazwa działu/biura</w:t>
      </w:r>
    </w:p>
    <w:p w14:paraId="11F9FB9C" w14:textId="77777777" w:rsidR="00997D79" w:rsidRPr="00997D79" w:rsidRDefault="00997D79" w:rsidP="00997D79"/>
    <w:p w14:paraId="3E365A9A" w14:textId="77777777" w:rsidR="00997D79" w:rsidRPr="00997D79" w:rsidRDefault="00997D79" w:rsidP="00070717">
      <w:pPr>
        <w:spacing w:after="0" w:line="240" w:lineRule="auto"/>
        <w:jc w:val="center"/>
        <w:rPr>
          <w:b/>
        </w:rPr>
      </w:pPr>
      <w:r w:rsidRPr="00997D79">
        <w:rPr>
          <w:b/>
        </w:rPr>
        <w:t>OŚWIADCZENIE</w:t>
      </w:r>
    </w:p>
    <w:p w14:paraId="463E91FF" w14:textId="77777777" w:rsidR="00997D79" w:rsidRPr="00997D79" w:rsidRDefault="00997D79" w:rsidP="00070717">
      <w:pPr>
        <w:spacing w:after="0" w:line="240" w:lineRule="auto"/>
        <w:jc w:val="center"/>
        <w:rPr>
          <w:b/>
        </w:rPr>
      </w:pPr>
      <w:r w:rsidRPr="00997D79">
        <w:rPr>
          <w:b/>
        </w:rPr>
        <w:t>w sprawie bezstronności</w:t>
      </w:r>
    </w:p>
    <w:p w14:paraId="6973CB7C" w14:textId="77777777" w:rsidR="00997D79" w:rsidRPr="00997D79" w:rsidRDefault="00997D79" w:rsidP="00997D79">
      <w:pPr>
        <w:jc w:val="both"/>
      </w:pPr>
    </w:p>
    <w:p w14:paraId="1A524AD0" w14:textId="77777777" w:rsidR="00997D79" w:rsidRPr="00FD0E5F" w:rsidRDefault="00997D79" w:rsidP="00FD0E5F">
      <w:pPr>
        <w:spacing w:after="0" w:line="240" w:lineRule="auto"/>
        <w:jc w:val="both"/>
      </w:pPr>
      <w:r w:rsidRPr="00997D79">
        <w:tab/>
        <w:t xml:space="preserve">Oświadczam, że z niżej wymienionym </w:t>
      </w:r>
      <w:r w:rsidRPr="00B52D7E">
        <w:t>Wykonawcami</w:t>
      </w:r>
      <w:r w:rsidRPr="00997D79">
        <w:t>/</w:t>
      </w:r>
      <w:r w:rsidRPr="00070717">
        <w:t>Wykonawcą</w:t>
      </w:r>
      <w:r w:rsidRPr="00997D79">
        <w:t xml:space="preserve">, biorącym udział </w:t>
      </w:r>
      <w:r w:rsidRPr="00997D79">
        <w:br/>
        <w:t>w postępowaniu na :</w:t>
      </w:r>
      <w:r w:rsidR="00510A7B">
        <w:t xml:space="preserve"> </w:t>
      </w:r>
      <w:r w:rsidR="00FD0E5F">
        <w:t>„Świadczenie kompleksowych usług hotelarskich w ramach wydarzeń organizowanych przez Radio Lublin S.A.”</w:t>
      </w:r>
    </w:p>
    <w:p w14:paraId="620CBD37" w14:textId="77777777" w:rsidR="00997D79" w:rsidRDefault="00997D79" w:rsidP="00070717">
      <w:pPr>
        <w:pStyle w:val="Akapitzlist"/>
        <w:numPr>
          <w:ilvl w:val="0"/>
          <w:numId w:val="2"/>
        </w:numPr>
        <w:spacing w:before="60" w:after="0" w:line="240" w:lineRule="auto"/>
        <w:ind w:left="357" w:hanging="357"/>
        <w:contextualSpacing w:val="0"/>
        <w:jc w:val="both"/>
      </w:pPr>
      <w:r w:rsidRPr="00997D79">
        <w:t>nie pozostaję w związku małżeńskim, w stosunku pokrewieństwa lub powinowactwa w linii prostej, pokrewieństwa lub powinowactwa w linii bocznej do drugiego stopnia, nie jestem związany z tytułu przysposobienia, opieki lub kurateli z Wykonawcą, jego zastępcą prawnym lub członkami organów zarządzających lub organów nadzorczych Wykonawcy, który zgłosi</w:t>
      </w:r>
      <w:r w:rsidR="0008513C">
        <w:t>ł</w:t>
      </w:r>
      <w:r w:rsidRPr="00997D79">
        <w:t xml:space="preserve"> swój udział w postępowaniu;</w:t>
      </w:r>
    </w:p>
    <w:p w14:paraId="1DC3D4E7" w14:textId="77777777" w:rsidR="00997D79" w:rsidRDefault="00997D79" w:rsidP="00070717">
      <w:pPr>
        <w:pStyle w:val="Akapitzlist"/>
        <w:numPr>
          <w:ilvl w:val="0"/>
          <w:numId w:val="2"/>
        </w:numPr>
        <w:spacing w:before="60" w:after="0" w:line="240" w:lineRule="auto"/>
        <w:ind w:left="357" w:hanging="357"/>
        <w:contextualSpacing w:val="0"/>
        <w:jc w:val="both"/>
      </w:pPr>
      <w:r w:rsidRPr="00997D79">
        <w:t>przed upływem 3 lat od dnia wszczęcia postępowania o udzielenie zamówienia nie pozostawałem w stosunku pracy lub zlecenia z Wykonawcą, nie byłem członkiem organów zarządzających lub organów nadzorczych Wykonawc</w:t>
      </w:r>
      <w:r w:rsidR="0008513C">
        <w:t>y</w:t>
      </w:r>
      <w:r w:rsidRPr="00997D79">
        <w:t>, który zgłosi</w:t>
      </w:r>
      <w:r w:rsidR="0008513C">
        <w:t>ł</w:t>
      </w:r>
      <w:r w:rsidRPr="00997D79">
        <w:t xml:space="preserve"> swój udział w postępowaniu;</w:t>
      </w:r>
    </w:p>
    <w:p w14:paraId="7CCB674C" w14:textId="77777777" w:rsidR="00997D79" w:rsidRPr="00997D79" w:rsidRDefault="00997D79" w:rsidP="00070717">
      <w:pPr>
        <w:pStyle w:val="Akapitzlist"/>
        <w:numPr>
          <w:ilvl w:val="0"/>
          <w:numId w:val="2"/>
        </w:numPr>
        <w:spacing w:before="60" w:after="0" w:line="240" w:lineRule="auto"/>
        <w:ind w:left="357" w:hanging="357"/>
        <w:contextualSpacing w:val="0"/>
        <w:jc w:val="both"/>
      </w:pPr>
      <w:r w:rsidRPr="00997D79">
        <w:t>nie pozostaję z Wykonawcą w takim stosunku prawnym lub faktycznym, że może to budzić uzasadnione wątpliwości co do mojej bezstronności.</w:t>
      </w:r>
    </w:p>
    <w:p w14:paraId="2246D675" w14:textId="77777777" w:rsidR="00997D79" w:rsidRPr="00997D79" w:rsidRDefault="00997D79" w:rsidP="00510A7B">
      <w:pPr>
        <w:spacing w:before="120" w:after="0" w:line="240" w:lineRule="auto"/>
      </w:pPr>
      <w:r w:rsidRPr="00070717">
        <w:rPr>
          <w:u w:val="single"/>
        </w:rPr>
        <w:t>Wykaz Wykonawców</w:t>
      </w:r>
      <w:r w:rsidRPr="00997D79">
        <w:t xml:space="preserve">: </w:t>
      </w:r>
    </w:p>
    <w:p w14:paraId="5989AB64" w14:textId="77777777" w:rsidR="00FD0E5F" w:rsidRPr="00FD0E5F" w:rsidRDefault="00FD0E5F" w:rsidP="00FD0E5F">
      <w:pPr>
        <w:spacing w:after="0" w:line="240" w:lineRule="auto"/>
        <w:rPr>
          <w:color w:val="000000" w:themeColor="text1"/>
        </w:rPr>
      </w:pPr>
    </w:p>
    <w:p w14:paraId="11810D3A" w14:textId="77777777" w:rsidR="00997D79" w:rsidRPr="00B52D7E" w:rsidRDefault="00B52D7E" w:rsidP="00B52D7E">
      <w:pPr>
        <w:pStyle w:val="Akapitzlist"/>
        <w:spacing w:after="0" w:line="240" w:lineRule="auto"/>
        <w:ind w:left="357"/>
        <w:contextualSpacing w:val="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997D79" w:rsidRPr="00B52D7E">
        <w:rPr>
          <w:color w:val="000000" w:themeColor="text1"/>
        </w:rPr>
        <w:tab/>
      </w:r>
      <w:r w:rsidR="00997D79" w:rsidRPr="00B52D7E">
        <w:rPr>
          <w:color w:val="000000" w:themeColor="text1"/>
        </w:rPr>
        <w:tab/>
      </w:r>
      <w:r w:rsidR="00997D79" w:rsidRPr="00B52D7E">
        <w:rPr>
          <w:color w:val="000000" w:themeColor="text1"/>
        </w:rPr>
        <w:tab/>
      </w:r>
      <w:r w:rsidR="00997D79" w:rsidRPr="00B52D7E">
        <w:rPr>
          <w:color w:val="000000" w:themeColor="text1"/>
        </w:rPr>
        <w:tab/>
      </w:r>
      <w:r w:rsidR="00997D79" w:rsidRPr="00B52D7E">
        <w:rPr>
          <w:color w:val="000000" w:themeColor="text1"/>
        </w:rPr>
        <w:tab/>
        <w:t>……………………………….</w:t>
      </w:r>
    </w:p>
    <w:p w14:paraId="1EE511C9" w14:textId="77777777" w:rsidR="00997D79" w:rsidRPr="00724312" w:rsidRDefault="00997D79">
      <w:pPr>
        <w:rPr>
          <w:i/>
        </w:rPr>
      </w:pPr>
      <w:r w:rsidRPr="00724312">
        <w:rPr>
          <w:i/>
        </w:rPr>
        <w:tab/>
      </w:r>
      <w:r w:rsidRPr="00724312">
        <w:rPr>
          <w:i/>
        </w:rPr>
        <w:tab/>
      </w:r>
      <w:r w:rsidRPr="00724312">
        <w:rPr>
          <w:i/>
        </w:rPr>
        <w:tab/>
      </w:r>
      <w:r w:rsidRPr="00724312">
        <w:rPr>
          <w:i/>
        </w:rPr>
        <w:tab/>
      </w:r>
      <w:r w:rsidRPr="00724312">
        <w:rPr>
          <w:i/>
        </w:rPr>
        <w:tab/>
      </w:r>
      <w:r w:rsidRPr="00724312">
        <w:rPr>
          <w:i/>
        </w:rPr>
        <w:tab/>
      </w:r>
      <w:r w:rsidRPr="00724312">
        <w:rPr>
          <w:i/>
        </w:rPr>
        <w:tab/>
      </w:r>
      <w:r w:rsidRPr="00724312">
        <w:rPr>
          <w:i/>
        </w:rPr>
        <w:tab/>
      </w:r>
      <w:r w:rsidR="00510A7B" w:rsidRPr="00724312">
        <w:rPr>
          <w:i/>
        </w:rPr>
        <w:t xml:space="preserve">           </w:t>
      </w:r>
      <w:r w:rsidRPr="00724312">
        <w:rPr>
          <w:i/>
        </w:rPr>
        <w:t>podpis</w:t>
      </w:r>
    </w:p>
    <w:sectPr w:rsidR="00997D79" w:rsidRPr="00724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1FC84" w14:textId="77777777" w:rsidR="008A0C91" w:rsidRDefault="008A0C91">
      <w:pPr>
        <w:spacing w:after="0" w:line="240" w:lineRule="auto"/>
      </w:pPr>
      <w:r>
        <w:separator/>
      </w:r>
    </w:p>
  </w:endnote>
  <w:endnote w:type="continuationSeparator" w:id="0">
    <w:p w14:paraId="01EF14ED" w14:textId="77777777" w:rsidR="008A0C91" w:rsidRDefault="008A0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1466A" w14:textId="77777777" w:rsidR="008A0C91" w:rsidRDefault="008A0C91">
      <w:pPr>
        <w:spacing w:after="0" w:line="240" w:lineRule="auto"/>
      </w:pPr>
      <w:r>
        <w:separator/>
      </w:r>
    </w:p>
  </w:footnote>
  <w:footnote w:type="continuationSeparator" w:id="0">
    <w:p w14:paraId="228BB9BA" w14:textId="77777777" w:rsidR="008A0C91" w:rsidRDefault="008A0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37E3B"/>
    <w:multiLevelType w:val="hybridMultilevel"/>
    <w:tmpl w:val="DB20EF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D46A1A"/>
    <w:multiLevelType w:val="hybridMultilevel"/>
    <w:tmpl w:val="5E22A9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6B0072"/>
    <w:multiLevelType w:val="hybridMultilevel"/>
    <w:tmpl w:val="6BA651E0"/>
    <w:lvl w:ilvl="0" w:tplc="0415000F">
      <w:start w:val="1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</w:lvl>
  </w:abstractNum>
  <w:num w:numId="1" w16cid:durableId="324404074">
    <w:abstractNumId w:val="2"/>
  </w:num>
  <w:num w:numId="2" w16cid:durableId="1938248524">
    <w:abstractNumId w:val="0"/>
  </w:num>
  <w:num w:numId="3" w16cid:durableId="5893128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F28"/>
    <w:rsid w:val="00005F32"/>
    <w:rsid w:val="00070717"/>
    <w:rsid w:val="0008513C"/>
    <w:rsid w:val="000C7259"/>
    <w:rsid w:val="000D2F28"/>
    <w:rsid w:val="001628B5"/>
    <w:rsid w:val="00182C23"/>
    <w:rsid w:val="001B651E"/>
    <w:rsid w:val="002A4A33"/>
    <w:rsid w:val="002C5803"/>
    <w:rsid w:val="002D63CA"/>
    <w:rsid w:val="00314D94"/>
    <w:rsid w:val="004416AE"/>
    <w:rsid w:val="00510A7B"/>
    <w:rsid w:val="005C3415"/>
    <w:rsid w:val="005C709E"/>
    <w:rsid w:val="0062466B"/>
    <w:rsid w:val="00724312"/>
    <w:rsid w:val="007508D2"/>
    <w:rsid w:val="00795D22"/>
    <w:rsid w:val="00822282"/>
    <w:rsid w:val="00854A71"/>
    <w:rsid w:val="008A00FC"/>
    <w:rsid w:val="008A0C91"/>
    <w:rsid w:val="0093640B"/>
    <w:rsid w:val="0098110F"/>
    <w:rsid w:val="00997D79"/>
    <w:rsid w:val="00A26BEC"/>
    <w:rsid w:val="00A901D5"/>
    <w:rsid w:val="00AF3460"/>
    <w:rsid w:val="00B52D7E"/>
    <w:rsid w:val="00BC0A75"/>
    <w:rsid w:val="00BE6206"/>
    <w:rsid w:val="00C36917"/>
    <w:rsid w:val="00C81137"/>
    <w:rsid w:val="00CB623D"/>
    <w:rsid w:val="00D7211E"/>
    <w:rsid w:val="00D75049"/>
    <w:rsid w:val="00DB6F37"/>
    <w:rsid w:val="00DF11D4"/>
    <w:rsid w:val="00EE08E3"/>
    <w:rsid w:val="00F134CC"/>
    <w:rsid w:val="00F231EE"/>
    <w:rsid w:val="00F6073F"/>
    <w:rsid w:val="00FD0E5F"/>
    <w:rsid w:val="00FD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697DA6"/>
  <w15:docId w15:val="{5859C29A-1D44-4D00-9329-4553E6C05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0A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0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A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wiaceka</dc:creator>
  <cp:lastModifiedBy>Zuzanna Z.W. Witowska</cp:lastModifiedBy>
  <cp:revision>4</cp:revision>
  <cp:lastPrinted>2020-11-20T07:07:00Z</cp:lastPrinted>
  <dcterms:created xsi:type="dcterms:W3CDTF">2022-11-15T12:55:00Z</dcterms:created>
  <dcterms:modified xsi:type="dcterms:W3CDTF">2023-11-15T10:56:00Z</dcterms:modified>
</cp:coreProperties>
</file>