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1184B" w14:textId="2BB5857F" w:rsidR="00DC3E2C" w:rsidRPr="00DC3E2C" w:rsidRDefault="00DC3E2C" w:rsidP="00DC3E2C">
      <w:pPr>
        <w:shd w:val="clear" w:color="auto" w:fill="FFFFFF"/>
        <w:spacing w:after="0" w:line="240" w:lineRule="auto"/>
        <w:jc w:val="right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DKS.110</w:t>
      </w:r>
      <w:r w:rsidR="00256CFB">
        <w:rPr>
          <w:rFonts w:cs="Arial"/>
          <w:b/>
          <w:bCs/>
          <w:color w:val="000000"/>
        </w:rPr>
        <w:t>.24</w:t>
      </w:r>
      <w:r>
        <w:rPr>
          <w:rFonts w:cs="Arial"/>
          <w:b/>
          <w:bCs/>
          <w:color w:val="000000"/>
        </w:rPr>
        <w:t>.2026</w:t>
      </w:r>
    </w:p>
    <w:p w14:paraId="6139DCA8" w14:textId="66E270DF" w:rsidR="000C691D" w:rsidRPr="00B64D3E" w:rsidRDefault="000C691D" w:rsidP="000C691D">
      <w:pPr>
        <w:shd w:val="clear" w:color="auto" w:fill="FFFFFF"/>
        <w:spacing w:after="0" w:line="240" w:lineRule="auto"/>
        <w:jc w:val="center"/>
        <w:rPr>
          <w:rFonts w:cs="Arial"/>
          <w:b/>
          <w:bCs/>
          <w:color w:val="000000"/>
          <w:sz w:val="28"/>
          <w:szCs w:val="28"/>
        </w:rPr>
      </w:pPr>
      <w:r w:rsidRPr="00B64D3E">
        <w:rPr>
          <w:rFonts w:cs="Arial"/>
          <w:b/>
          <w:bCs/>
          <w:color w:val="000000"/>
          <w:sz w:val="28"/>
          <w:szCs w:val="28"/>
        </w:rPr>
        <w:t>Dołącz do zespołu Opery Bałtyckiej w Gdańsku! </w:t>
      </w:r>
    </w:p>
    <w:p w14:paraId="6DAB571D" w14:textId="77777777" w:rsidR="000C691D" w:rsidRDefault="000C691D" w:rsidP="000C691D">
      <w:pPr>
        <w:spacing w:after="0" w:line="240" w:lineRule="auto"/>
        <w:jc w:val="center"/>
      </w:pPr>
    </w:p>
    <w:p w14:paraId="1A037CDA" w14:textId="7845D482" w:rsidR="00FE6978" w:rsidRPr="00FE6978" w:rsidRDefault="00FE6978" w:rsidP="000C691D">
      <w:pPr>
        <w:spacing w:after="0" w:line="240" w:lineRule="auto"/>
        <w:jc w:val="center"/>
      </w:pPr>
      <w:r w:rsidRPr="00FE6978">
        <w:t xml:space="preserve">Marzysz o pracy w świecie kultury i sztuki? Chcesz zobaczyć, jak od środka funkcjonuje </w:t>
      </w:r>
      <w:r w:rsidR="000C691D">
        <w:br/>
      </w:r>
      <w:r w:rsidRPr="00FE6978">
        <w:t>jedna z najważniejszych instytucji kultury w Polsce</w:t>
      </w:r>
      <w:r w:rsidR="000C691D">
        <w:t>? Chcesz</w:t>
      </w:r>
      <w:r w:rsidRPr="00FE6978">
        <w:t xml:space="preserve"> zdobyć pierwsze doświadczenie zawodowe</w:t>
      </w:r>
      <w:r w:rsidR="00382C9D">
        <w:t xml:space="preserve">? </w:t>
      </w:r>
      <w:r w:rsidR="00382C9D" w:rsidRPr="00382C9D">
        <w:t>Poszukujemy osoby zainteresowanej zdobyciem praktycznego doświadczenia w obszarze kadr i HR, która dołączy do naszego zespołu w ramach płatnego stażu.</w:t>
      </w:r>
      <w:r w:rsidRPr="00FE6978">
        <w:t xml:space="preserve"> Ten staż jest właśnie dla Ciebie!</w:t>
      </w:r>
    </w:p>
    <w:p w14:paraId="05E45A90" w14:textId="77777777" w:rsidR="000C691D" w:rsidRDefault="000C691D" w:rsidP="000C691D">
      <w:pPr>
        <w:spacing w:after="0" w:line="240" w:lineRule="auto"/>
        <w:rPr>
          <w:b/>
          <w:bCs/>
        </w:rPr>
      </w:pPr>
    </w:p>
    <w:p w14:paraId="179A3E7B" w14:textId="5B212098" w:rsidR="000C691D" w:rsidRDefault="00382C9D" w:rsidP="000C691D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Instytucja: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="000C691D" w:rsidRPr="000C691D">
        <w:rPr>
          <w:b/>
          <w:bCs/>
        </w:rPr>
        <w:t>Opera Bałtycka w Gdańsku, Al. Zwycięstwa 15, 80-219 Gdańsk, NIP:584-020-35-87</w:t>
      </w:r>
      <w:r w:rsidR="00B64D3E">
        <w:rPr>
          <w:b/>
          <w:bCs/>
        </w:rPr>
        <w:t xml:space="preserve"> </w:t>
      </w:r>
      <w:r w:rsidR="000C691D" w:rsidRPr="000C691D">
        <w:rPr>
          <w:b/>
          <w:bCs/>
        </w:rPr>
        <w:t>Tel. 58 763-49-12/13</w:t>
      </w:r>
    </w:p>
    <w:p w14:paraId="71612088" w14:textId="6E27FFFA" w:rsidR="00382C9D" w:rsidRPr="00AF7A65" w:rsidRDefault="00382C9D" w:rsidP="000C691D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Miejsce stażu: Dział kadr i spraw socjalnych</w:t>
      </w:r>
    </w:p>
    <w:p w14:paraId="3DD43FA7" w14:textId="53085CF3" w:rsidR="00382C9D" w:rsidRPr="00AF7A65" w:rsidRDefault="00382C9D" w:rsidP="000C691D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Forma: umowa zlecenie (płatny staż)</w:t>
      </w:r>
    </w:p>
    <w:p w14:paraId="4E2399B7" w14:textId="410E42B0" w:rsidR="00382C9D" w:rsidRPr="000C691D" w:rsidRDefault="00382C9D" w:rsidP="000C691D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Okres:</w:t>
      </w:r>
      <w:r>
        <w:rPr>
          <w:b/>
          <w:bCs/>
        </w:rPr>
        <w:t xml:space="preserve"> 3 miesiące z możliwością przedłużenia.</w:t>
      </w:r>
    </w:p>
    <w:p w14:paraId="79812308" w14:textId="77777777" w:rsidR="000C691D" w:rsidRDefault="000C691D" w:rsidP="00FE6978">
      <w:pPr>
        <w:spacing w:after="0" w:line="240" w:lineRule="auto"/>
        <w:rPr>
          <w:b/>
          <w:bCs/>
        </w:rPr>
      </w:pPr>
    </w:p>
    <w:p w14:paraId="12D97C22" w14:textId="4DA2CC36" w:rsidR="00FE6978" w:rsidRPr="00FE6978" w:rsidRDefault="00FE6978" w:rsidP="00FE6978">
      <w:pPr>
        <w:spacing w:after="0" w:line="240" w:lineRule="auto"/>
        <w:rPr>
          <w:b/>
          <w:bCs/>
        </w:rPr>
      </w:pPr>
      <w:r w:rsidRPr="00FE6978">
        <w:rPr>
          <w:b/>
          <w:bCs/>
        </w:rPr>
        <w:t>Dlaczego warto?</w:t>
      </w:r>
    </w:p>
    <w:p w14:paraId="3C7BDC06" w14:textId="77777777" w:rsidR="00FE6978" w:rsidRPr="00FE6978" w:rsidRDefault="00FE6978" w:rsidP="00FE6978">
      <w:pPr>
        <w:spacing w:after="0" w:line="240" w:lineRule="auto"/>
      </w:pPr>
      <w:r w:rsidRPr="00FE6978">
        <w:t>Podczas stażu:</w:t>
      </w:r>
    </w:p>
    <w:p w14:paraId="76B4AA71" w14:textId="77777777" w:rsidR="00FE6978" w:rsidRPr="00FE6978" w:rsidRDefault="00FE6978" w:rsidP="00382C9D">
      <w:pPr>
        <w:numPr>
          <w:ilvl w:val="0"/>
          <w:numId w:val="16"/>
        </w:numPr>
        <w:spacing w:after="0" w:line="240" w:lineRule="auto"/>
      </w:pPr>
      <w:r w:rsidRPr="00FE6978">
        <w:t>poznasz środowisko ludzi kultury i sztuki,</w:t>
      </w:r>
    </w:p>
    <w:p w14:paraId="0BFBB035" w14:textId="47566F9B" w:rsidR="00FE6978" w:rsidRPr="00FE6978" w:rsidRDefault="00FE6978" w:rsidP="00382C9D">
      <w:pPr>
        <w:numPr>
          <w:ilvl w:val="0"/>
          <w:numId w:val="16"/>
        </w:numPr>
        <w:spacing w:after="0" w:line="240" w:lineRule="auto"/>
      </w:pPr>
      <w:r w:rsidRPr="00FE6978">
        <w:t>zdobędziesz praktyczną wiedzę o funkcjonowaniu instytucji kultury</w:t>
      </w:r>
      <w:r w:rsidR="000C691D">
        <w:t>,</w:t>
      </w:r>
    </w:p>
    <w:p w14:paraId="51A39E2B" w14:textId="77777777" w:rsidR="00FE6978" w:rsidRPr="00FE6978" w:rsidRDefault="00FE6978" w:rsidP="00382C9D">
      <w:pPr>
        <w:numPr>
          <w:ilvl w:val="0"/>
          <w:numId w:val="16"/>
        </w:numPr>
        <w:spacing w:after="0" w:line="240" w:lineRule="auto"/>
      </w:pPr>
      <w:r w:rsidRPr="00FE6978">
        <w:t>rozwiniesz umiejętności organizacyjne i komunikacyjne,</w:t>
      </w:r>
    </w:p>
    <w:p w14:paraId="6C04824D" w14:textId="517490D9" w:rsidR="00382C9D" w:rsidRPr="00382C9D" w:rsidRDefault="00382C9D" w:rsidP="00382C9D">
      <w:pPr>
        <w:numPr>
          <w:ilvl w:val="0"/>
          <w:numId w:val="16"/>
        </w:numPr>
        <w:spacing w:after="0" w:line="240" w:lineRule="auto"/>
      </w:pPr>
      <w:r>
        <w:t xml:space="preserve">otrzymasz </w:t>
      </w:r>
      <w:r w:rsidRPr="00382C9D">
        <w:t>możliwość zdobycia praktycznej wiedzy i doświadczenia w zakresie administracji kadrowej;</w:t>
      </w:r>
    </w:p>
    <w:p w14:paraId="0407A66F" w14:textId="5B6DC8DE" w:rsidR="00382C9D" w:rsidRPr="00382C9D" w:rsidRDefault="00382C9D" w:rsidP="00382C9D">
      <w:pPr>
        <w:numPr>
          <w:ilvl w:val="0"/>
          <w:numId w:val="16"/>
        </w:numPr>
        <w:spacing w:after="0" w:line="240" w:lineRule="auto"/>
      </w:pPr>
      <w:r>
        <w:t xml:space="preserve">otrzymasz </w:t>
      </w:r>
      <w:r w:rsidRPr="00382C9D">
        <w:t>możliwość zapoznania się z praktycznym stosowaniem przepisów prawa pracy;</w:t>
      </w:r>
    </w:p>
    <w:p w14:paraId="34889783" w14:textId="33B54D08" w:rsidR="00382C9D" w:rsidRPr="00382C9D" w:rsidRDefault="00382C9D" w:rsidP="00382C9D">
      <w:pPr>
        <w:numPr>
          <w:ilvl w:val="0"/>
          <w:numId w:val="16"/>
        </w:numPr>
        <w:spacing w:after="0" w:line="240" w:lineRule="auto"/>
      </w:pPr>
      <w:r>
        <w:t>poznasz zasady</w:t>
      </w:r>
      <w:r w:rsidRPr="00382C9D">
        <w:t xml:space="preserve"> prowadzenia dokumentacji pracowniczej oraz realizacji świadczeń socjalnych;</w:t>
      </w:r>
    </w:p>
    <w:p w14:paraId="7729565A" w14:textId="4136E809" w:rsidR="00382C9D" w:rsidRPr="00382C9D" w:rsidRDefault="00AF7A65" w:rsidP="00382C9D">
      <w:pPr>
        <w:numPr>
          <w:ilvl w:val="0"/>
          <w:numId w:val="16"/>
        </w:numPr>
        <w:spacing w:after="0" w:line="240" w:lineRule="auto"/>
      </w:pPr>
      <w:r>
        <w:t>otrzymasz</w:t>
      </w:r>
      <w:r w:rsidR="00382C9D" w:rsidRPr="00382C9D">
        <w:t xml:space="preserve"> wsparcie merytoryczne pracowników Działu;</w:t>
      </w:r>
    </w:p>
    <w:p w14:paraId="5D71C82C" w14:textId="5BAB03B6" w:rsidR="00382C9D" w:rsidRDefault="00AF7A65" w:rsidP="00382C9D">
      <w:pPr>
        <w:numPr>
          <w:ilvl w:val="0"/>
          <w:numId w:val="16"/>
        </w:numPr>
        <w:spacing w:after="0" w:line="240" w:lineRule="auto"/>
      </w:pPr>
      <w:r>
        <w:t xml:space="preserve">zyskasz </w:t>
      </w:r>
      <w:r w:rsidR="00382C9D" w:rsidRPr="00382C9D">
        <w:t>możliwość rozwoju zawodowego i zdobycia doświadczenia przydatnego w dalszej karierze zawodowej;</w:t>
      </w:r>
    </w:p>
    <w:p w14:paraId="193F80ED" w14:textId="60F977B2" w:rsidR="00FE6978" w:rsidRPr="00FE6978" w:rsidRDefault="00FE6978" w:rsidP="00382C9D">
      <w:pPr>
        <w:numPr>
          <w:ilvl w:val="0"/>
          <w:numId w:val="16"/>
        </w:numPr>
        <w:spacing w:after="0" w:line="240" w:lineRule="auto"/>
      </w:pPr>
      <w:r w:rsidRPr="00FE6978">
        <w:t>zyskasz realną szansę na dalszą współpracę lub przekwalifikowanie się.</w:t>
      </w:r>
    </w:p>
    <w:p w14:paraId="3441B4CD" w14:textId="6A29EDED" w:rsidR="00FE6978" w:rsidRPr="00FE6978" w:rsidRDefault="00FE6978" w:rsidP="00FE6978">
      <w:pPr>
        <w:spacing w:after="0" w:line="240" w:lineRule="auto"/>
      </w:pPr>
    </w:p>
    <w:p w14:paraId="232530B5" w14:textId="77777777" w:rsidR="00FE6978" w:rsidRPr="00382C9D" w:rsidRDefault="00FE6978" w:rsidP="00FE6978">
      <w:pPr>
        <w:spacing w:after="0" w:line="240" w:lineRule="auto"/>
        <w:rPr>
          <w:b/>
          <w:bCs/>
        </w:rPr>
      </w:pPr>
      <w:r w:rsidRPr="00382C9D">
        <w:rPr>
          <w:b/>
          <w:bCs/>
        </w:rPr>
        <w:t>Do Twoich obowiązków będzie należało m.in.:</w:t>
      </w:r>
    </w:p>
    <w:p w14:paraId="19C67B33" w14:textId="68A533C7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pomoc w realizacji bieżących zadań z zakresu administracji kadrowej;</w:t>
      </w:r>
    </w:p>
    <w:p w14:paraId="6E711649" w14:textId="043876B4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przygotowywanie, kompletowanie i porządkowanie dokumentacji związanej ze stosunkiem pracy;</w:t>
      </w:r>
    </w:p>
    <w:p w14:paraId="0370E8A8" w14:textId="60774E9F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wprowadzanie i aktualizowanie danych w systemach kadrowych;</w:t>
      </w:r>
    </w:p>
    <w:p w14:paraId="1D9A2B82" w14:textId="066D7553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pomoc w prowadzeniu ewidencji czasu pracy, urlopów oraz nieobecności pracowników;</w:t>
      </w:r>
    </w:p>
    <w:p w14:paraId="3E83CFBA" w14:textId="0BA8FA7E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wsparcie w przygotowywaniu dokumentów związanych z zatrudnieniem i przebiegiem zatrudnienia;</w:t>
      </w:r>
    </w:p>
    <w:p w14:paraId="61C4E092" w14:textId="5755842E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prowadzenie oraz aktualizowanie zestawień i rejestrów kadrowych;</w:t>
      </w:r>
    </w:p>
    <w:p w14:paraId="58E81E40" w14:textId="7BC47F6C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wsparcie w realizacji zadań związanych z działalnością socjalną pracodawcy;</w:t>
      </w:r>
    </w:p>
    <w:p w14:paraId="5529619D" w14:textId="123B948B" w:rsidR="00382C9D" w:rsidRP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archiwizowanie dokumentacji zgodnie z obowiązującymi zasadami;</w:t>
      </w:r>
    </w:p>
    <w:p w14:paraId="3DE97BEE" w14:textId="1D14D601" w:rsidR="00382C9D" w:rsidRDefault="00382C9D" w:rsidP="00382C9D">
      <w:pPr>
        <w:pStyle w:val="Akapitzlist"/>
        <w:numPr>
          <w:ilvl w:val="0"/>
          <w:numId w:val="11"/>
        </w:numPr>
        <w:spacing w:after="0" w:line="240" w:lineRule="auto"/>
      </w:pPr>
      <w:r w:rsidRPr="00382C9D">
        <w:t>wykonywanie innych zadań zleconych przez przełożonego, pozostających w związku z realizowanymi zadaniami Działu.</w:t>
      </w:r>
    </w:p>
    <w:p w14:paraId="57B9B74D" w14:textId="77777777" w:rsidR="00382C9D" w:rsidRDefault="00382C9D" w:rsidP="00382C9D">
      <w:pPr>
        <w:spacing w:after="0" w:line="240" w:lineRule="auto"/>
      </w:pPr>
    </w:p>
    <w:p w14:paraId="04EE7DE0" w14:textId="38F96083" w:rsidR="00382C9D" w:rsidRDefault="00382C9D" w:rsidP="00382C9D">
      <w:pPr>
        <w:spacing w:after="0" w:line="240" w:lineRule="auto"/>
        <w:rPr>
          <w:b/>
          <w:bCs/>
        </w:rPr>
      </w:pPr>
      <w:r w:rsidRPr="00382C9D">
        <w:rPr>
          <w:b/>
          <w:bCs/>
        </w:rPr>
        <w:t>Wymagania wobec osoby kandydującej:</w:t>
      </w:r>
    </w:p>
    <w:p w14:paraId="310FA080" w14:textId="77777777" w:rsidR="00382C9D" w:rsidRPr="00382C9D" w:rsidRDefault="00382C9D" w:rsidP="00382C9D">
      <w:pPr>
        <w:spacing w:after="0" w:line="240" w:lineRule="auto"/>
        <w:rPr>
          <w:b/>
          <w:bCs/>
        </w:rPr>
      </w:pPr>
      <w:r w:rsidRPr="00382C9D">
        <w:rPr>
          <w:b/>
          <w:bCs/>
        </w:rPr>
        <w:t>Wymagania niezbędne:</w:t>
      </w:r>
    </w:p>
    <w:p w14:paraId="3F8D22DF" w14:textId="77777777" w:rsidR="00382C9D" w:rsidRPr="00382C9D" w:rsidRDefault="00382C9D" w:rsidP="00382C9D">
      <w:pPr>
        <w:pStyle w:val="Akapitzlist"/>
        <w:numPr>
          <w:ilvl w:val="0"/>
          <w:numId w:val="14"/>
        </w:numPr>
        <w:spacing w:after="0" w:line="240" w:lineRule="auto"/>
        <w:ind w:left="709"/>
      </w:pPr>
      <w:r w:rsidRPr="00382C9D">
        <w:t>wykształcenie co najmniej średnie;</w:t>
      </w:r>
    </w:p>
    <w:p w14:paraId="247F8CB8" w14:textId="77777777" w:rsidR="00382C9D" w:rsidRPr="00382C9D" w:rsidRDefault="00382C9D" w:rsidP="00382C9D">
      <w:pPr>
        <w:pStyle w:val="Akapitzlist"/>
        <w:numPr>
          <w:ilvl w:val="0"/>
          <w:numId w:val="14"/>
        </w:numPr>
        <w:spacing w:after="0" w:line="240" w:lineRule="auto"/>
        <w:ind w:left="709"/>
      </w:pPr>
      <w:r w:rsidRPr="00382C9D">
        <w:t>dobra znajomość obsługi komputera i pakietu MS Office;</w:t>
      </w:r>
    </w:p>
    <w:p w14:paraId="4C46422A" w14:textId="77777777" w:rsidR="00382C9D" w:rsidRPr="00382C9D" w:rsidRDefault="00382C9D" w:rsidP="00382C9D">
      <w:pPr>
        <w:pStyle w:val="Akapitzlist"/>
        <w:numPr>
          <w:ilvl w:val="0"/>
          <w:numId w:val="14"/>
        </w:numPr>
        <w:spacing w:after="0" w:line="240" w:lineRule="auto"/>
        <w:ind w:left="709"/>
      </w:pPr>
      <w:r w:rsidRPr="00382C9D">
        <w:t>umiejętność organizacji pracy własnej;</w:t>
      </w:r>
    </w:p>
    <w:p w14:paraId="3E651E7F" w14:textId="77777777" w:rsidR="00382C9D" w:rsidRPr="00382C9D" w:rsidRDefault="00382C9D" w:rsidP="00382C9D">
      <w:pPr>
        <w:pStyle w:val="Akapitzlist"/>
        <w:numPr>
          <w:ilvl w:val="0"/>
          <w:numId w:val="14"/>
        </w:numPr>
        <w:spacing w:after="0" w:line="240" w:lineRule="auto"/>
        <w:ind w:left="709"/>
      </w:pPr>
      <w:r w:rsidRPr="00382C9D">
        <w:t>dokładność, sumienność i odpowiedzialność w realizacji powierzonych zadań;</w:t>
      </w:r>
    </w:p>
    <w:p w14:paraId="484FD4CA" w14:textId="77777777" w:rsidR="00382C9D" w:rsidRPr="00382C9D" w:rsidRDefault="00382C9D" w:rsidP="00382C9D">
      <w:pPr>
        <w:pStyle w:val="Akapitzlist"/>
        <w:numPr>
          <w:ilvl w:val="0"/>
          <w:numId w:val="14"/>
        </w:numPr>
        <w:spacing w:after="0" w:line="240" w:lineRule="auto"/>
        <w:ind w:left="709"/>
      </w:pPr>
      <w:r w:rsidRPr="00382C9D">
        <w:t>umiejętność pracy w zespole;</w:t>
      </w:r>
    </w:p>
    <w:p w14:paraId="39A31D61" w14:textId="77777777" w:rsidR="00382C9D" w:rsidRPr="00382C9D" w:rsidRDefault="00382C9D" w:rsidP="00382C9D">
      <w:pPr>
        <w:pStyle w:val="Akapitzlist"/>
        <w:numPr>
          <w:ilvl w:val="0"/>
          <w:numId w:val="14"/>
        </w:numPr>
        <w:spacing w:after="0" w:line="240" w:lineRule="auto"/>
        <w:ind w:left="709"/>
      </w:pPr>
      <w:r w:rsidRPr="00382C9D">
        <w:t>komunikatywność i wysoka kultura osobista;</w:t>
      </w:r>
    </w:p>
    <w:p w14:paraId="41AADD77" w14:textId="77777777" w:rsidR="00382C9D" w:rsidRPr="00382C9D" w:rsidRDefault="00382C9D" w:rsidP="00382C9D">
      <w:pPr>
        <w:pStyle w:val="Akapitzlist"/>
        <w:numPr>
          <w:ilvl w:val="0"/>
          <w:numId w:val="14"/>
        </w:numPr>
        <w:spacing w:after="0" w:line="240" w:lineRule="auto"/>
        <w:ind w:left="709"/>
      </w:pPr>
      <w:r w:rsidRPr="00382C9D">
        <w:t>gotowość do przestrzegania zasad poufności dotyczących informacji związanych z zatrudnieniem i sprawami pracowniczymi.</w:t>
      </w:r>
    </w:p>
    <w:p w14:paraId="5E6E3838" w14:textId="77777777" w:rsidR="00382C9D" w:rsidRDefault="00382C9D" w:rsidP="00382C9D">
      <w:pPr>
        <w:spacing w:after="0" w:line="240" w:lineRule="auto"/>
        <w:rPr>
          <w:b/>
          <w:bCs/>
        </w:rPr>
      </w:pPr>
    </w:p>
    <w:p w14:paraId="52FF0628" w14:textId="5E4A2B5B" w:rsidR="00382C9D" w:rsidRPr="00382C9D" w:rsidRDefault="00382C9D" w:rsidP="00382C9D">
      <w:pPr>
        <w:spacing w:after="0" w:line="240" w:lineRule="auto"/>
        <w:rPr>
          <w:b/>
          <w:bCs/>
        </w:rPr>
      </w:pPr>
      <w:r>
        <w:rPr>
          <w:b/>
          <w:bCs/>
        </w:rPr>
        <w:t>Mile widziane w</w:t>
      </w:r>
      <w:r w:rsidRPr="00382C9D">
        <w:rPr>
          <w:b/>
          <w:bCs/>
        </w:rPr>
        <w:t>ymagania dodatkowe:</w:t>
      </w:r>
    </w:p>
    <w:p w14:paraId="1C9C03E6" w14:textId="77777777" w:rsidR="00382C9D" w:rsidRPr="00382C9D" w:rsidRDefault="00382C9D" w:rsidP="00382C9D">
      <w:pPr>
        <w:numPr>
          <w:ilvl w:val="0"/>
          <w:numId w:val="15"/>
        </w:numPr>
        <w:spacing w:after="0" w:line="240" w:lineRule="auto"/>
      </w:pPr>
      <w:r w:rsidRPr="00382C9D">
        <w:t>wykształcenie wyższe lub rozpoczęte studia na kierunku: administracja, zarządzanie, prawo, ekonomia, HR lub kierunku pokrewnym;</w:t>
      </w:r>
    </w:p>
    <w:p w14:paraId="284E6074" w14:textId="77777777" w:rsidR="00382C9D" w:rsidRPr="00382C9D" w:rsidRDefault="00382C9D" w:rsidP="00382C9D">
      <w:pPr>
        <w:numPr>
          <w:ilvl w:val="0"/>
          <w:numId w:val="15"/>
        </w:numPr>
        <w:spacing w:after="0" w:line="240" w:lineRule="auto"/>
      </w:pPr>
      <w:r w:rsidRPr="00382C9D">
        <w:t>podstawowa znajomość przepisów z zakresu prawa pracy;</w:t>
      </w:r>
    </w:p>
    <w:p w14:paraId="61D70A12" w14:textId="77777777" w:rsidR="00382C9D" w:rsidRPr="00382C9D" w:rsidRDefault="00382C9D" w:rsidP="00382C9D">
      <w:pPr>
        <w:numPr>
          <w:ilvl w:val="0"/>
          <w:numId w:val="15"/>
        </w:numPr>
        <w:spacing w:after="0" w:line="240" w:lineRule="auto"/>
      </w:pPr>
      <w:r w:rsidRPr="00382C9D">
        <w:t>zainteresowanie tematyką kadrową i funkcjonowaniem administracji;</w:t>
      </w:r>
    </w:p>
    <w:p w14:paraId="11AA3CC4" w14:textId="77777777" w:rsidR="00382C9D" w:rsidRPr="00382C9D" w:rsidRDefault="00382C9D" w:rsidP="00382C9D">
      <w:pPr>
        <w:numPr>
          <w:ilvl w:val="0"/>
          <w:numId w:val="15"/>
        </w:numPr>
        <w:spacing w:after="0" w:line="240" w:lineRule="auto"/>
      </w:pPr>
      <w:r w:rsidRPr="00382C9D">
        <w:t>doświadczenie w pracy administracyjnej będzie dodatkowym atutem.</w:t>
      </w:r>
    </w:p>
    <w:p w14:paraId="3C3DA626" w14:textId="77777777" w:rsidR="00382C9D" w:rsidRPr="00382C9D" w:rsidRDefault="00382C9D" w:rsidP="00382C9D">
      <w:pPr>
        <w:spacing w:after="0" w:line="240" w:lineRule="auto"/>
        <w:rPr>
          <w:b/>
          <w:bCs/>
        </w:rPr>
      </w:pPr>
    </w:p>
    <w:p w14:paraId="0A8A3180" w14:textId="77777777" w:rsidR="00382C9D" w:rsidRDefault="00382C9D" w:rsidP="00382C9D">
      <w:pPr>
        <w:pStyle w:val="Akapitzlist"/>
        <w:spacing w:after="0" w:line="240" w:lineRule="auto"/>
      </w:pPr>
    </w:p>
    <w:p w14:paraId="3588C1CD" w14:textId="77777777" w:rsidR="00AF7A65" w:rsidRDefault="00AF7A65" w:rsidP="00AF7A65">
      <w:pPr>
        <w:spacing w:after="0" w:line="240" w:lineRule="auto"/>
        <w:rPr>
          <w:b/>
          <w:bCs/>
        </w:rPr>
      </w:pPr>
    </w:p>
    <w:p w14:paraId="6CDD5F9B" w14:textId="77777777" w:rsidR="00AF7A65" w:rsidRDefault="00AF7A65" w:rsidP="00AF7A65">
      <w:pPr>
        <w:spacing w:after="0" w:line="240" w:lineRule="auto"/>
        <w:rPr>
          <w:b/>
          <w:bCs/>
        </w:rPr>
      </w:pPr>
    </w:p>
    <w:p w14:paraId="50EB4598" w14:textId="5A7F9E01" w:rsidR="00AF7A65" w:rsidRPr="00FE6978" w:rsidRDefault="00AF7A65" w:rsidP="00AF7A65">
      <w:pPr>
        <w:spacing w:after="0" w:line="240" w:lineRule="auto"/>
        <w:rPr>
          <w:b/>
          <w:bCs/>
        </w:rPr>
      </w:pPr>
      <w:r w:rsidRPr="00FE6978">
        <w:rPr>
          <w:b/>
          <w:bCs/>
        </w:rPr>
        <w:t>Termin i forma stażu</w:t>
      </w:r>
    </w:p>
    <w:p w14:paraId="6CD9BF05" w14:textId="77777777" w:rsidR="00AF7A65" w:rsidRDefault="00AF7A65" w:rsidP="00AF7A65">
      <w:pPr>
        <w:spacing w:after="0" w:line="240" w:lineRule="auto"/>
      </w:pPr>
      <w:r w:rsidRPr="00FE6978">
        <w:t xml:space="preserve">Łączny wymiar: </w:t>
      </w:r>
      <w:r w:rsidRPr="00FE6978">
        <w:rPr>
          <w:b/>
          <w:bCs/>
        </w:rPr>
        <w:t>do 400 godzin</w:t>
      </w:r>
      <w:r>
        <w:rPr>
          <w:b/>
          <w:bCs/>
        </w:rPr>
        <w:t xml:space="preserve"> w okresie od października 2026 do grudnia 2026</w:t>
      </w:r>
      <w:r w:rsidRPr="00FE6978">
        <w:t>.</w:t>
      </w:r>
      <w:r w:rsidRPr="00FE6978">
        <w:br/>
        <w:t>Harmonogram (dni i godziny) będzie ustalany indywidualnie ze stażystą.</w:t>
      </w:r>
    </w:p>
    <w:p w14:paraId="788204BF" w14:textId="77777777" w:rsidR="00AF7A65" w:rsidRPr="00F37C0F" w:rsidRDefault="00AF7A65" w:rsidP="00AF7A65">
      <w:pPr>
        <w:spacing w:after="0" w:line="240" w:lineRule="auto"/>
        <w:rPr>
          <w:b/>
          <w:bCs/>
        </w:rPr>
      </w:pPr>
      <w:r w:rsidRPr="00F37C0F">
        <w:rPr>
          <w:b/>
          <w:bCs/>
        </w:rPr>
        <w:t>Zatrudnienie na podstawie umowy cywilno-prawnej (zlecenie).</w:t>
      </w:r>
    </w:p>
    <w:p w14:paraId="2EFCFCD0" w14:textId="77777777" w:rsidR="00AF7A65" w:rsidRPr="00F37C0F" w:rsidRDefault="00AF7A65" w:rsidP="00AF7A65">
      <w:pPr>
        <w:spacing w:after="0" w:line="240" w:lineRule="auto"/>
        <w:rPr>
          <w:b/>
          <w:bCs/>
        </w:rPr>
      </w:pPr>
      <w:r w:rsidRPr="00F37C0F">
        <w:rPr>
          <w:b/>
          <w:bCs/>
        </w:rPr>
        <w:t>Stawka wynagrodzenia za godzinę pracy: 31,40 złotych brutto/godzinę</w:t>
      </w:r>
      <w:r>
        <w:rPr>
          <w:b/>
          <w:bCs/>
        </w:rPr>
        <w:t>.</w:t>
      </w:r>
    </w:p>
    <w:p w14:paraId="3A7B80EB" w14:textId="77777777" w:rsidR="00AF7A65" w:rsidRPr="00FE6978" w:rsidRDefault="00AF7A65" w:rsidP="00AF7A65">
      <w:pPr>
        <w:spacing w:after="0" w:line="240" w:lineRule="auto"/>
      </w:pPr>
    </w:p>
    <w:p w14:paraId="39FBE81A" w14:textId="4712F90E" w:rsidR="00FE6978" w:rsidRPr="00FE6978" w:rsidRDefault="00FE6978" w:rsidP="00382C9D">
      <w:pPr>
        <w:spacing w:after="0" w:line="240" w:lineRule="auto"/>
        <w:rPr>
          <w:b/>
          <w:bCs/>
        </w:rPr>
      </w:pPr>
      <w:r w:rsidRPr="00FE6978">
        <w:rPr>
          <w:b/>
          <w:bCs/>
        </w:rPr>
        <w:t>Wymagane dokumenty</w:t>
      </w:r>
    </w:p>
    <w:p w14:paraId="20B5C97A" w14:textId="49E46019" w:rsidR="00AF7A65" w:rsidRDefault="00AF7A65" w:rsidP="00AB3A84">
      <w:pPr>
        <w:numPr>
          <w:ilvl w:val="0"/>
          <w:numId w:val="17"/>
        </w:numPr>
        <w:spacing w:after="0" w:line="240" w:lineRule="auto"/>
      </w:pPr>
      <w:r w:rsidRPr="00AF7A65">
        <w:t>CV zawierające informacje dotyczące wykształcenia, kwalifikacji oraz dotychczasowego doświadczenia;</w:t>
      </w:r>
    </w:p>
    <w:p w14:paraId="100409E9" w14:textId="03A9B5F2" w:rsidR="00FE6978" w:rsidRPr="00FE6978" w:rsidRDefault="00FE6978" w:rsidP="00AB3A84">
      <w:pPr>
        <w:numPr>
          <w:ilvl w:val="0"/>
          <w:numId w:val="17"/>
        </w:numPr>
        <w:spacing w:after="0" w:line="240" w:lineRule="auto"/>
      </w:pPr>
      <w:r w:rsidRPr="00FE6978">
        <w:t>list motywacyjny,</w:t>
      </w:r>
    </w:p>
    <w:p w14:paraId="0DF31C1A" w14:textId="77777777" w:rsidR="000C691D" w:rsidRDefault="000C691D" w:rsidP="00AB3A84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jc w:val="both"/>
      </w:pPr>
      <w:r w:rsidRPr="00271A02">
        <w:t xml:space="preserve">oświadczenie o zapoznaniu się z klauzulą informacyjną oraz wyrażeniu zgody na przetwarzanie danych osobowych dla celów rekrutacji zamieszczone </w:t>
      </w:r>
      <w:r>
        <w:t xml:space="preserve">na stronie Opery Bałtyckiej: </w:t>
      </w:r>
      <w:hyperlink r:id="rId5" w:history="1">
        <w:r>
          <w:rPr>
            <w:rStyle w:val="Hipercze"/>
          </w:rPr>
          <w:t>https://operabaltycka.pl/oferty-pracy/klauzula-informacyjna-o-przetwarzaniu-danych-osobowych-do-celow-rekrutacyjnych</w:t>
        </w:r>
      </w:hyperlink>
      <w:r>
        <w:t xml:space="preserve">, </w:t>
      </w:r>
    </w:p>
    <w:p w14:paraId="4289D3AF" w14:textId="77777777" w:rsidR="000C691D" w:rsidRPr="00A32B41" w:rsidRDefault="000C691D" w:rsidP="00AB3A84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19"/>
          <w:szCs w:val="19"/>
          <w:shd w:val="clear" w:color="auto" w:fill="FFFFFF"/>
        </w:rPr>
      </w:pPr>
      <w:r>
        <w:t>Osoba kandydująca, która zamierza skorzystać z uprawnienia, o którym mowa w art. 13a ust. 2 ustawy z dnia 21 listopada 2008 o pracownikach samorządowych (</w:t>
      </w:r>
      <w:r w:rsidRPr="00D106C8">
        <w:t>Dz.U.2022.530</w:t>
      </w:r>
      <w:r>
        <w:t xml:space="preserve">), jest obowiązana do złożenia wraz z dokumentami kopii dokumentu potwierdzającego niepełnosprawność. </w:t>
      </w:r>
    </w:p>
    <w:p w14:paraId="2C8C5F20" w14:textId="1BB03D4F" w:rsidR="00FE6978" w:rsidRPr="00FE6978" w:rsidRDefault="00FE6978" w:rsidP="00FE6978">
      <w:pPr>
        <w:spacing w:after="0" w:line="240" w:lineRule="auto"/>
      </w:pPr>
    </w:p>
    <w:p w14:paraId="202A1236" w14:textId="77777777" w:rsidR="00FE6978" w:rsidRPr="00FE6978" w:rsidRDefault="00FE6978" w:rsidP="00FE6978">
      <w:pPr>
        <w:spacing w:after="0" w:line="240" w:lineRule="auto"/>
        <w:rPr>
          <w:b/>
          <w:bCs/>
        </w:rPr>
      </w:pPr>
      <w:r w:rsidRPr="00FE6978">
        <w:rPr>
          <w:b/>
          <w:bCs/>
        </w:rPr>
        <w:t>Termin składania dokumentów</w:t>
      </w:r>
    </w:p>
    <w:p w14:paraId="09097551" w14:textId="4827B835" w:rsidR="00FE6978" w:rsidRPr="00FE6978" w:rsidRDefault="00FE6978" w:rsidP="00FE6978">
      <w:pPr>
        <w:spacing w:after="0" w:line="240" w:lineRule="auto"/>
      </w:pPr>
      <w:r w:rsidRPr="00FE6978">
        <w:rPr>
          <w:b/>
          <w:bCs/>
        </w:rPr>
        <w:t xml:space="preserve">Do </w:t>
      </w:r>
      <w:r w:rsidR="00AF7A65">
        <w:rPr>
          <w:b/>
          <w:bCs/>
        </w:rPr>
        <w:t>18 wrze</w:t>
      </w:r>
      <w:r w:rsidR="0065173C">
        <w:rPr>
          <w:b/>
          <w:bCs/>
        </w:rPr>
        <w:t>śnia</w:t>
      </w:r>
      <w:r w:rsidRPr="00FE6978">
        <w:rPr>
          <w:b/>
          <w:bCs/>
        </w:rPr>
        <w:t xml:space="preserve"> 2026 r.</w:t>
      </w:r>
    </w:p>
    <w:p w14:paraId="4AE653C8" w14:textId="77777777" w:rsidR="00FE6978" w:rsidRPr="00FE6978" w:rsidRDefault="00FE6978" w:rsidP="00FE6978">
      <w:pPr>
        <w:spacing w:after="0" w:line="240" w:lineRule="auto"/>
      </w:pPr>
      <w:r w:rsidRPr="00FE6978">
        <w:t>Dokumenty można:</w:t>
      </w:r>
    </w:p>
    <w:p w14:paraId="147E42EA" w14:textId="7D46050C" w:rsidR="00AF7A65" w:rsidRPr="00AF7A65" w:rsidRDefault="00FE6978" w:rsidP="00AB3A84">
      <w:pPr>
        <w:numPr>
          <w:ilvl w:val="0"/>
          <w:numId w:val="18"/>
        </w:numPr>
        <w:spacing w:after="0" w:line="240" w:lineRule="auto"/>
      </w:pPr>
      <w:r w:rsidRPr="00FE6978">
        <w:t xml:space="preserve">przesłać mailowo na adres: </w:t>
      </w:r>
      <w:hyperlink r:id="rId6" w:history="1">
        <w:r w:rsidR="00AF7A65" w:rsidRPr="00AF7A65">
          <w:rPr>
            <w:rStyle w:val="Hipercze"/>
            <w:b/>
            <w:bCs/>
          </w:rPr>
          <w:t>rekrutacja@operabaltycka.pl</w:t>
        </w:r>
      </w:hyperlink>
      <w:r w:rsidRPr="00FE6978">
        <w:t>,</w:t>
      </w:r>
      <w:r w:rsidR="00AF7A65">
        <w:t xml:space="preserve"> </w:t>
      </w:r>
    </w:p>
    <w:p w14:paraId="6AB1CC44" w14:textId="12157A97" w:rsidR="00AF7A65" w:rsidRDefault="00FE6978" w:rsidP="00AB3A84">
      <w:pPr>
        <w:numPr>
          <w:ilvl w:val="0"/>
          <w:numId w:val="18"/>
        </w:numPr>
        <w:spacing w:after="0" w:line="240" w:lineRule="auto"/>
      </w:pPr>
      <w:r w:rsidRPr="00FE6978">
        <w:t>dostarczyć osobiście lub pocztą tradycyjną</w:t>
      </w:r>
      <w:r w:rsidR="00AB3A84">
        <w:t xml:space="preserve"> </w:t>
      </w:r>
      <w:r w:rsidRPr="00FE6978">
        <w:t>(adres: Opera Bałtycka w Gdańsku, Al. Zwycięstwa 15, 80-219 Gdańsk – decyduje data wpływu)</w:t>
      </w:r>
    </w:p>
    <w:p w14:paraId="41F642A5" w14:textId="77777777" w:rsidR="00AF7A65" w:rsidRPr="00AF7A65" w:rsidRDefault="00AF7A65" w:rsidP="0065173C">
      <w:pPr>
        <w:spacing w:after="0" w:line="240" w:lineRule="auto"/>
      </w:pPr>
      <w:r w:rsidRPr="00AF7A65">
        <w:t>W tytule wiadomości / na kopercie należy zamieścić adnotację:</w:t>
      </w:r>
      <w:r>
        <w:t xml:space="preserve"> </w:t>
      </w:r>
      <w:r w:rsidRPr="00AF7A65">
        <w:rPr>
          <w:b/>
          <w:bCs/>
        </w:rPr>
        <w:t>„Nabór na płatny staż – Dział Kadr i Spraw Socjalnych”.</w:t>
      </w:r>
    </w:p>
    <w:p w14:paraId="53592FF6" w14:textId="7DFEA388" w:rsidR="00FE6978" w:rsidRDefault="00FE6978" w:rsidP="00FE6978">
      <w:pPr>
        <w:spacing w:after="0" w:line="240" w:lineRule="auto"/>
      </w:pPr>
    </w:p>
    <w:p w14:paraId="49E40CC9" w14:textId="0DE7666C" w:rsidR="00AF7A65" w:rsidRDefault="00AF7A65" w:rsidP="00FE6978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Informacje dodatkowe:</w:t>
      </w:r>
    </w:p>
    <w:p w14:paraId="2BC50986" w14:textId="77777777" w:rsidR="00AF7A65" w:rsidRPr="00AF7A65" w:rsidRDefault="00AF7A65" w:rsidP="00AF7A65">
      <w:pPr>
        <w:spacing w:after="0" w:line="240" w:lineRule="auto"/>
      </w:pPr>
      <w:r w:rsidRPr="00AF7A65">
        <w:t>Nabór zostanie przeprowadzony na podstawie analizy złożonych dokumentów oraz rozmowy kwalifikacyjnej z wybranymi kandydatami.</w:t>
      </w:r>
    </w:p>
    <w:p w14:paraId="410B14F3" w14:textId="77777777" w:rsidR="00AF7A65" w:rsidRDefault="00AF7A65" w:rsidP="00AF7A65">
      <w:pPr>
        <w:spacing w:after="0" w:line="240" w:lineRule="auto"/>
      </w:pPr>
      <w:r w:rsidRPr="00AF7A65">
        <w:t>O terminie rozmowy kwalifikacyjnej kandydaci zostaną poinformowani indywidualnie.</w:t>
      </w:r>
    </w:p>
    <w:p w14:paraId="1F19F860" w14:textId="77777777" w:rsidR="00AF7A65" w:rsidRPr="00AF7A65" w:rsidRDefault="00AF7A65" w:rsidP="00AF7A65">
      <w:pPr>
        <w:spacing w:after="0" w:line="240" w:lineRule="auto"/>
      </w:pPr>
    </w:p>
    <w:p w14:paraId="612F7BC0" w14:textId="48CD63CE" w:rsidR="00AF7A65" w:rsidRPr="00AF7A65" w:rsidRDefault="00AF7A65" w:rsidP="00AF7A65">
      <w:pPr>
        <w:spacing w:after="0" w:line="240" w:lineRule="auto"/>
        <w:jc w:val="center"/>
        <w:rPr>
          <w:b/>
          <w:bCs/>
        </w:rPr>
      </w:pPr>
      <w:r w:rsidRPr="00AF7A65">
        <w:rPr>
          <w:b/>
          <w:bCs/>
        </w:rPr>
        <w:t>Opera Bałtycka w Gdańsku zastrzega sobie prawo do kontaktu wyłącznie z wybranymi osobami kandydującymi.</w:t>
      </w:r>
    </w:p>
    <w:p w14:paraId="1CB2FF50" w14:textId="77777777" w:rsidR="00AF7A65" w:rsidRPr="00AF7A65" w:rsidRDefault="00AF7A65" w:rsidP="00FE6978">
      <w:pPr>
        <w:spacing w:after="0" w:line="240" w:lineRule="auto"/>
        <w:rPr>
          <w:b/>
          <w:bCs/>
        </w:rPr>
      </w:pPr>
    </w:p>
    <w:p w14:paraId="1F91C97F" w14:textId="77777777" w:rsidR="00FE6978" w:rsidRPr="00FE6978" w:rsidRDefault="00FE6978" w:rsidP="00FE6978">
      <w:pPr>
        <w:spacing w:after="0" w:line="240" w:lineRule="auto"/>
      </w:pPr>
      <w:r w:rsidRPr="00FE6978">
        <w:t>W Operze Bałtyckiej w Gdańsku obowiązuje wewnętrzna procedura zgłaszania naruszeń prawa i podejmowania działań następczych, zgodnie z ustawą z dnia 14 czerwca 2024 r. o ochronie sygnalistów.</w:t>
      </w:r>
      <w:r w:rsidRPr="00FE6978">
        <w:br/>
        <w:t xml:space="preserve">Szczegółowe informacje dostępne są na stronie: </w:t>
      </w:r>
      <w:hyperlink r:id="rId7" w:tgtFrame="_new" w:history="1">
        <w:r w:rsidRPr="00FE6978">
          <w:rPr>
            <w:rStyle w:val="Hipercze"/>
          </w:rPr>
          <w:t>https://operabaltycka.nowybip.pl</w:t>
        </w:r>
      </w:hyperlink>
    </w:p>
    <w:p w14:paraId="3894EAF8" w14:textId="77777777" w:rsidR="009B67C3" w:rsidRDefault="009B67C3" w:rsidP="00B64D3E">
      <w:pPr>
        <w:spacing w:after="0" w:line="240" w:lineRule="auto"/>
        <w:jc w:val="center"/>
        <w:rPr>
          <w:b/>
          <w:bCs/>
        </w:rPr>
      </w:pPr>
    </w:p>
    <w:p w14:paraId="1E32FF25" w14:textId="160D9484" w:rsidR="009C2579" w:rsidRDefault="00FE6978" w:rsidP="009959FC">
      <w:pPr>
        <w:spacing w:after="0" w:line="240" w:lineRule="auto"/>
        <w:jc w:val="center"/>
      </w:pPr>
      <w:r w:rsidRPr="00F37C0F">
        <w:rPr>
          <w:b/>
          <w:bCs/>
          <w:sz w:val="24"/>
          <w:szCs w:val="24"/>
        </w:rPr>
        <w:t>Nie czekaj – rozpocznij swoją zawodową przygodę w świecie kultury razem z nami!</w:t>
      </w:r>
    </w:p>
    <w:sectPr w:rsidR="009C2579" w:rsidSect="009B67C3">
      <w:pgSz w:w="11906" w:h="16838"/>
      <w:pgMar w:top="426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23A"/>
    <w:multiLevelType w:val="multilevel"/>
    <w:tmpl w:val="1244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81EC2"/>
    <w:multiLevelType w:val="multilevel"/>
    <w:tmpl w:val="5B76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03166"/>
    <w:multiLevelType w:val="hybridMultilevel"/>
    <w:tmpl w:val="87CC31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36B73"/>
    <w:multiLevelType w:val="multilevel"/>
    <w:tmpl w:val="88AEFC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F7443"/>
    <w:multiLevelType w:val="hybridMultilevel"/>
    <w:tmpl w:val="2C229DA2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47BAC"/>
    <w:multiLevelType w:val="multilevel"/>
    <w:tmpl w:val="C37AB6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47923"/>
    <w:multiLevelType w:val="multilevel"/>
    <w:tmpl w:val="143E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74FBD"/>
    <w:multiLevelType w:val="multilevel"/>
    <w:tmpl w:val="820ED3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8F6665"/>
    <w:multiLevelType w:val="multilevel"/>
    <w:tmpl w:val="1892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9A3369"/>
    <w:multiLevelType w:val="hybridMultilevel"/>
    <w:tmpl w:val="E27429B4"/>
    <w:lvl w:ilvl="0" w:tplc="6A44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56285"/>
    <w:multiLevelType w:val="hybridMultilevel"/>
    <w:tmpl w:val="969A0B26"/>
    <w:lvl w:ilvl="0" w:tplc="6A44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2303B"/>
    <w:multiLevelType w:val="multilevel"/>
    <w:tmpl w:val="193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DA0788"/>
    <w:multiLevelType w:val="multilevel"/>
    <w:tmpl w:val="2BD8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1D329C"/>
    <w:multiLevelType w:val="multilevel"/>
    <w:tmpl w:val="292CF9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793FE0"/>
    <w:multiLevelType w:val="multilevel"/>
    <w:tmpl w:val="6B3C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372745"/>
    <w:multiLevelType w:val="hybridMultilevel"/>
    <w:tmpl w:val="71207ABA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73FB2"/>
    <w:multiLevelType w:val="hybridMultilevel"/>
    <w:tmpl w:val="91642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17A23"/>
    <w:multiLevelType w:val="hybridMultilevel"/>
    <w:tmpl w:val="BF8AB614"/>
    <w:lvl w:ilvl="0" w:tplc="6A44206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0380807">
    <w:abstractNumId w:val="2"/>
  </w:num>
  <w:num w:numId="2" w16cid:durableId="1520118028">
    <w:abstractNumId w:val="1"/>
  </w:num>
  <w:num w:numId="3" w16cid:durableId="1572077859">
    <w:abstractNumId w:val="4"/>
  </w:num>
  <w:num w:numId="4" w16cid:durableId="188764392">
    <w:abstractNumId w:val="15"/>
  </w:num>
  <w:num w:numId="5" w16cid:durableId="1908110716">
    <w:abstractNumId w:val="16"/>
  </w:num>
  <w:num w:numId="6" w16cid:durableId="762065180">
    <w:abstractNumId w:val="6"/>
  </w:num>
  <w:num w:numId="7" w16cid:durableId="320472622">
    <w:abstractNumId w:val="11"/>
  </w:num>
  <w:num w:numId="8" w16cid:durableId="78526171">
    <w:abstractNumId w:val="14"/>
  </w:num>
  <w:num w:numId="9" w16cid:durableId="1237277557">
    <w:abstractNumId w:val="8"/>
  </w:num>
  <w:num w:numId="10" w16cid:durableId="1155605574">
    <w:abstractNumId w:val="10"/>
  </w:num>
  <w:num w:numId="11" w16cid:durableId="843979595">
    <w:abstractNumId w:val="9"/>
  </w:num>
  <w:num w:numId="12" w16cid:durableId="1849707429">
    <w:abstractNumId w:val="0"/>
  </w:num>
  <w:num w:numId="13" w16cid:durableId="206452655">
    <w:abstractNumId w:val="12"/>
  </w:num>
  <w:num w:numId="14" w16cid:durableId="1893074873">
    <w:abstractNumId w:val="17"/>
  </w:num>
  <w:num w:numId="15" w16cid:durableId="902329470">
    <w:abstractNumId w:val="5"/>
  </w:num>
  <w:num w:numId="16" w16cid:durableId="1296638798">
    <w:abstractNumId w:val="13"/>
  </w:num>
  <w:num w:numId="17" w16cid:durableId="1504930324">
    <w:abstractNumId w:val="3"/>
  </w:num>
  <w:num w:numId="18" w16cid:durableId="962076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24"/>
    <w:rsid w:val="0001339B"/>
    <w:rsid w:val="00093C1C"/>
    <w:rsid w:val="000C691D"/>
    <w:rsid w:val="001843A0"/>
    <w:rsid w:val="00256CFB"/>
    <w:rsid w:val="00261800"/>
    <w:rsid w:val="003577C7"/>
    <w:rsid w:val="00382C9D"/>
    <w:rsid w:val="004A515F"/>
    <w:rsid w:val="00531EFF"/>
    <w:rsid w:val="005D4C37"/>
    <w:rsid w:val="0065173C"/>
    <w:rsid w:val="009959FC"/>
    <w:rsid w:val="009B67C3"/>
    <w:rsid w:val="009C2579"/>
    <w:rsid w:val="00A32B41"/>
    <w:rsid w:val="00AB3A84"/>
    <w:rsid w:val="00AF7A65"/>
    <w:rsid w:val="00B64D3E"/>
    <w:rsid w:val="00B71124"/>
    <w:rsid w:val="00BB586C"/>
    <w:rsid w:val="00BD0765"/>
    <w:rsid w:val="00C536B3"/>
    <w:rsid w:val="00C63EF2"/>
    <w:rsid w:val="00D37DE8"/>
    <w:rsid w:val="00D7448F"/>
    <w:rsid w:val="00DC3E2C"/>
    <w:rsid w:val="00E21700"/>
    <w:rsid w:val="00E67146"/>
    <w:rsid w:val="00E83A20"/>
    <w:rsid w:val="00F37C0F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7A32"/>
  <w15:chartTrackingRefBased/>
  <w15:docId w15:val="{12004596-E551-42A3-81B4-D308F97C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146"/>
    <w:pPr>
      <w:spacing w:after="200" w:line="276" w:lineRule="auto"/>
    </w:pPr>
    <w:rPr>
      <w:rFonts w:ascii="Calibri" w:hAnsi="Calibri" w:cs="Calibri"/>
      <w:kern w:val="0"/>
      <w:lang w:eastAsia="ko-KR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1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1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1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1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1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1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1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1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1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1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1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1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1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1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1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1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1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12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D4C37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erabaltycka.nowybi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operabaltycka.pl" TargetMode="External"/><Relationship Id="rId5" Type="http://schemas.openxmlformats.org/officeDocument/2006/relationships/hyperlink" Target="https://fs.siteor.com/operabaltycka/files/Downloads/20200525122658/Klauzula_informacyjna_o_przetwarzaniu_danych_osobowych_2020.docx?15904096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752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Sławińska</dc:creator>
  <cp:keywords/>
  <dc:description/>
  <cp:lastModifiedBy>Anna Czaja</cp:lastModifiedBy>
  <cp:revision>6</cp:revision>
  <cp:lastPrinted>2026-09-07T08:19:00Z</cp:lastPrinted>
  <dcterms:created xsi:type="dcterms:W3CDTF">2026-09-07T07:42:00Z</dcterms:created>
  <dcterms:modified xsi:type="dcterms:W3CDTF">2026-09-11T08:13:00Z</dcterms:modified>
</cp:coreProperties>
</file>