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9"/>
        <w:gridCol w:w="1077"/>
        <w:gridCol w:w="2077"/>
        <w:gridCol w:w="4842"/>
        <w:gridCol w:w="576"/>
        <w:gridCol w:w="633"/>
        <w:gridCol w:w="926"/>
        <w:gridCol w:w="425"/>
        <w:gridCol w:w="554"/>
        <w:gridCol w:w="1071"/>
        <w:gridCol w:w="1203"/>
        <w:gridCol w:w="1205"/>
        <w:gridCol w:w="6"/>
      </w:tblGrid>
      <w:tr w:rsidR="00A87460" w:rsidRPr="004B704E" w:rsidTr="00B32450">
        <w:trPr>
          <w:trHeight w:val="283"/>
          <w:jc w:val="center"/>
        </w:trPr>
        <w:tc>
          <w:tcPr>
            <w:tcW w:w="8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i/>
                <w:iCs/>
                <w:sz w:val="14"/>
                <w:szCs w:val="14"/>
              </w:rPr>
            </w:pPr>
          </w:p>
        </w:tc>
        <w:tc>
          <w:tcPr>
            <w:tcW w:w="3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7460" w:rsidRPr="004B704E" w:rsidRDefault="00A87460" w:rsidP="009374E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87460" w:rsidRPr="004B704E" w:rsidRDefault="00A87460" w:rsidP="009374EF">
            <w:pPr>
              <w:rPr>
                <w:rFonts w:ascii="Calibri" w:hAnsi="Calibri" w:cs="Arial"/>
              </w:rPr>
            </w:pPr>
            <w:r w:rsidRPr="004B704E">
              <w:rPr>
                <w:rFonts w:ascii="Calibri" w:hAnsi="Calibri" w:cs="Arial"/>
              </w:rPr>
              <w:t>, dnia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60" w:rsidRPr="004B704E" w:rsidTr="00B32450">
        <w:trPr>
          <w:trHeight w:val="221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 Narrow" w:hAnsi="Arial Narrow" w:cs="Arial"/>
                <w:i/>
                <w:iCs/>
                <w:sz w:val="16"/>
                <w:szCs w:val="16"/>
              </w:rPr>
              <w:t>(Pieczątka firmowa Wykonawcy)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460" w:rsidRPr="004B704E" w:rsidRDefault="00A87460" w:rsidP="009374E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(data)</w:t>
            </w:r>
          </w:p>
        </w:tc>
      </w:tr>
      <w:tr w:rsidR="00A87460" w:rsidRPr="004B704E" w:rsidTr="0034507A">
        <w:trPr>
          <w:trHeight w:val="326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7160B6" w:rsidRDefault="00A87460" w:rsidP="007160B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87460">
              <w:rPr>
                <w:rFonts w:asciiTheme="minorHAnsi" w:hAnsiTheme="minorHAnsi" w:cs="Arial"/>
                <w:b/>
                <w:bCs/>
              </w:rPr>
              <w:t>FORMULARZ CENOWY</w:t>
            </w:r>
          </w:p>
        </w:tc>
      </w:tr>
      <w:tr w:rsidR="00A87460" w:rsidRPr="00B21466" w:rsidTr="0034507A">
        <w:trPr>
          <w:trHeight w:val="283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87460" w:rsidRPr="00A87460" w:rsidRDefault="00B32450" w:rsidP="0070541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Różne produkty spożywcze</w:t>
            </w:r>
          </w:p>
        </w:tc>
      </w:tr>
      <w:tr w:rsidR="0061623B" w:rsidRPr="004B704E" w:rsidTr="00B32450">
        <w:trPr>
          <w:gridAfter w:val="1"/>
          <w:wAfter w:w="6" w:type="dxa"/>
          <w:trHeight w:val="549"/>
          <w:jc w:val="center"/>
        </w:trPr>
        <w:tc>
          <w:tcPr>
            <w:tcW w:w="469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L. p.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Grupa CPV</w:t>
            </w:r>
          </w:p>
        </w:tc>
        <w:tc>
          <w:tcPr>
            <w:tcW w:w="69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Nazwa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J. miary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Ilość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Cena jednostkowa netto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Podatek VAT</w:t>
            </w:r>
            <w:r w:rsidRPr="0061623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Cena </w:t>
            </w:r>
            <w:proofErr w:type="spellStart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jedno</w:t>
            </w:r>
            <w:r w:rsidR="007160B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stkowa</w:t>
            </w:r>
            <w:proofErr w:type="spellEnd"/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brutto              </w:t>
            </w: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(kol. 6 + kol. 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pacing w:val="-1"/>
                <w:sz w:val="16"/>
                <w:szCs w:val="16"/>
              </w:rPr>
              <w:t>Wartość netto                                 (kol. 5 x kol. 6)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Wartość brutto                (kol. 5 x kol. 9)</w:t>
            </w:r>
          </w:p>
        </w:tc>
      </w:tr>
      <w:tr w:rsidR="0061623B" w:rsidRPr="004B704E" w:rsidTr="00B32450">
        <w:trPr>
          <w:gridAfter w:val="1"/>
          <w:wAfter w:w="6" w:type="dxa"/>
          <w:trHeight w:val="62"/>
          <w:jc w:val="center"/>
        </w:trPr>
        <w:tc>
          <w:tcPr>
            <w:tcW w:w="46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3B" w:rsidRPr="0061623B" w:rsidRDefault="0061623B" w:rsidP="009374EF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zł</w:t>
            </w:r>
          </w:p>
        </w:tc>
      </w:tr>
      <w:tr w:rsidR="0061623B" w:rsidRPr="004B704E" w:rsidTr="00B32450">
        <w:trPr>
          <w:gridAfter w:val="1"/>
          <w:wAfter w:w="6" w:type="dxa"/>
          <w:trHeight w:val="177"/>
          <w:jc w:val="center"/>
        </w:trPr>
        <w:tc>
          <w:tcPr>
            <w:tcW w:w="4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9374E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61623B" w:rsidRPr="0061623B" w:rsidRDefault="0061623B" w:rsidP="0061623B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61623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15331000-7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Ogórek kiszony małosolny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15331000-7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ogórek kiszony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960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15331142-4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Kapusta kiszona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1 080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15331427-6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Koncentrat pomidorowy opakowanie 1kg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30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15331462-3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Groszek konserwowy 420g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15331462-3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kukurydza konserwowa 400g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15331500-2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Ogórki konserwowe opakowanie do 1kg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15332293-4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Dżem z czarnej  porzeczki    opakowanie do 320g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4039D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15332294-1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Dżem wiśniowy  opakowanie do 320g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15332296-5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Dżem truskawkowy   opakowanie do 320g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15411100-3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Olej   jadalny </w:t>
            </w: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opakow,do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 1l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15431100-9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Margaryna "Kasia"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15612100-2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Mąka pszenna  pakowana 1kg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Mąka ziemniaczana  opakowanie 1kg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15613000-8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Kasza jęczmienna pakowana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15613000-8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Kasza manna  opak.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15613311-1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Chrupki 70g kukurydziane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15613311-1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Płatki kukurydziane 250g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15613380-5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płatki  owsiane  błyskawiczne 0.50 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15614100-6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Ryż opak. 1kg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Paluszki   słone 70g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1 550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15820000-2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DE072F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Wafle  </w:t>
            </w:r>
            <w:r w:rsidR="00DE072F">
              <w:rPr>
                <w:rFonts w:ascii="Arial Narrow" w:hAnsi="Arial Narrow"/>
                <w:sz w:val="20"/>
                <w:szCs w:val="20"/>
              </w:rPr>
              <w:t>G</w:t>
            </w:r>
            <w:r w:rsidRPr="00B4039D">
              <w:rPr>
                <w:rFonts w:ascii="Arial Narrow" w:hAnsi="Arial Narrow"/>
                <w:sz w:val="20"/>
                <w:szCs w:val="20"/>
              </w:rPr>
              <w:t xml:space="preserve">rześki w czekoladzie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1 550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15830000-5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Kwasek cytrynowy 50 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15830000-5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Cukier waniliowy   32g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15831200-4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Cukier pakowany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1 350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15831600-8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Miód 400 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15841000-5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Kakao 100 g PN-A-88031 :1998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B3245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15842100-3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Czekolada gorzka 100g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1 270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Makaron do rosołu pakowany do 1 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makaron(</w:t>
            </w: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świderki,muszelki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)  pakowany do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Makaron </w:t>
            </w: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spagetti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 pakowany do 0.5kg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makaron bezglutenowy op. 0,25 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makaron do rosołu pakowany do 250g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15851100-9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Makaron pełnoziarnisty </w:t>
            </w: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 0,5kg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15860000-4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Kawa Inka 150g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15860000-4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Kawa rozpuszczalna NESKA100G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15860000-4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Kawa ziarnista 1kg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B4039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15863000-5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Herbata granulowana 100g 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15864100-3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Herbata LIPTON (w saszetkach)25szt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paczka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Ziarenka smaku  opakowanie do 75g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Przyprawa do mięs 70g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Przyprawa do ryb 50g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Przyprawa maggi  opakowanie 1l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15870000-7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Vegeta (mała) 75g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15871110-8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Ocet 0,5l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15871230-5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Ketchup 1 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15871250-1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Musztarda opakowanie do 1kg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15871270-7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Fix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 do </w:t>
            </w: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spagetti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 45g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15871270-7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Majeranek   opakowanie  100g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15871273-8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Majonez  1 kg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15872100-2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Pieprz mielony opakowanie do 1kg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Liść laurowy 7g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Papryka mielona 20g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Ziele angielskie 12g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15872300-4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pieprz czarny ziarnisty opakowanie  do 20g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15872400-5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Sól jodowana pakowana 1kg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kg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330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15891410-7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Zupa grzybowa 45g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15893200-6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kisiel </w:t>
            </w: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 77g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15893200-6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galaretka </w:t>
            </w: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op</w:t>
            </w:r>
            <w:proofErr w:type="spellEnd"/>
            <w:r w:rsidRPr="00B4039D">
              <w:rPr>
                <w:rFonts w:ascii="Arial Narrow" w:hAnsi="Arial Narrow"/>
                <w:sz w:val="20"/>
                <w:szCs w:val="20"/>
              </w:rPr>
              <w:t xml:space="preserve"> 75g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15899000-6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proszek do pieczenia 20g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039D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15981000-8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 xml:space="preserve">Woda mineralna gazowana 0,5 l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4 000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15981000-8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woda mineralna niegazowana  0,5 l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4 000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49" w:rsidRPr="00B21466" w:rsidTr="00720E49">
        <w:trPr>
          <w:gridAfter w:val="1"/>
          <w:wAfter w:w="6" w:type="dxa"/>
          <w:trHeight w:val="221"/>
          <w:jc w:val="center"/>
        </w:trPr>
        <w:tc>
          <w:tcPr>
            <w:tcW w:w="4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49" w:rsidRPr="00B4039D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24911000-3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720E49">
            <w:pPr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żelatyna spożywcza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9" w:rsidRPr="00B4039D" w:rsidRDefault="00720E49" w:rsidP="00B40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039D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0E49" w:rsidRPr="00720E49" w:rsidRDefault="00720E49" w:rsidP="00720E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0E49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20E49" w:rsidRPr="00B4039D" w:rsidRDefault="00720E49" w:rsidP="00D070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7460" w:rsidRPr="00720E49" w:rsidTr="00D0701D">
        <w:trPr>
          <w:trHeight w:val="221"/>
          <w:jc w:val="center"/>
        </w:trPr>
        <w:tc>
          <w:tcPr>
            <w:tcW w:w="11579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A87460" w:rsidRPr="00705418" w:rsidRDefault="00A87460" w:rsidP="009374EF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Razem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VAT , NETTO, BRUTTO (VAT =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11 – </w:t>
            </w:r>
            <w:proofErr w:type="spellStart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kol</w:t>
            </w:r>
            <w:proofErr w:type="spellEnd"/>
            <w:r w:rsidRPr="00705418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. 10) </w:t>
            </w:r>
          </w:p>
        </w:tc>
        <w:tc>
          <w:tcPr>
            <w:tcW w:w="10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87460" w:rsidRPr="00705418" w:rsidRDefault="00A87460" w:rsidP="009374E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05418">
              <w:rPr>
                <w:rFonts w:ascii="Arial Narrow" w:hAnsi="Arial Narrow" w:cs="Arial"/>
                <w:sz w:val="20"/>
                <w:szCs w:val="20"/>
                <w:lang w:val="en-US"/>
              </w:rPr>
              <w:t> </w:t>
            </w:r>
          </w:p>
        </w:tc>
      </w:tr>
      <w:tr w:rsidR="00A87460" w:rsidRPr="00720E49" w:rsidTr="00B32450">
        <w:trPr>
          <w:gridAfter w:val="1"/>
          <w:wAfter w:w="6" w:type="dxa"/>
          <w:trHeight w:val="218"/>
          <w:jc w:val="center"/>
        </w:trPr>
        <w:tc>
          <w:tcPr>
            <w:tcW w:w="469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jc w:val="right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87460" w:rsidRPr="00FD3EBE" w:rsidRDefault="00A87460" w:rsidP="009374E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7460" w:rsidRPr="004B0ABB" w:rsidTr="0034507A">
        <w:trPr>
          <w:trHeight w:val="218"/>
          <w:jc w:val="center"/>
        </w:trPr>
        <w:tc>
          <w:tcPr>
            <w:tcW w:w="1506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87460" w:rsidRPr="004B0ABB" w:rsidRDefault="00A87460" w:rsidP="009374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ABB">
              <w:rPr>
                <w:rFonts w:ascii="Arial" w:hAnsi="Arial" w:cs="Arial"/>
                <w:b/>
                <w:i/>
                <w:sz w:val="20"/>
                <w:szCs w:val="20"/>
              </w:rPr>
              <w:t>Wartość brutto realizowanego zadania słownie zł:</w:t>
            </w:r>
          </w:p>
        </w:tc>
      </w:tr>
      <w:tr w:rsidR="00A87460" w:rsidRPr="00D34D30" w:rsidTr="00B32450">
        <w:trPr>
          <w:gridAfter w:val="1"/>
          <w:wAfter w:w="6" w:type="dxa"/>
          <w:trHeight w:val="19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7160B6" w:rsidRPr="00D34D30" w:rsidRDefault="007160B6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0B6" w:rsidRPr="00D34D30" w:rsidRDefault="007160B6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460" w:rsidRPr="004B704E" w:rsidTr="00B32450">
        <w:trPr>
          <w:gridAfter w:val="1"/>
          <w:wAfter w:w="6" w:type="dxa"/>
          <w:trHeight w:val="218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460" w:rsidRPr="00D34D30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87460" w:rsidRPr="004B704E" w:rsidRDefault="00A87460" w:rsidP="009374EF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4B704E">
              <w:rPr>
                <w:rFonts w:ascii="Calibri" w:hAnsi="Calibri" w:cs="Arial"/>
                <w:i/>
                <w:iCs/>
                <w:sz w:val="16"/>
                <w:szCs w:val="16"/>
              </w:rPr>
              <w:t>(podpis i pieczątka osoby uprawnionej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460" w:rsidRPr="004B704E" w:rsidRDefault="00A87460" w:rsidP="009374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4E8" w:rsidRDefault="003C44E8" w:rsidP="00B32450">
      <w:pPr>
        <w:spacing w:before="120"/>
        <w:rPr>
          <w:rFonts w:ascii="Calibri" w:hAnsi="Calibri"/>
          <w:b/>
          <w:i/>
          <w:sz w:val="18"/>
          <w:szCs w:val="18"/>
        </w:rPr>
      </w:pPr>
    </w:p>
    <w:sectPr w:rsidR="003C44E8" w:rsidSect="0034507A">
      <w:headerReference w:type="first" r:id="rId8"/>
      <w:pgSz w:w="16838" w:h="11906" w:orient="landscape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49" w:rsidRDefault="00720E49">
      <w:r>
        <w:separator/>
      </w:r>
    </w:p>
  </w:endnote>
  <w:endnote w:type="continuationSeparator" w:id="0">
    <w:p w:rsidR="00720E49" w:rsidRDefault="0072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49" w:rsidRDefault="00720E49">
      <w:r>
        <w:separator/>
      </w:r>
    </w:p>
  </w:footnote>
  <w:footnote w:type="continuationSeparator" w:id="0">
    <w:p w:rsidR="00720E49" w:rsidRDefault="0072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49" w:rsidRDefault="00720E49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2D68"/>
    <w:rsid w:val="00016928"/>
    <w:rsid w:val="000245AA"/>
    <w:rsid w:val="00030D6B"/>
    <w:rsid w:val="00036AE6"/>
    <w:rsid w:val="00037914"/>
    <w:rsid w:val="0004009A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63460"/>
    <w:rsid w:val="002648CC"/>
    <w:rsid w:val="00273287"/>
    <w:rsid w:val="00280484"/>
    <w:rsid w:val="002A14C2"/>
    <w:rsid w:val="002B07BE"/>
    <w:rsid w:val="002B3FB4"/>
    <w:rsid w:val="002B6E05"/>
    <w:rsid w:val="002C1721"/>
    <w:rsid w:val="002C1D8F"/>
    <w:rsid w:val="002C2623"/>
    <w:rsid w:val="002C28BF"/>
    <w:rsid w:val="002C7607"/>
    <w:rsid w:val="002E7405"/>
    <w:rsid w:val="003009A6"/>
    <w:rsid w:val="003031EC"/>
    <w:rsid w:val="0032636B"/>
    <w:rsid w:val="00342B9E"/>
    <w:rsid w:val="0034507A"/>
    <w:rsid w:val="00347849"/>
    <w:rsid w:val="00352C3C"/>
    <w:rsid w:val="00354558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808B8"/>
    <w:rsid w:val="0048185D"/>
    <w:rsid w:val="004A1CAD"/>
    <w:rsid w:val="004A23C7"/>
    <w:rsid w:val="004A3518"/>
    <w:rsid w:val="004B0ABB"/>
    <w:rsid w:val="004B704E"/>
    <w:rsid w:val="004C0F97"/>
    <w:rsid w:val="004E025C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115D"/>
    <w:rsid w:val="005666F7"/>
    <w:rsid w:val="00570B33"/>
    <w:rsid w:val="00575039"/>
    <w:rsid w:val="00576E26"/>
    <w:rsid w:val="00590FC5"/>
    <w:rsid w:val="00593DFB"/>
    <w:rsid w:val="005A07E0"/>
    <w:rsid w:val="005C06B8"/>
    <w:rsid w:val="005D2C70"/>
    <w:rsid w:val="005D43A3"/>
    <w:rsid w:val="005F5614"/>
    <w:rsid w:val="005F6521"/>
    <w:rsid w:val="006031AF"/>
    <w:rsid w:val="00615C43"/>
    <w:rsid w:val="0061623B"/>
    <w:rsid w:val="00623B46"/>
    <w:rsid w:val="00652F35"/>
    <w:rsid w:val="00655764"/>
    <w:rsid w:val="00662EAA"/>
    <w:rsid w:val="006642C8"/>
    <w:rsid w:val="00667EA1"/>
    <w:rsid w:val="0067219B"/>
    <w:rsid w:val="00681E5B"/>
    <w:rsid w:val="00686FD2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05418"/>
    <w:rsid w:val="007160B6"/>
    <w:rsid w:val="00720E49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DD4"/>
    <w:rsid w:val="007A1EB9"/>
    <w:rsid w:val="007A5AD5"/>
    <w:rsid w:val="007B576E"/>
    <w:rsid w:val="007C0C72"/>
    <w:rsid w:val="007C4124"/>
    <w:rsid w:val="007C6B48"/>
    <w:rsid w:val="007E18BB"/>
    <w:rsid w:val="007E658C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7460"/>
    <w:rsid w:val="00A93852"/>
    <w:rsid w:val="00AA6F53"/>
    <w:rsid w:val="00AD3985"/>
    <w:rsid w:val="00AD698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278FC"/>
    <w:rsid w:val="00B32450"/>
    <w:rsid w:val="00B32966"/>
    <w:rsid w:val="00B4039D"/>
    <w:rsid w:val="00B526F2"/>
    <w:rsid w:val="00B75A5A"/>
    <w:rsid w:val="00B82FE3"/>
    <w:rsid w:val="00B84E62"/>
    <w:rsid w:val="00B95028"/>
    <w:rsid w:val="00BA0783"/>
    <w:rsid w:val="00BA1519"/>
    <w:rsid w:val="00BA2083"/>
    <w:rsid w:val="00BA46BA"/>
    <w:rsid w:val="00BB2116"/>
    <w:rsid w:val="00BB2887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A32E4"/>
    <w:rsid w:val="00CB063A"/>
    <w:rsid w:val="00CB3CE2"/>
    <w:rsid w:val="00CC07E6"/>
    <w:rsid w:val="00CF1009"/>
    <w:rsid w:val="00CF2F72"/>
    <w:rsid w:val="00D05849"/>
    <w:rsid w:val="00D06931"/>
    <w:rsid w:val="00D0701D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25C4"/>
    <w:rsid w:val="00D53A0D"/>
    <w:rsid w:val="00D560D3"/>
    <w:rsid w:val="00D573CC"/>
    <w:rsid w:val="00D65FCB"/>
    <w:rsid w:val="00D822E9"/>
    <w:rsid w:val="00DC59DE"/>
    <w:rsid w:val="00DD739D"/>
    <w:rsid w:val="00DE072F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087E"/>
    <w:rsid w:val="00EE6C8B"/>
    <w:rsid w:val="00EF16A4"/>
    <w:rsid w:val="00EF6AF2"/>
    <w:rsid w:val="00F242D6"/>
    <w:rsid w:val="00F2723A"/>
    <w:rsid w:val="00F33107"/>
    <w:rsid w:val="00F510F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3C6F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  <w:style w:type="paragraph" w:customStyle="1" w:styleId="Default">
    <w:name w:val="Default"/>
    <w:rsid w:val="00345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13F6-E0BF-4751-A1F2-8A773C4D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6</cp:revision>
  <cp:lastPrinted>2018-06-15T12:15:00Z</cp:lastPrinted>
  <dcterms:created xsi:type="dcterms:W3CDTF">2023-08-16T09:55:00Z</dcterms:created>
  <dcterms:modified xsi:type="dcterms:W3CDTF">2023-08-16T12:08:00Z</dcterms:modified>
</cp:coreProperties>
</file>