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1129" w14:textId="0233BCAE" w:rsidR="00F26171" w:rsidRDefault="00F26171" w:rsidP="000B76B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</w:t>
      </w:r>
      <w:r w:rsidR="00EB031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do Zaproszenia do złożenia oferty</w:t>
      </w:r>
    </w:p>
    <w:p w14:paraId="15DA134A" w14:textId="620524A4" w:rsidR="00EB0312" w:rsidRDefault="00EB0312" w:rsidP="000B76B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Dot. sukcesywnej dostawy energii elektrycznej </w:t>
      </w:r>
      <w:r>
        <w:rPr>
          <w:b/>
          <w:bCs/>
          <w:sz w:val="23"/>
          <w:szCs w:val="23"/>
        </w:rPr>
        <w:br/>
        <w:t>do Teatru Lalek Guliwer</w:t>
      </w:r>
      <w:r>
        <w:rPr>
          <w:b/>
          <w:bCs/>
          <w:sz w:val="23"/>
          <w:szCs w:val="23"/>
        </w:rPr>
        <w:br/>
      </w:r>
    </w:p>
    <w:p w14:paraId="15A04581" w14:textId="40972E19" w:rsidR="000B76BE" w:rsidRDefault="000B76BE" w:rsidP="000B76BE">
      <w:pPr>
        <w:pStyle w:val="Default"/>
        <w:jc w:val="right"/>
        <w:rPr>
          <w:b/>
          <w:bCs/>
          <w:sz w:val="23"/>
          <w:szCs w:val="23"/>
        </w:rPr>
      </w:pPr>
    </w:p>
    <w:p w14:paraId="3CF71659" w14:textId="77777777" w:rsidR="000B76BE" w:rsidRDefault="000B76BE" w:rsidP="000B76BE">
      <w:pPr>
        <w:pStyle w:val="Default"/>
        <w:jc w:val="right"/>
        <w:rPr>
          <w:sz w:val="23"/>
          <w:szCs w:val="23"/>
        </w:rPr>
      </w:pPr>
    </w:p>
    <w:p w14:paraId="034828F7" w14:textId="388807F5" w:rsidR="00F26171" w:rsidRDefault="00F26171" w:rsidP="000B76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OFERTY</w:t>
      </w:r>
    </w:p>
    <w:p w14:paraId="55A6025E" w14:textId="77777777" w:rsidR="000B76BE" w:rsidRDefault="000B76BE" w:rsidP="000B76BE">
      <w:pPr>
        <w:pStyle w:val="Default"/>
        <w:jc w:val="center"/>
        <w:rPr>
          <w:sz w:val="23"/>
          <w:szCs w:val="23"/>
        </w:rPr>
      </w:pPr>
    </w:p>
    <w:p w14:paraId="025841C2" w14:textId="77777777" w:rsidR="00F26171" w:rsidRDefault="00F26171" w:rsidP="000B76BE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......................................, ................................ </w:t>
      </w:r>
    </w:p>
    <w:p w14:paraId="489F9B32" w14:textId="01EF9B4B" w:rsidR="000B76BE" w:rsidRPr="00124035" w:rsidRDefault="00F26171" w:rsidP="0012403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miejscowość data </w:t>
      </w:r>
    </w:p>
    <w:p w14:paraId="760CE55C" w14:textId="77777777" w:rsidR="000B76BE" w:rsidRDefault="000B76BE" w:rsidP="00F26171">
      <w:pPr>
        <w:pStyle w:val="Default"/>
        <w:rPr>
          <w:sz w:val="23"/>
          <w:szCs w:val="23"/>
        </w:rPr>
      </w:pPr>
    </w:p>
    <w:p w14:paraId="2AAD75C5" w14:textId="2E11A5A8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I ADRES WYKONAWCY: ..................................................................................................................................................... </w:t>
      </w:r>
    </w:p>
    <w:p w14:paraId="5B8BD0D6" w14:textId="77777777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12DD5F15" w14:textId="77777777" w:rsidR="000B76BE" w:rsidRDefault="000B76BE" w:rsidP="00F26171">
      <w:pPr>
        <w:pStyle w:val="Default"/>
        <w:rPr>
          <w:sz w:val="23"/>
          <w:szCs w:val="23"/>
        </w:rPr>
      </w:pPr>
    </w:p>
    <w:p w14:paraId="1DD79A4E" w14:textId="597FB205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TELEFON……………….……………….…..E-MAIL……………………………………... </w:t>
      </w:r>
    </w:p>
    <w:p w14:paraId="6B8517C3" w14:textId="77777777" w:rsidR="000B76BE" w:rsidRDefault="000B76BE" w:rsidP="00F26171">
      <w:pPr>
        <w:pStyle w:val="Default"/>
        <w:rPr>
          <w:sz w:val="23"/>
          <w:szCs w:val="23"/>
        </w:rPr>
      </w:pPr>
    </w:p>
    <w:p w14:paraId="73475FC6" w14:textId="2F3FD67E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REGON:………………………………….… NIP: ………………………...………………… </w:t>
      </w:r>
    </w:p>
    <w:p w14:paraId="34EE269D" w14:textId="77777777" w:rsidR="000B76BE" w:rsidRDefault="000B76BE" w:rsidP="00F26171">
      <w:pPr>
        <w:pStyle w:val="Default"/>
        <w:rPr>
          <w:sz w:val="23"/>
          <w:szCs w:val="23"/>
        </w:rPr>
      </w:pPr>
    </w:p>
    <w:p w14:paraId="14322D09" w14:textId="0AC4A4AD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Teatr Lalek GULIWER </w:t>
      </w:r>
    </w:p>
    <w:p w14:paraId="63F680B8" w14:textId="77777777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Różana 16 </w:t>
      </w:r>
    </w:p>
    <w:p w14:paraId="02B4F381" w14:textId="77777777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02-548 Warszawa </w:t>
      </w:r>
    </w:p>
    <w:p w14:paraId="1614370E" w14:textId="77777777" w:rsidR="000B76BE" w:rsidRDefault="000B76BE" w:rsidP="00F26171">
      <w:pPr>
        <w:pStyle w:val="Default"/>
        <w:rPr>
          <w:sz w:val="23"/>
          <w:szCs w:val="23"/>
        </w:rPr>
      </w:pPr>
    </w:p>
    <w:p w14:paraId="72EE5B7A" w14:textId="5A455C82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otrzymane Zaproszenie do złożenia oferty w postępowaniu o udzielenie zamówienia publicznego na </w:t>
      </w:r>
      <w:r>
        <w:rPr>
          <w:b/>
          <w:bCs/>
          <w:sz w:val="23"/>
          <w:szCs w:val="23"/>
        </w:rPr>
        <w:t>„Sukcesywn</w:t>
      </w:r>
      <w:r w:rsidR="00EB0312">
        <w:rPr>
          <w:b/>
          <w:bCs/>
          <w:sz w:val="23"/>
          <w:szCs w:val="23"/>
        </w:rPr>
        <w:t>ą dostawę energii elektrycznej dla</w:t>
      </w:r>
      <w:r>
        <w:rPr>
          <w:b/>
          <w:bCs/>
          <w:sz w:val="23"/>
          <w:szCs w:val="23"/>
        </w:rPr>
        <w:t xml:space="preserve"> Teatru Lalek Guliwer w Warszawie”</w:t>
      </w:r>
      <w:r>
        <w:rPr>
          <w:sz w:val="23"/>
          <w:szCs w:val="23"/>
        </w:rPr>
        <w:t xml:space="preserve">, przedkładamy niniejszą ofertę informując jednocześnie, że akceptujemy w całości wszystkie warunki zawarte w Zaproszeniu do złożenia oferty jako wyłączną podstawę procedury udzielenia zamówienia publicznego. </w:t>
      </w:r>
    </w:p>
    <w:p w14:paraId="6CC076EE" w14:textId="7FEE5827" w:rsidR="000B76BE" w:rsidRDefault="000B76BE" w:rsidP="00F26171">
      <w:pPr>
        <w:pStyle w:val="Default"/>
        <w:rPr>
          <w:sz w:val="23"/>
          <w:szCs w:val="23"/>
        </w:rPr>
      </w:pPr>
    </w:p>
    <w:p w14:paraId="3D383954" w14:textId="6FE20AE6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OFERTA </w:t>
      </w:r>
    </w:p>
    <w:p w14:paraId="4DC9053A" w14:textId="33DA5CA9" w:rsidR="00124035" w:rsidRDefault="00124035" w:rsidP="00F26171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586"/>
        <w:gridCol w:w="1807"/>
        <w:gridCol w:w="1527"/>
        <w:gridCol w:w="1311"/>
        <w:gridCol w:w="1270"/>
      </w:tblGrid>
      <w:tr w:rsidR="00124035" w14:paraId="3C804DBE" w14:textId="326E8B85" w:rsidTr="00124035">
        <w:tc>
          <w:tcPr>
            <w:tcW w:w="561" w:type="dxa"/>
          </w:tcPr>
          <w:p w14:paraId="6A1B4172" w14:textId="196F4020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L.p.</w:t>
            </w:r>
          </w:p>
        </w:tc>
        <w:tc>
          <w:tcPr>
            <w:tcW w:w="2586" w:type="dxa"/>
          </w:tcPr>
          <w:p w14:paraId="32AAABB9" w14:textId="1D010CE4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Punkt poboru energii </w:t>
            </w:r>
          </w:p>
        </w:tc>
        <w:tc>
          <w:tcPr>
            <w:tcW w:w="1807" w:type="dxa"/>
          </w:tcPr>
          <w:p w14:paraId="588AB4F8" w14:textId="58D8FE9E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Szacowane zużycie kWh w okresie 12 </w:t>
            </w:r>
            <w:proofErr w:type="spellStart"/>
            <w:r>
              <w:rPr>
                <w:sz w:val="23"/>
                <w:szCs w:val="23"/>
              </w:rPr>
              <w:t>msc</w:t>
            </w:r>
            <w:proofErr w:type="spellEnd"/>
          </w:p>
        </w:tc>
        <w:tc>
          <w:tcPr>
            <w:tcW w:w="1527" w:type="dxa"/>
          </w:tcPr>
          <w:p w14:paraId="5C4D62FC" w14:textId="10E5BABA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Proponowana taryfa</w:t>
            </w:r>
          </w:p>
        </w:tc>
        <w:tc>
          <w:tcPr>
            <w:tcW w:w="1311" w:type="dxa"/>
          </w:tcPr>
          <w:p w14:paraId="1FDB5609" w14:textId="31F32C0F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Cena kWh</w:t>
            </w:r>
          </w:p>
        </w:tc>
        <w:tc>
          <w:tcPr>
            <w:tcW w:w="1270" w:type="dxa"/>
          </w:tcPr>
          <w:p w14:paraId="55EB2C2E" w14:textId="1ECC4D63" w:rsidR="00124035" w:rsidRDefault="00124035" w:rsidP="001240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Koszty za szacowną zużytą energię</w:t>
            </w:r>
          </w:p>
        </w:tc>
      </w:tr>
      <w:tr w:rsidR="00124035" w14:paraId="158E8B14" w14:textId="65D01EB7" w:rsidTr="00124035">
        <w:trPr>
          <w:trHeight w:val="150"/>
        </w:trPr>
        <w:tc>
          <w:tcPr>
            <w:tcW w:w="561" w:type="dxa"/>
          </w:tcPr>
          <w:p w14:paraId="21334DE3" w14:textId="4F28DE66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86" w:type="dxa"/>
          </w:tcPr>
          <w:p w14:paraId="483FCB77" w14:textId="385A12A2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Teatr, ul. Różana 16</w:t>
            </w:r>
          </w:p>
        </w:tc>
        <w:tc>
          <w:tcPr>
            <w:tcW w:w="1807" w:type="dxa"/>
          </w:tcPr>
          <w:p w14:paraId="526D7171" w14:textId="1AFEA30B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52000</w:t>
            </w:r>
          </w:p>
        </w:tc>
        <w:tc>
          <w:tcPr>
            <w:tcW w:w="1527" w:type="dxa"/>
          </w:tcPr>
          <w:p w14:paraId="4BA5D464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14:paraId="33D1E016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7C37438B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</w:tr>
      <w:tr w:rsidR="00124035" w14:paraId="1B1BD1D2" w14:textId="6CD3A3CE" w:rsidTr="00124035">
        <w:trPr>
          <w:trHeight w:val="135"/>
        </w:trPr>
        <w:tc>
          <w:tcPr>
            <w:tcW w:w="561" w:type="dxa"/>
          </w:tcPr>
          <w:p w14:paraId="0985CF17" w14:textId="6DE8C6DE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86" w:type="dxa"/>
          </w:tcPr>
          <w:p w14:paraId="6D6668F0" w14:textId="06AAC5E4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Neon, ul. Różana 2</w:t>
            </w:r>
          </w:p>
        </w:tc>
        <w:tc>
          <w:tcPr>
            <w:tcW w:w="1807" w:type="dxa"/>
          </w:tcPr>
          <w:p w14:paraId="0CD4B940" w14:textId="0D312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</w:t>
            </w:r>
          </w:p>
        </w:tc>
        <w:tc>
          <w:tcPr>
            <w:tcW w:w="1527" w:type="dxa"/>
          </w:tcPr>
          <w:p w14:paraId="57D37BAE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14:paraId="673C9B39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0E3FFC57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</w:tr>
      <w:tr w:rsidR="00124035" w14:paraId="7ED0B4DB" w14:textId="22A80F5B" w:rsidTr="00124035">
        <w:tc>
          <w:tcPr>
            <w:tcW w:w="561" w:type="dxa"/>
          </w:tcPr>
          <w:p w14:paraId="187A4500" w14:textId="16222E5C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586" w:type="dxa"/>
          </w:tcPr>
          <w:p w14:paraId="25B5D676" w14:textId="53929730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Stolarnia, ul. Różana 13</w:t>
            </w:r>
          </w:p>
        </w:tc>
        <w:tc>
          <w:tcPr>
            <w:tcW w:w="1807" w:type="dxa"/>
          </w:tcPr>
          <w:p w14:paraId="4BF12EF4" w14:textId="66A944F1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1527" w:type="dxa"/>
          </w:tcPr>
          <w:p w14:paraId="7EA3286B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14:paraId="545292A5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2461DA3F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B218A06" w14:textId="77777777" w:rsidR="00124035" w:rsidRDefault="00124035" w:rsidP="00F26171">
      <w:pPr>
        <w:pStyle w:val="Default"/>
        <w:rPr>
          <w:sz w:val="23"/>
          <w:szCs w:val="23"/>
        </w:rPr>
      </w:pPr>
    </w:p>
    <w:p w14:paraId="38E33829" w14:textId="77777777" w:rsidR="000B76BE" w:rsidRDefault="000B76BE" w:rsidP="00F26171">
      <w:pPr>
        <w:pStyle w:val="Default"/>
        <w:rPr>
          <w:sz w:val="23"/>
          <w:szCs w:val="23"/>
        </w:rPr>
      </w:pPr>
    </w:p>
    <w:p w14:paraId="665E4064" w14:textId="32D57DEC" w:rsidR="00EB0312" w:rsidRDefault="00D92DE6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Szacowana c</w:t>
      </w:r>
      <w:r w:rsidR="00F26171">
        <w:rPr>
          <w:sz w:val="23"/>
          <w:szCs w:val="23"/>
        </w:rPr>
        <w:t xml:space="preserve">ena za realizację zamówienia </w:t>
      </w:r>
      <w:r w:rsidR="00124035">
        <w:rPr>
          <w:sz w:val="23"/>
          <w:szCs w:val="23"/>
        </w:rPr>
        <w:t xml:space="preserve">łącznie </w:t>
      </w:r>
      <w:r w:rsidR="00F26171">
        <w:rPr>
          <w:sz w:val="23"/>
          <w:szCs w:val="23"/>
        </w:rPr>
        <w:t>wynosi:</w:t>
      </w:r>
      <w:r w:rsidR="00124035">
        <w:rPr>
          <w:sz w:val="23"/>
          <w:szCs w:val="23"/>
        </w:rPr>
        <w:t>………………………..</w:t>
      </w:r>
    </w:p>
    <w:p w14:paraId="4BE0B988" w14:textId="77777777" w:rsidR="00EB0312" w:rsidRDefault="00EB0312" w:rsidP="00F26171">
      <w:pPr>
        <w:pStyle w:val="Default"/>
        <w:rPr>
          <w:sz w:val="23"/>
          <w:szCs w:val="23"/>
        </w:rPr>
      </w:pPr>
    </w:p>
    <w:p w14:paraId="30FC2C8D" w14:textId="1C021C07" w:rsidR="00F26171" w:rsidRDefault="00EB0312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Łącznie: </w:t>
      </w:r>
      <w:r w:rsidR="00F26171">
        <w:rPr>
          <w:sz w:val="23"/>
          <w:szCs w:val="23"/>
        </w:rPr>
        <w:t xml:space="preserve"> …………………………………… zł. brutto, </w:t>
      </w:r>
      <w:r>
        <w:rPr>
          <w:sz w:val="23"/>
          <w:szCs w:val="23"/>
        </w:rPr>
        <w:br/>
      </w:r>
      <w:r w:rsidR="00F26171">
        <w:rPr>
          <w:sz w:val="23"/>
          <w:szCs w:val="23"/>
        </w:rPr>
        <w:t xml:space="preserve">słownie brutto: ……………………………………………………………………zł. </w:t>
      </w:r>
    </w:p>
    <w:p w14:paraId="1538A113" w14:textId="77777777" w:rsidR="000B76BE" w:rsidRDefault="000B76BE" w:rsidP="00F26171">
      <w:pPr>
        <w:pStyle w:val="Default"/>
        <w:rPr>
          <w:sz w:val="23"/>
          <w:szCs w:val="23"/>
        </w:rPr>
      </w:pPr>
    </w:p>
    <w:p w14:paraId="5545D950" w14:textId="4F7D4E7B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Pieczęć i podpisy osób upoważnionych do reprezentowania oferenta w obrocie prawnym: </w:t>
      </w:r>
    </w:p>
    <w:p w14:paraId="5EEC8E9E" w14:textId="73AEC5D3" w:rsidR="004E70C7" w:rsidRDefault="00F26171" w:rsidP="00F26171">
      <w:r>
        <w:rPr>
          <w:sz w:val="23"/>
          <w:szCs w:val="23"/>
        </w:rPr>
        <w:t>.............................................................</w:t>
      </w:r>
    </w:p>
    <w:sectPr w:rsidR="004E70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0973" w14:textId="77777777" w:rsidR="002B3611" w:rsidRDefault="002B3611" w:rsidP="006D6D79">
      <w:pPr>
        <w:spacing w:after="0" w:line="240" w:lineRule="auto"/>
      </w:pPr>
      <w:r>
        <w:separator/>
      </w:r>
    </w:p>
  </w:endnote>
  <w:endnote w:type="continuationSeparator" w:id="0">
    <w:p w14:paraId="2BFCBCF8" w14:textId="77777777" w:rsidR="002B3611" w:rsidRDefault="002B3611" w:rsidP="006D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7AC1" w14:textId="77777777" w:rsidR="002B3611" w:rsidRDefault="002B3611" w:rsidP="006D6D79">
      <w:pPr>
        <w:spacing w:after="0" w:line="240" w:lineRule="auto"/>
      </w:pPr>
      <w:r>
        <w:separator/>
      </w:r>
    </w:p>
  </w:footnote>
  <w:footnote w:type="continuationSeparator" w:id="0">
    <w:p w14:paraId="54E51AA7" w14:textId="77777777" w:rsidR="002B3611" w:rsidRDefault="002B3611" w:rsidP="006D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C564" w14:textId="0844CFA7" w:rsidR="006D6D79" w:rsidRDefault="006D6D79">
    <w:pPr>
      <w:pStyle w:val="Nagwek"/>
    </w:pPr>
    <w:r>
      <w:t>Znak sprawy: SA.26.2.2023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71"/>
    <w:rsid w:val="000B76BE"/>
    <w:rsid w:val="00124035"/>
    <w:rsid w:val="002B3611"/>
    <w:rsid w:val="004E70C7"/>
    <w:rsid w:val="006D6D79"/>
    <w:rsid w:val="00944138"/>
    <w:rsid w:val="00D92DE6"/>
    <w:rsid w:val="00E9139F"/>
    <w:rsid w:val="00EB0312"/>
    <w:rsid w:val="00F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D7FB"/>
  <w15:chartTrackingRefBased/>
  <w15:docId w15:val="{1205B8A2-4B13-47CD-AD94-3AC73D99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6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D79"/>
  </w:style>
  <w:style w:type="paragraph" w:styleId="Stopka">
    <w:name w:val="footer"/>
    <w:basedOn w:val="Normalny"/>
    <w:link w:val="StopkaZnak"/>
    <w:uiPriority w:val="99"/>
    <w:unhideWhenUsed/>
    <w:rsid w:val="006D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Husarzewska</dc:creator>
  <cp:keywords/>
  <dc:description/>
  <cp:lastModifiedBy>Ewa Husarzewska</cp:lastModifiedBy>
  <cp:revision>2</cp:revision>
  <dcterms:created xsi:type="dcterms:W3CDTF">2023-03-14T09:41:00Z</dcterms:created>
  <dcterms:modified xsi:type="dcterms:W3CDTF">2023-03-14T09:41:00Z</dcterms:modified>
</cp:coreProperties>
</file>