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DA" w:rsidRDefault="00A312DA" w:rsidP="00A312D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A312DA" w:rsidRDefault="00A312DA" w:rsidP="00A312D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A312DA" w:rsidRDefault="00A312DA" w:rsidP="00A312D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A312DA" w:rsidRDefault="00A312DA" w:rsidP="00A312D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A312DA" w:rsidRDefault="00A312DA" w:rsidP="00A312D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A312DA" w:rsidRDefault="00A312DA" w:rsidP="00A312D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A312DA" w:rsidRDefault="00A312DA" w:rsidP="00A312D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A312DA" w:rsidRDefault="00A312DA" w:rsidP="00A312D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A312DA" w:rsidRPr="009B486A" w:rsidRDefault="00A312DA" w:rsidP="00A312DA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……….………..……….………</w:t>
      </w:r>
    </w:p>
    <w:p w:rsidR="00A312DA" w:rsidRPr="009B486A" w:rsidRDefault="00A312DA" w:rsidP="00A312DA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A312DA" w:rsidRPr="009B486A" w:rsidRDefault="00A312DA" w:rsidP="00A312DA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A312DA" w:rsidRPr="009B486A" w:rsidRDefault="00A312DA" w:rsidP="00A312DA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A312DA" w:rsidRPr="009B486A" w:rsidRDefault="00A312DA" w:rsidP="00A312DA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A312DA" w:rsidRPr="009B486A" w:rsidRDefault="00A312DA" w:rsidP="00A312DA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A312DA" w:rsidRPr="009B486A" w:rsidRDefault="00A312DA" w:rsidP="00A312DA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A312DA" w:rsidRPr="009B486A" w:rsidRDefault="00A312DA" w:rsidP="00A312DA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A312DA" w:rsidRPr="009B486A" w:rsidRDefault="00A312DA" w:rsidP="00A312DA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A312DA" w:rsidRPr="009B486A" w:rsidRDefault="00A312DA" w:rsidP="00A312DA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A312DA" w:rsidRPr="009B486A" w:rsidRDefault="00A312DA" w:rsidP="00A312DA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A312DA" w:rsidRPr="009B486A" w:rsidRDefault="00A312DA" w:rsidP="00A312DA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A312DA" w:rsidRPr="009B486A" w:rsidRDefault="00A312DA" w:rsidP="00A312DA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A312DA" w:rsidRPr="009B486A" w:rsidRDefault="00A312DA" w:rsidP="00A312DA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A312DA" w:rsidRPr="009B486A" w:rsidRDefault="00A312DA" w:rsidP="00A312DA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A312DA" w:rsidRPr="009B486A" w:rsidRDefault="00A312DA" w:rsidP="00A312DA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A312DA" w:rsidRPr="009B486A" w:rsidRDefault="00A312DA" w:rsidP="00A312DA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A312DA" w:rsidRPr="00F55757" w:rsidRDefault="00A312DA" w:rsidP="00A312DA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55757">
        <w:rPr>
          <w:rFonts w:asciiTheme="minorHAnsi" w:hAnsiTheme="minorHAnsi"/>
          <w:b/>
          <w:sz w:val="22"/>
          <w:szCs w:val="22"/>
        </w:rPr>
        <w:t>ul. Zielna 37</w:t>
      </w:r>
      <w:r w:rsidRPr="00F55757">
        <w:rPr>
          <w:rFonts w:asciiTheme="minorHAnsi" w:hAnsiTheme="minorHAnsi"/>
          <w:b/>
          <w:sz w:val="22"/>
          <w:szCs w:val="22"/>
        </w:rPr>
        <w:tab/>
      </w:r>
      <w:r w:rsidRPr="00F55757">
        <w:rPr>
          <w:rFonts w:asciiTheme="minorHAnsi" w:hAnsiTheme="minorHAnsi"/>
          <w:b/>
          <w:sz w:val="22"/>
          <w:szCs w:val="22"/>
        </w:rPr>
        <w:tab/>
      </w:r>
      <w:r w:rsidRPr="00F55757">
        <w:rPr>
          <w:rFonts w:asciiTheme="minorHAnsi" w:hAnsiTheme="minorHAnsi"/>
          <w:b/>
          <w:sz w:val="22"/>
          <w:szCs w:val="22"/>
        </w:rPr>
        <w:tab/>
      </w:r>
      <w:r w:rsidRPr="00F55757">
        <w:rPr>
          <w:rFonts w:asciiTheme="minorHAnsi" w:hAnsiTheme="minorHAnsi"/>
          <w:b/>
          <w:sz w:val="22"/>
          <w:szCs w:val="22"/>
        </w:rPr>
        <w:tab/>
      </w:r>
      <w:r w:rsidRPr="00F55757">
        <w:rPr>
          <w:rFonts w:asciiTheme="minorHAnsi" w:hAnsiTheme="minorHAnsi"/>
          <w:b/>
          <w:sz w:val="22"/>
          <w:szCs w:val="22"/>
        </w:rPr>
        <w:tab/>
      </w:r>
      <w:r w:rsidRPr="00F55757">
        <w:rPr>
          <w:rFonts w:asciiTheme="minorHAnsi" w:hAnsiTheme="minorHAnsi"/>
          <w:b/>
          <w:sz w:val="22"/>
          <w:szCs w:val="22"/>
        </w:rPr>
        <w:tab/>
      </w:r>
    </w:p>
    <w:p w:rsidR="00A312DA" w:rsidRPr="009B486A" w:rsidRDefault="00A312DA" w:rsidP="00A312DA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F55757">
        <w:rPr>
          <w:rFonts w:asciiTheme="minorHAnsi" w:hAnsiTheme="minorHAnsi"/>
          <w:b/>
          <w:sz w:val="22"/>
          <w:szCs w:val="22"/>
        </w:rPr>
        <w:t>00-108 Warszawa</w:t>
      </w:r>
      <w:r w:rsidRPr="00F5575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A312DA" w:rsidRPr="009B486A" w:rsidRDefault="00A312DA" w:rsidP="00A312DA">
      <w:pPr>
        <w:ind w:left="5103" w:firstLine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/>
          <w:sz w:val="22"/>
          <w:szCs w:val="22"/>
        </w:rPr>
        <w:tab/>
      </w:r>
    </w:p>
    <w:p w:rsidR="00A312DA" w:rsidRPr="009B486A" w:rsidRDefault="00A312DA" w:rsidP="00A312DA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312DA" w:rsidRPr="009B486A" w:rsidRDefault="00A312DA" w:rsidP="00A312DA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</w:t>
      </w:r>
      <w:r>
        <w:rPr>
          <w:rFonts w:asciiTheme="minorHAnsi" w:hAnsiTheme="minorHAnsi" w:cs="Calibri"/>
          <w:color w:val="000000"/>
          <w:sz w:val="22"/>
          <w:szCs w:val="22"/>
        </w:rPr>
        <w:t>Instytutu Europejskiej Sieci Pamięć i Solidarność dotyczące realizacji bezgotówkowych usług przewozowych</w:t>
      </w:r>
      <w:r w:rsidRPr="009B486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312DA" w:rsidRDefault="00A312DA" w:rsidP="00A312D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312DA" w:rsidRDefault="00A312DA" w:rsidP="00A312DA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A312DA" w:rsidRDefault="00A312DA" w:rsidP="00A312DA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A312DA" w:rsidRPr="009B486A" w:rsidRDefault="00A312DA" w:rsidP="00A312DA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A312DA" w:rsidRPr="009B486A" w:rsidRDefault="00A312DA" w:rsidP="00A312DA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/Oferta wraz z cennikiem/</w:t>
      </w:r>
    </w:p>
    <w:p w:rsidR="00A312DA" w:rsidRPr="009B486A" w:rsidRDefault="00A312DA" w:rsidP="00A312DA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ab/>
      </w:r>
    </w:p>
    <w:p w:rsidR="00A312DA" w:rsidRPr="009B486A" w:rsidRDefault="00A312DA" w:rsidP="00A312DA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A312DA" w:rsidRPr="009B486A" w:rsidRDefault="00A312DA" w:rsidP="00A312DA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p w:rsidR="00A312DA" w:rsidRPr="00744DA4" w:rsidRDefault="00A312DA" w:rsidP="00A312DA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341073" w:rsidRDefault="00341073">
      <w:bookmarkStart w:id="0" w:name="_GoBack"/>
      <w:bookmarkEnd w:id="0"/>
    </w:p>
    <w:sectPr w:rsidR="00341073" w:rsidSect="002C7F78">
      <w:headerReference w:type="default" r:id="rId5"/>
      <w:footerReference w:type="default" r:id="rId6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F14E46" w:rsidRDefault="00A312D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A312D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7F78" w:rsidRDefault="00A312DA" w:rsidP="002C7F78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78" w:rsidRDefault="00A312DA" w:rsidP="00CB1A47">
    <w:pPr>
      <w:pStyle w:val="Nagwek"/>
      <w:tabs>
        <w:tab w:val="left" w:pos="186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F"/>
    <w:rsid w:val="00341073"/>
    <w:rsid w:val="00427CDF"/>
    <w:rsid w:val="00A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1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2DA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1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2DA"/>
    <w:rPr>
      <w:rFonts w:ascii="Times" w:eastAsia="Times New Roman" w:hAnsi="Times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1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2DA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1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2DA"/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2017-11-06T09:44:00Z</dcterms:created>
  <dcterms:modified xsi:type="dcterms:W3CDTF">2017-11-06T09:44:00Z</dcterms:modified>
</cp:coreProperties>
</file>