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="00F26BCA" w:rsidRPr="00F26BCA">
        <w:rPr>
          <w:rFonts w:ascii="Nunito Sans" w:hAnsi="Nunito Sans"/>
          <w:color w:val="000000" w:themeColor="text1"/>
          <w:sz w:val="20"/>
          <w:szCs w:val="20"/>
        </w:rPr>
        <w:t xml:space="preserve"> </w:t>
      </w:r>
      <w:r w:rsidR="00E07234">
        <w:rPr>
          <w:rFonts w:ascii="Nunito Sans" w:hAnsi="Nunito Sans"/>
          <w:b/>
          <w:color w:val="000000" w:themeColor="text1"/>
          <w:sz w:val="20"/>
          <w:szCs w:val="20"/>
        </w:rPr>
        <w:t>Organizacja</w:t>
      </w:r>
      <w:r w:rsidR="00F26BCA" w:rsidRPr="00F26BCA">
        <w:rPr>
          <w:rFonts w:ascii="Nunito Sans" w:hAnsi="Nunito Sans"/>
          <w:b/>
          <w:color w:val="000000" w:themeColor="text1"/>
          <w:sz w:val="20"/>
          <w:szCs w:val="20"/>
        </w:rPr>
        <w:t xml:space="preserve"> dwudniowego szkolenia w dwóch terminach dla Beneficjentów </w:t>
      </w:r>
      <w:proofErr w:type="spellStart"/>
      <w:r w:rsidR="00F26BCA" w:rsidRPr="00F26BCA">
        <w:rPr>
          <w:rFonts w:ascii="Nunito Sans" w:hAnsi="Nunito Sans"/>
          <w:b/>
          <w:color w:val="000000" w:themeColor="text1"/>
          <w:sz w:val="20"/>
          <w:szCs w:val="20"/>
        </w:rPr>
        <w:t>POIiŚ</w:t>
      </w:r>
      <w:proofErr w:type="spellEnd"/>
      <w:r w:rsidR="00F26BCA" w:rsidRPr="00F26BCA">
        <w:rPr>
          <w:rFonts w:ascii="Nunito Sans" w:hAnsi="Nunito Sans"/>
          <w:b/>
          <w:color w:val="000000" w:themeColor="text1"/>
          <w:sz w:val="20"/>
          <w:szCs w:val="20"/>
        </w:rPr>
        <w:t>, będących Beneficjentami Centrum Unijnych Projektów Transportowych, polegającego na świadczeniu usługi restauracyjnej i hotelarskiej wraz z zapewnieniem transportu</w:t>
      </w:r>
      <w:r w:rsidR="00F26BCA" w:rsidRPr="00F26BCA">
        <w:rPr>
          <w:rFonts w:ascii="Nunito Sans" w:hAnsi="Nunito Sans"/>
          <w:b/>
          <w:color w:val="000000" w:themeColor="text1"/>
          <w:sz w:val="20"/>
        </w:rPr>
        <w:t xml:space="preserve"> </w:t>
      </w:r>
      <w:r w:rsidR="00F26BCA" w:rsidRPr="00F26BCA">
        <w:rPr>
          <w:rFonts w:ascii="Nunito Sans" w:hAnsi="Nunito Sans"/>
          <w:b/>
          <w:i/>
          <w:color w:val="000000"/>
          <w:sz w:val="20"/>
        </w:rPr>
        <w:t xml:space="preserve">- </w:t>
      </w:r>
      <w:r w:rsidR="00F26BCA" w:rsidRPr="00F26BCA">
        <w:rPr>
          <w:rFonts w:ascii="Nunito Sans" w:hAnsi="Nunito Sans"/>
          <w:b/>
          <w:color w:val="000000"/>
          <w:sz w:val="20"/>
        </w:rPr>
        <w:t>8.2018.ZAM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</w:t>
      </w:r>
      <w:bookmarkStart w:id="0" w:name="_GoBack"/>
      <w:bookmarkEnd w:id="0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F236B"/>
    <w:rsid w:val="00024A5C"/>
    <w:rsid w:val="000B2506"/>
    <w:rsid w:val="00131864"/>
    <w:rsid w:val="00292826"/>
    <w:rsid w:val="00297D73"/>
    <w:rsid w:val="002D5CF3"/>
    <w:rsid w:val="00323149"/>
    <w:rsid w:val="0033503F"/>
    <w:rsid w:val="006F083D"/>
    <w:rsid w:val="007F236B"/>
    <w:rsid w:val="008403CE"/>
    <w:rsid w:val="009066C9"/>
    <w:rsid w:val="009D67C7"/>
    <w:rsid w:val="00AA389B"/>
    <w:rsid w:val="00B811B7"/>
    <w:rsid w:val="00B86326"/>
    <w:rsid w:val="00BE1CFF"/>
    <w:rsid w:val="00BF2898"/>
    <w:rsid w:val="00CD2290"/>
    <w:rsid w:val="00D67276"/>
    <w:rsid w:val="00DC59E4"/>
    <w:rsid w:val="00E07234"/>
    <w:rsid w:val="00E63F04"/>
    <w:rsid w:val="00EA4820"/>
    <w:rsid w:val="00EC2C88"/>
    <w:rsid w:val="00F26BCA"/>
    <w:rsid w:val="00F677BA"/>
    <w:rsid w:val="00FA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16</cp:revision>
  <cp:lastPrinted>2017-11-16T10:43:00Z</cp:lastPrinted>
  <dcterms:created xsi:type="dcterms:W3CDTF">2017-03-08T10:07:00Z</dcterms:created>
  <dcterms:modified xsi:type="dcterms:W3CDTF">2018-04-24T12:37:00Z</dcterms:modified>
</cp:coreProperties>
</file>