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EDB7" w14:textId="70BAF5EA" w:rsidR="00A54C72" w:rsidRPr="00660F8C" w:rsidRDefault="00A54C72" w:rsidP="00A54C72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 xml:space="preserve">6 </w:t>
      </w:r>
      <w:r w:rsidRPr="00660F8C">
        <w:rPr>
          <w:rFonts w:ascii="Arial" w:hAnsi="Arial" w:cs="Arial"/>
          <w:sz w:val="20"/>
        </w:rPr>
        <w:t xml:space="preserve">do </w:t>
      </w:r>
      <w:r>
        <w:rPr>
          <w:rFonts w:ascii="Arial" w:hAnsi="Arial" w:cs="Arial"/>
          <w:sz w:val="20"/>
        </w:rPr>
        <w:t>Ogłoszenia</w:t>
      </w:r>
      <w:r w:rsidRPr="00660F8C">
        <w:rPr>
          <w:rFonts w:ascii="Arial" w:hAnsi="Arial" w:cs="Arial"/>
          <w:sz w:val="20"/>
        </w:rPr>
        <w:t xml:space="preserve"> </w:t>
      </w:r>
      <w:r w:rsidR="003813FE">
        <w:rPr>
          <w:rFonts w:ascii="Arial" w:hAnsi="Arial" w:cs="Arial"/>
          <w:sz w:val="20"/>
        </w:rPr>
        <w:t>8</w:t>
      </w:r>
      <w:r w:rsidRPr="00660F8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U</w:t>
      </w:r>
      <w:r w:rsidRPr="00660F8C">
        <w:rPr>
          <w:rFonts w:ascii="Arial" w:hAnsi="Arial" w:cs="Arial"/>
          <w:sz w:val="20"/>
        </w:rPr>
        <w:t>/202</w:t>
      </w:r>
      <w:r w:rsidR="003813FE">
        <w:rPr>
          <w:rFonts w:ascii="Arial" w:hAnsi="Arial" w:cs="Arial"/>
          <w:sz w:val="20"/>
        </w:rPr>
        <w:t>4</w:t>
      </w:r>
    </w:p>
    <w:p w14:paraId="406E5CB3" w14:textId="77777777" w:rsidR="00A54C72" w:rsidRPr="00C174FD" w:rsidRDefault="00A54C72" w:rsidP="00A54C72">
      <w:pPr>
        <w:jc w:val="right"/>
        <w:rPr>
          <w:rFonts w:ascii="Arial" w:hAnsi="Arial" w:cs="Arial"/>
          <w:sz w:val="20"/>
        </w:rPr>
      </w:pPr>
    </w:p>
    <w:p w14:paraId="64E702FC" w14:textId="77777777" w:rsidR="00A54C72" w:rsidRPr="00C174FD" w:rsidRDefault="00A54C72" w:rsidP="00A54C72">
      <w:pPr>
        <w:jc w:val="right"/>
        <w:rPr>
          <w:rFonts w:ascii="Arial" w:hAnsi="Arial" w:cs="Arial"/>
          <w:sz w:val="20"/>
        </w:rPr>
      </w:pPr>
    </w:p>
    <w:p w14:paraId="0D6A7416" w14:textId="526E8D7D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  <w:t>……..</w:t>
      </w:r>
      <w:r w:rsidRPr="00C174FD">
        <w:rPr>
          <w:rFonts w:ascii="Arial" w:hAnsi="Arial" w:cs="Arial"/>
          <w:sz w:val="20"/>
          <w:szCs w:val="20"/>
        </w:rPr>
        <w:t>……………….., …………………..</w:t>
      </w:r>
    </w:p>
    <w:p w14:paraId="47F4311B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  <w:t>/miejscowość, data/</w:t>
      </w:r>
    </w:p>
    <w:p w14:paraId="7E0CACBA" w14:textId="77777777" w:rsidR="00A54C72" w:rsidRPr="00C174FD" w:rsidRDefault="00A54C72" w:rsidP="00A54C72">
      <w:pPr>
        <w:jc w:val="right"/>
        <w:rPr>
          <w:rFonts w:ascii="Arial" w:hAnsi="Arial" w:cs="Arial"/>
          <w:sz w:val="20"/>
        </w:rPr>
      </w:pPr>
    </w:p>
    <w:p w14:paraId="474B4631" w14:textId="77777777" w:rsidR="00A54C72" w:rsidRPr="00C174FD" w:rsidRDefault="00A54C72" w:rsidP="00A54C72">
      <w:pPr>
        <w:jc w:val="right"/>
        <w:rPr>
          <w:rFonts w:ascii="Arial" w:hAnsi="Arial" w:cs="Arial"/>
          <w:sz w:val="20"/>
        </w:rPr>
      </w:pPr>
      <w:r w:rsidRPr="00C174FD">
        <w:rPr>
          <w:rFonts w:ascii="Arial" w:hAnsi="Arial" w:cs="Arial"/>
          <w:sz w:val="20"/>
        </w:rPr>
        <w:tab/>
      </w:r>
    </w:p>
    <w:p w14:paraId="2DD0B1EC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A4688B2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/pełna nazwa Wykonawcy/</w:t>
      </w:r>
    </w:p>
    <w:p w14:paraId="3EF6E5F6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C174FD">
        <w:rPr>
          <w:rFonts w:ascii="Arial" w:hAnsi="Arial" w:cs="Arial"/>
          <w:sz w:val="20"/>
          <w:szCs w:val="20"/>
        </w:rPr>
        <w:tab/>
      </w:r>
    </w:p>
    <w:p w14:paraId="20E0EB48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/adres/</w:t>
      </w:r>
    </w:p>
    <w:p w14:paraId="6FAEE59F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3ABF502" w14:textId="77777777" w:rsidR="00A54C72" w:rsidRPr="00C174FD" w:rsidRDefault="00A54C72" w:rsidP="00A54C72">
      <w:pPr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>/NIP, REGON, KRS/</w:t>
      </w:r>
    </w:p>
    <w:p w14:paraId="16E3051A" w14:textId="77777777" w:rsidR="00A54C72" w:rsidRPr="00C174FD" w:rsidRDefault="00A54C72" w:rsidP="00A54C72">
      <w:pPr>
        <w:rPr>
          <w:rFonts w:ascii="Arial" w:hAnsi="Arial" w:cs="Arial"/>
          <w:sz w:val="20"/>
        </w:rPr>
      </w:pP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  <w:r w:rsidRPr="00C174FD">
        <w:rPr>
          <w:rFonts w:ascii="Arial" w:hAnsi="Arial" w:cs="Arial"/>
          <w:sz w:val="20"/>
        </w:rPr>
        <w:tab/>
      </w:r>
    </w:p>
    <w:p w14:paraId="1E4772D7" w14:textId="77777777" w:rsidR="00A54C72" w:rsidRPr="00C174FD" w:rsidRDefault="00A54C72" w:rsidP="00A54C72">
      <w:pPr>
        <w:jc w:val="right"/>
        <w:rPr>
          <w:rFonts w:ascii="Arial" w:hAnsi="Arial" w:cs="Arial"/>
          <w:sz w:val="20"/>
        </w:rPr>
      </w:pPr>
    </w:p>
    <w:p w14:paraId="360D6504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3AE92C29" w14:textId="77777777" w:rsidR="00A54C72" w:rsidRPr="00C174FD" w:rsidRDefault="00A54C72" w:rsidP="00A54C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74FD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E4FF557" w14:textId="77777777" w:rsidR="00A54C72" w:rsidRPr="00C174FD" w:rsidRDefault="00A54C72" w:rsidP="00A54C7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C83D947" w14:textId="314282D8" w:rsidR="00A54C72" w:rsidRPr="00481133" w:rsidRDefault="00A54C72" w:rsidP="00A54C72">
      <w:pPr>
        <w:pStyle w:val="WW-Tekstpodstawowy2"/>
        <w:spacing w:line="276" w:lineRule="auto"/>
        <w:ind w:left="284"/>
        <w:rPr>
          <w:rFonts w:ascii="Arial" w:hAnsi="Arial" w:cs="Arial"/>
          <w:color w:val="000000"/>
          <w:sz w:val="20"/>
        </w:rPr>
      </w:pPr>
      <w:r w:rsidRPr="00C174FD">
        <w:rPr>
          <w:rFonts w:ascii="Arial" w:hAnsi="Arial" w:cs="Arial"/>
          <w:sz w:val="20"/>
        </w:rPr>
        <w:tab/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5A305F">
        <w:rPr>
          <w:rFonts w:ascii="Arial" w:hAnsi="Arial" w:cs="Arial"/>
          <w:sz w:val="20"/>
        </w:rPr>
        <w:t> </w:t>
      </w:r>
      <w:r w:rsidRPr="00C174FD">
        <w:rPr>
          <w:rFonts w:ascii="Arial" w:hAnsi="Arial" w:cs="Arial"/>
          <w:sz w:val="20"/>
        </w:rPr>
        <w:t xml:space="preserve">o.o. nr </w:t>
      </w:r>
      <w:r w:rsidR="003813FE">
        <w:rPr>
          <w:rFonts w:ascii="Arial" w:hAnsi="Arial" w:cs="Arial"/>
          <w:b/>
          <w:bCs/>
          <w:sz w:val="20"/>
        </w:rPr>
        <w:t>8</w:t>
      </w:r>
      <w:r w:rsidRPr="00C174FD">
        <w:rPr>
          <w:rFonts w:ascii="Arial" w:hAnsi="Arial" w:cs="Arial"/>
          <w:b/>
          <w:bCs/>
          <w:sz w:val="20"/>
        </w:rPr>
        <w:t>/U/202</w:t>
      </w:r>
      <w:r w:rsidR="003813FE">
        <w:rPr>
          <w:rFonts w:ascii="Arial" w:hAnsi="Arial" w:cs="Arial"/>
          <w:b/>
          <w:bCs/>
          <w:sz w:val="20"/>
        </w:rPr>
        <w:t>4</w:t>
      </w:r>
      <w:r w:rsidRPr="00C174FD">
        <w:rPr>
          <w:rFonts w:ascii="Arial" w:hAnsi="Arial" w:cs="Arial"/>
          <w:sz w:val="20"/>
        </w:rPr>
        <w:t xml:space="preserve"> na </w:t>
      </w:r>
      <w:r w:rsidRPr="00481133">
        <w:rPr>
          <w:rFonts w:ascii="Arial" w:hAnsi="Arial" w:cs="Arial"/>
          <w:color w:val="000000"/>
          <w:sz w:val="20"/>
          <w:lang w:eastAsia="pl-PL"/>
        </w:rPr>
        <w:t xml:space="preserve">usługi oraz roboty budowlane polegające na usuwaniu awarii, bieżącym utrzymaniu, remontach i konserwacji, pompowaniu studni i komór osadowych sieci kanalizacyjnych i oczyszczalni ścieków na terenie Gminy Mikołów, a także czyszczenie, konserwacja i remonty sieci kanalizacyjnej wraz z obiektami na tej sieci, usuwanie awarii, naprawy bezwykopowe, monitoring oraz utylizacja odpadów. </w:t>
      </w:r>
    </w:p>
    <w:p w14:paraId="69336E5A" w14:textId="77777777" w:rsidR="00A54C72" w:rsidRPr="00C174FD" w:rsidRDefault="00A54C72" w:rsidP="00A54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1D72BF" w14:textId="77777777" w:rsidR="00A54C72" w:rsidRPr="00C174FD" w:rsidRDefault="00A54C72" w:rsidP="00A54C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ab/>
      </w:r>
    </w:p>
    <w:p w14:paraId="05C7F37D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62D4BDAD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167D89B1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6917F7BB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  <w:t>.……………………………………….</w:t>
      </w:r>
    </w:p>
    <w:p w14:paraId="5787B61F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ab/>
      </w:r>
      <w:r w:rsidRPr="00C174FD">
        <w:rPr>
          <w:rFonts w:ascii="Arial" w:hAnsi="Arial" w:cs="Arial"/>
          <w:i/>
          <w:iCs/>
          <w:sz w:val="20"/>
          <w:szCs w:val="20"/>
        </w:rPr>
        <w:tab/>
      </w:r>
      <w:r w:rsidRPr="00C174FD">
        <w:rPr>
          <w:rFonts w:ascii="Arial" w:hAnsi="Arial" w:cs="Arial"/>
          <w:i/>
          <w:iCs/>
          <w:sz w:val="20"/>
          <w:szCs w:val="20"/>
        </w:rPr>
        <w:tab/>
      </w:r>
      <w:r w:rsidRPr="00C174FD">
        <w:rPr>
          <w:rFonts w:ascii="Arial" w:hAnsi="Arial" w:cs="Arial"/>
          <w:i/>
          <w:iCs/>
          <w:sz w:val="20"/>
          <w:szCs w:val="20"/>
        </w:rPr>
        <w:tab/>
      </w:r>
      <w:r w:rsidRPr="00C174FD">
        <w:rPr>
          <w:rFonts w:ascii="Arial" w:hAnsi="Arial" w:cs="Arial"/>
          <w:sz w:val="20"/>
          <w:szCs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C174FD">
        <w:rPr>
          <w:rFonts w:ascii="Arial" w:hAnsi="Arial" w:cs="Arial"/>
          <w:sz w:val="20"/>
          <w:szCs w:val="20"/>
        </w:rPr>
        <w:t>/</w:t>
      </w:r>
    </w:p>
    <w:p w14:paraId="0C62A067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3EB03A6D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09BE4B7B" w14:textId="77777777" w:rsidR="00A54C72" w:rsidRPr="00C174FD" w:rsidRDefault="00A54C72" w:rsidP="00A54C72">
      <w:pPr>
        <w:jc w:val="right"/>
        <w:rPr>
          <w:rFonts w:ascii="Arial" w:hAnsi="Arial" w:cs="Arial"/>
          <w:sz w:val="20"/>
          <w:szCs w:val="20"/>
        </w:rPr>
      </w:pPr>
    </w:p>
    <w:p w14:paraId="4649051F" w14:textId="77777777" w:rsidR="00990665" w:rsidRDefault="00990665"/>
    <w:sectPr w:rsidR="0099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73"/>
    <w:rsid w:val="002715A5"/>
    <w:rsid w:val="003813FE"/>
    <w:rsid w:val="00555C73"/>
    <w:rsid w:val="005A305F"/>
    <w:rsid w:val="00630B07"/>
    <w:rsid w:val="006868A0"/>
    <w:rsid w:val="00990665"/>
    <w:rsid w:val="00A54C72"/>
    <w:rsid w:val="00C05844"/>
    <w:rsid w:val="00C66311"/>
    <w:rsid w:val="00DC57E5"/>
    <w:rsid w:val="00F62DF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1577"/>
  <w15:docId w15:val="{F858D203-1D48-4A2C-A455-ED29C80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0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A54C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Słomian</dc:creator>
  <cp:lastModifiedBy>Jakub Słomian</cp:lastModifiedBy>
  <cp:revision>6</cp:revision>
  <dcterms:created xsi:type="dcterms:W3CDTF">2023-11-08T06:50:00Z</dcterms:created>
  <dcterms:modified xsi:type="dcterms:W3CDTF">2024-10-22T06:41:00Z</dcterms:modified>
</cp:coreProperties>
</file>